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7061" w14:textId="77777777" w:rsidR="00307255" w:rsidRDefault="00307255">
      <w:pPr>
        <w:spacing w:before="5" w:after="0" w:line="100" w:lineRule="exact"/>
        <w:rPr>
          <w:sz w:val="10"/>
          <w:szCs w:val="10"/>
        </w:rPr>
      </w:pPr>
    </w:p>
    <w:p w14:paraId="70F6E2D2" w14:textId="47A63C34" w:rsidR="00307255" w:rsidRDefault="00705F9F">
      <w:pPr>
        <w:spacing w:after="0" w:line="240" w:lineRule="auto"/>
        <w:ind w:left="635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21B237A" wp14:editId="6606CCE7">
            <wp:extent cx="2533650" cy="676275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8B3A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27B20112" w14:textId="77777777" w:rsidR="00307255" w:rsidRDefault="00307255">
      <w:pPr>
        <w:spacing w:before="13" w:after="0" w:line="220" w:lineRule="exact"/>
      </w:pPr>
    </w:p>
    <w:p w14:paraId="72DFD093" w14:textId="77777777" w:rsidR="00307255" w:rsidRDefault="002175F4">
      <w:pPr>
        <w:tabs>
          <w:tab w:val="left" w:pos="13080"/>
        </w:tabs>
        <w:spacing w:before="16" w:after="0" w:line="444" w:lineRule="exact"/>
        <w:ind w:left="100" w:right="-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>F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in</w:t>
      </w:r>
      <w:r>
        <w:rPr>
          <w:rFonts w:ascii="Georgia" w:eastAsia="Georgia" w:hAnsi="Georgia" w:cs="Georgia"/>
          <w:spacing w:val="-5"/>
          <w:w w:val="98"/>
          <w:position w:val="-1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n</w:t>
      </w:r>
      <w:r>
        <w:rPr>
          <w:rFonts w:ascii="Georgia" w:eastAsia="Georgia" w:hAnsi="Georgia" w:cs="Georgia"/>
          <w:spacing w:val="1"/>
          <w:w w:val="98"/>
          <w:position w:val="-1"/>
          <w:sz w:val="40"/>
          <w:szCs w:val="40"/>
          <w:u w:val="thick" w:color="000000"/>
        </w:rPr>
        <w:t>c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-5"/>
          <w:w w:val="98"/>
          <w:position w:val="-1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 xml:space="preserve">l 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spacing w:val="-3"/>
          <w:w w:val="98"/>
          <w:position w:val="-1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>d</w:t>
      </w:r>
      <w:r>
        <w:rPr>
          <w:rFonts w:ascii="Georgia" w:eastAsia="Georgia" w:hAnsi="Georgia" w:cs="Georgia"/>
          <w:spacing w:val="-6"/>
          <w:w w:val="98"/>
          <w:position w:val="-1"/>
          <w:sz w:val="40"/>
          <w:szCs w:val="40"/>
          <w:u w:val="thick" w:color="000000"/>
        </w:rPr>
        <w:t xml:space="preserve"> </w:t>
      </w:r>
      <w:r>
        <w:rPr>
          <w:rFonts w:ascii="Georgia" w:eastAsia="Georgia" w:hAnsi="Georgia" w:cs="Georgia"/>
          <w:spacing w:val="-1"/>
          <w:w w:val="98"/>
          <w:position w:val="-1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n</w:t>
      </w:r>
      <w:r>
        <w:rPr>
          <w:rFonts w:ascii="Georgia" w:eastAsia="Georgia" w:hAnsi="Georgia" w:cs="Georgia"/>
          <w:spacing w:val="1"/>
          <w:w w:val="98"/>
          <w:position w:val="-1"/>
          <w:sz w:val="40"/>
          <w:szCs w:val="40"/>
          <w:u w:val="thick" w:color="000000"/>
        </w:rPr>
        <w:t>co</w:t>
      </w:r>
      <w:r>
        <w:rPr>
          <w:rFonts w:ascii="Georgia" w:eastAsia="Georgia" w:hAnsi="Georgia" w:cs="Georgia"/>
          <w:spacing w:val="-5"/>
          <w:w w:val="98"/>
          <w:position w:val="-1"/>
          <w:sz w:val="40"/>
          <w:szCs w:val="40"/>
          <w:u w:val="thick" w:color="000000"/>
        </w:rPr>
        <w:t>m</w:t>
      </w: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>e</w:t>
      </w:r>
      <w:r>
        <w:rPr>
          <w:rFonts w:ascii="Georgia" w:eastAsia="Georgia" w:hAnsi="Georgia" w:cs="Georgia"/>
          <w:spacing w:val="5"/>
          <w:w w:val="98"/>
          <w:position w:val="-1"/>
          <w:sz w:val="40"/>
          <w:szCs w:val="40"/>
          <w:u w:val="thick" w:color="000000"/>
        </w:rPr>
        <w:t xml:space="preserve"> </w:t>
      </w:r>
      <w:r>
        <w:rPr>
          <w:rFonts w:ascii="Georgia" w:eastAsia="Georgia" w:hAnsi="Georgia" w:cs="Georgia"/>
          <w:spacing w:val="-3"/>
          <w:w w:val="98"/>
          <w:position w:val="-1"/>
          <w:sz w:val="40"/>
          <w:szCs w:val="40"/>
          <w:u w:val="thick" w:color="000000"/>
        </w:rPr>
        <w:t>G</w:t>
      </w:r>
      <w:r>
        <w:rPr>
          <w:rFonts w:ascii="Georgia" w:eastAsia="Georgia" w:hAnsi="Georgia" w:cs="Georgia"/>
          <w:spacing w:val="1"/>
          <w:w w:val="98"/>
          <w:position w:val="-1"/>
          <w:sz w:val="40"/>
          <w:szCs w:val="40"/>
          <w:u w:val="thick" w:color="000000"/>
        </w:rPr>
        <w:t>u</w:t>
      </w:r>
      <w:r>
        <w:rPr>
          <w:rFonts w:ascii="Georgia" w:eastAsia="Georgia" w:hAnsi="Georgia" w:cs="Georgia"/>
          <w:spacing w:val="2"/>
          <w:w w:val="98"/>
          <w:position w:val="-1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-6"/>
          <w:w w:val="98"/>
          <w:position w:val="-1"/>
          <w:sz w:val="40"/>
          <w:szCs w:val="40"/>
          <w:u w:val="thick" w:color="000000"/>
        </w:rPr>
        <w:t>d</w:t>
      </w: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>el</w:t>
      </w:r>
      <w:r>
        <w:rPr>
          <w:rFonts w:ascii="Georgia" w:eastAsia="Georgia" w:hAnsi="Georgia" w:cs="Georgia"/>
          <w:spacing w:val="3"/>
          <w:w w:val="98"/>
          <w:position w:val="-1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-1"/>
          <w:w w:val="98"/>
          <w:position w:val="-1"/>
          <w:sz w:val="40"/>
          <w:szCs w:val="40"/>
          <w:u w:val="thick" w:color="000000"/>
        </w:rPr>
        <w:t>ne</w:t>
      </w:r>
      <w:r>
        <w:rPr>
          <w:rFonts w:ascii="Georgia" w:eastAsia="Georgia" w:hAnsi="Georgia" w:cs="Georgia"/>
          <w:w w:val="98"/>
          <w:position w:val="-1"/>
          <w:sz w:val="40"/>
          <w:szCs w:val="40"/>
          <w:u w:val="thick" w:color="000000"/>
        </w:rPr>
        <w:t xml:space="preserve">s </w:t>
      </w:r>
      <w:r>
        <w:rPr>
          <w:rFonts w:ascii="Georgia" w:eastAsia="Georgia" w:hAnsi="Georgia" w:cs="Georgia"/>
          <w:position w:val="-1"/>
          <w:sz w:val="40"/>
          <w:szCs w:val="40"/>
          <w:u w:val="thick" w:color="000000"/>
        </w:rPr>
        <w:tab/>
      </w:r>
    </w:p>
    <w:p w14:paraId="0F518AB8" w14:textId="77777777" w:rsidR="00307255" w:rsidRDefault="00307255">
      <w:pPr>
        <w:spacing w:before="5" w:after="0" w:line="280" w:lineRule="exact"/>
        <w:rPr>
          <w:sz w:val="28"/>
          <w:szCs w:val="28"/>
        </w:rPr>
      </w:pPr>
    </w:p>
    <w:p w14:paraId="46437D4D" w14:textId="77777777" w:rsidR="00307255" w:rsidRDefault="002175F4">
      <w:pPr>
        <w:spacing w:before="30" w:after="0" w:line="239" w:lineRule="auto"/>
        <w:ind w:left="10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us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multip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ts of income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uidelines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funds.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ns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 income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or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to be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aid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ibution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id.</w:t>
      </w:r>
    </w:p>
    <w:p w14:paraId="262ABF40" w14:textId="77777777" w:rsidR="00307255" w:rsidRDefault="00307255">
      <w:pPr>
        <w:spacing w:before="16" w:after="0" w:line="260" w:lineRule="exact"/>
        <w:rPr>
          <w:sz w:val="26"/>
          <w:szCs w:val="26"/>
        </w:rPr>
      </w:pPr>
    </w:p>
    <w:p w14:paraId="50F7D0A4" w14:textId="77777777" w:rsidR="00307255" w:rsidRDefault="002175F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incom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&amp;</w:t>
      </w:r>
    </w:p>
    <w:p w14:paraId="4E0C0DFA" w14:textId="50335FB3" w:rsidR="00307255" w:rsidRDefault="002175F4">
      <w:pPr>
        <w:spacing w:after="0" w:line="480" w:lineRule="auto"/>
        <w:ind w:left="100" w:right="5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rships,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support,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 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 w:rsidR="003174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job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su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ort.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most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wh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8106F6" w14:textId="77777777" w:rsidR="00307255" w:rsidRDefault="002175F4">
      <w:pPr>
        <w:spacing w:before="51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 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unds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id:</w:t>
      </w:r>
    </w:p>
    <w:p w14:paraId="53F4EEB9" w14:textId="77777777" w:rsidR="00307255" w:rsidRDefault="00307255">
      <w:pPr>
        <w:spacing w:before="14" w:after="0" w:line="260" w:lineRule="exact"/>
        <w:rPr>
          <w:sz w:val="26"/>
          <w:szCs w:val="26"/>
        </w:rPr>
      </w:pPr>
    </w:p>
    <w:p w14:paraId="76770380" w14:textId="77777777" w:rsidR="00307255" w:rsidRDefault="002175F4">
      <w:pPr>
        <w:tabs>
          <w:tab w:val="left" w:pos="65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Adult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</w:p>
    <w:p w14:paraId="4ECE2C9A" w14:textId="77777777" w:rsidR="00307255" w:rsidRDefault="00307255">
      <w:pPr>
        <w:spacing w:before="16" w:after="0" w:line="260" w:lineRule="exact"/>
        <w:rPr>
          <w:sz w:val="26"/>
          <w:szCs w:val="26"/>
        </w:rPr>
      </w:pPr>
    </w:p>
    <w:p w14:paraId="5691E763" w14:textId="77777777" w:rsidR="00307255" w:rsidRDefault="002175F4">
      <w:pPr>
        <w:tabs>
          <w:tab w:val="left" w:pos="658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</w:p>
    <w:p w14:paraId="366699D5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24091EFD" w14:textId="77777777" w:rsidR="00307255" w:rsidRDefault="00307255">
      <w:pPr>
        <w:spacing w:before="9" w:after="0" w:line="220" w:lineRule="exact"/>
      </w:pPr>
    </w:p>
    <w:p w14:paraId="0CF6A316" w14:textId="517BB801" w:rsidR="00307255" w:rsidRDefault="002175F4">
      <w:pPr>
        <w:spacing w:after="0" w:line="240" w:lineRule="auto"/>
        <w:ind w:left="100" w:right="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uideli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 Gui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D770B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bookmarkStart w:id="0" w:name="_Hlk52264855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iate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identif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 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60D48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  <w:r w:rsidR="00905D05">
        <w:rPr>
          <w:rFonts w:ascii="Times New Roman" w:eastAsia="Times New Roman" w:hAnsi="Times New Roman" w:cs="Times New Roman"/>
          <w:sz w:val="24"/>
          <w:szCs w:val="24"/>
        </w:rPr>
        <w:t xml:space="preserve"> New changes are in </w:t>
      </w:r>
      <w:r w:rsidR="003F5459" w:rsidRPr="003F54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bold italics</w:t>
      </w:r>
      <w:r w:rsidR="003F54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DB27EE" w14:textId="77777777" w:rsidR="00307255" w:rsidRDefault="00307255">
      <w:pPr>
        <w:spacing w:before="16" w:after="0" w:line="260" w:lineRule="exact"/>
        <w:rPr>
          <w:sz w:val="26"/>
          <w:szCs w:val="26"/>
        </w:rPr>
      </w:pPr>
    </w:p>
    <w:p w14:paraId="2E97C45B" w14:textId="77777777" w:rsidR="00307255" w:rsidRDefault="002175F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lowing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B0489D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B0489D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B0489D">
        <w:rPr>
          <w:rFonts w:ascii="Times New Roman" w:eastAsia="Times New Roman" w:hAnsi="Times New Roman" w:cs="Times New Roman"/>
          <w:spacing w:val="3"/>
          <w:sz w:val="24"/>
          <w:szCs w:val="24"/>
        </w:rPr>
        <w:t>mm</w:t>
      </w:r>
      <w:r w:rsidR="00B0489D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0489D">
        <w:rPr>
          <w:rFonts w:ascii="Times New Roman" w:eastAsia="Times New Roman" w:hAnsi="Times New Roman" w:cs="Times New Roman"/>
          <w:sz w:val="24"/>
          <w:szCs w:val="24"/>
        </w:rPr>
        <w:t>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funds:</w:t>
      </w:r>
    </w:p>
    <w:p w14:paraId="0F54AA4F" w14:textId="77777777" w:rsidR="00307255" w:rsidRDefault="00307255">
      <w:pPr>
        <w:spacing w:after="0"/>
        <w:sectPr w:rsidR="00307255">
          <w:footerReference w:type="default" r:id="rId13"/>
          <w:type w:val="continuous"/>
          <w:pgSz w:w="15840" w:h="12240" w:orient="landscape"/>
          <w:pgMar w:top="980" w:right="1300" w:bottom="1160" w:left="1340" w:header="720" w:footer="979" w:gutter="0"/>
          <w:pgNumType w:start="1"/>
          <w:cols w:space="720"/>
        </w:sectPr>
      </w:pPr>
    </w:p>
    <w:p w14:paraId="3E16449C" w14:textId="7D124D1C" w:rsidR="00307255" w:rsidRDefault="00705F9F">
      <w:pPr>
        <w:spacing w:before="7" w:after="0" w:line="150" w:lineRule="exact"/>
        <w:rPr>
          <w:sz w:val="15"/>
          <w:szCs w:val="15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2CDF73" wp14:editId="2A96FA6F">
            <wp:simplePos x="0" y="0"/>
            <wp:positionH relativeFrom="page">
              <wp:posOffset>4884420</wp:posOffset>
            </wp:positionH>
            <wp:positionV relativeFrom="page">
              <wp:posOffset>365760</wp:posOffset>
            </wp:positionV>
            <wp:extent cx="2549525" cy="676910"/>
            <wp:effectExtent l="0" t="0" r="0" b="0"/>
            <wp:wrapNone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2D914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405ECE40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101B3C01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7FD9A22A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5B2F211D" w14:textId="77777777" w:rsidR="00307255" w:rsidRDefault="00307255">
      <w:pPr>
        <w:spacing w:after="0" w:line="200" w:lineRule="exact"/>
        <w:rPr>
          <w:sz w:val="20"/>
          <w:szCs w:val="20"/>
        </w:rPr>
      </w:pPr>
    </w:p>
    <w:tbl>
      <w:tblPr>
        <w:tblW w:w="13510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2254"/>
        <w:gridCol w:w="4016"/>
        <w:gridCol w:w="1042"/>
        <w:gridCol w:w="5190"/>
      </w:tblGrid>
      <w:tr w:rsidR="00307255" w14:paraId="3809AF68" w14:textId="77777777" w:rsidTr="004A5047">
        <w:trPr>
          <w:trHeight w:hRule="exact" w:val="67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BABA"/>
            <w:vAlign w:val="center"/>
          </w:tcPr>
          <w:p w14:paraId="3A16391E" w14:textId="07FFC07E" w:rsidR="00307255" w:rsidRDefault="002175F4">
            <w:pPr>
              <w:spacing w:before="3" w:after="0" w:line="238" w:lineRule="auto"/>
              <w:ind w:left="225" w:right="1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 w:rsidR="004A50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Test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und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BABA"/>
            <w:vAlign w:val="center"/>
          </w:tcPr>
          <w:p w14:paraId="0A9B650A" w14:textId="77777777" w:rsidR="00307255" w:rsidRDefault="002175F4">
            <w:pPr>
              <w:spacing w:after="0" w:line="240" w:lineRule="auto"/>
              <w:ind w:left="6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&amp;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BABA"/>
            <w:vAlign w:val="center"/>
          </w:tcPr>
          <w:p w14:paraId="732E058A" w14:textId="77777777" w:rsidR="00307255" w:rsidRDefault="002175F4">
            <w:pPr>
              <w:spacing w:after="0" w:line="240" w:lineRule="auto"/>
              <w:ind w:left="1504" w:right="14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5"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s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BABA"/>
            <w:vAlign w:val="center"/>
          </w:tcPr>
          <w:p w14:paraId="5E9A0758" w14:textId="41043AAE" w:rsidR="00307255" w:rsidRDefault="002175F4" w:rsidP="004A5047">
            <w:pPr>
              <w:spacing w:after="0" w:line="240" w:lineRule="auto"/>
              <w:ind w:left="15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 w:rsidR="004A504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ABABA"/>
            <w:vAlign w:val="center"/>
          </w:tcPr>
          <w:p w14:paraId="08C99299" w14:textId="77777777" w:rsidR="00307255" w:rsidRDefault="002175F4">
            <w:pPr>
              <w:spacing w:after="0" w:line="240" w:lineRule="auto"/>
              <w:ind w:left="2019" w:right="19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</w:tr>
      <w:tr w:rsidR="00307255" w14:paraId="6AAD0A1E" w14:textId="77777777" w:rsidTr="004A5047">
        <w:trPr>
          <w:trHeight w:hRule="exact" w:val="3755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9EDF1" w14:textId="77777777" w:rsidR="00307255" w:rsidRDefault="002175F4" w:rsidP="00960F07">
            <w:pPr>
              <w:spacing w:after="0" w:line="218" w:lineRule="exact"/>
              <w:ind w:left="105" w:right="4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9F7024" w14:textId="77777777" w:rsidR="00307255" w:rsidRDefault="002175F4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98D8A" w14:textId="77777777" w:rsidR="00307255" w:rsidRDefault="002175F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009BC" w14:textId="77777777" w:rsidR="00307255" w:rsidRDefault="002175F4">
            <w:pPr>
              <w:spacing w:after="0" w:line="218" w:lineRule="exact"/>
              <w:ind w:left="97" w:right="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ma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96A58" w14:textId="77777777" w:rsidR="00307255" w:rsidRDefault="002175F4">
            <w:pPr>
              <w:spacing w:after="0" w:line="241" w:lineRule="auto"/>
              <w:ind w:left="97" w:right="26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6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200%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are availa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14:paraId="76318429" w14:textId="727C8BC5" w:rsidR="00307255" w:rsidRDefault="002175F4">
            <w:pPr>
              <w:spacing w:before="3" w:after="0" w:line="233" w:lineRule="auto"/>
              <w:ind w:left="97" w:right="4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eastAsia="Calibri" w:hAnsi="Calibri" w:cs="Calibri"/>
                <w:spacing w:val="4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64A8230F" w14:textId="77777777" w:rsidR="00307255" w:rsidRDefault="002175F4">
            <w:pPr>
              <w:spacing w:before="3" w:after="0" w:line="238" w:lineRule="auto"/>
              <w:ind w:left="438" w:right="517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ei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urr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lic </w:t>
            </w:r>
            <w:r>
              <w:rPr>
                <w:rFonts w:ascii="Calibri" w:eastAsia="Calibri" w:hAnsi="Calibri" w:cs="Calibri"/>
                <w:spacing w:val="3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2155F48E" w14:textId="77777777" w:rsidR="00307255" w:rsidRDefault="002175F4">
            <w:pPr>
              <w:spacing w:before="1" w:after="0" w:line="240" w:lineRule="auto"/>
              <w:ind w:left="2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7993B9F5" w14:textId="77777777" w:rsidR="00307255" w:rsidRDefault="002175F4">
            <w:pPr>
              <w:spacing w:before="3" w:after="0" w:line="240" w:lineRule="auto"/>
              <w:ind w:left="2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les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3351EC0F" w14:textId="77777777" w:rsidR="00307255" w:rsidRDefault="002175F4">
            <w:pPr>
              <w:spacing w:after="0" w:line="202" w:lineRule="exact"/>
              <w:ind w:left="2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ives</w:t>
            </w:r>
            <w:r>
              <w:rPr>
                <w:rFonts w:ascii="Calibri" w:eastAsia="Calibri" w:hAnsi="Calibri" w:cs="Calibri"/>
                <w:spacing w:val="-10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7"/>
                <w:position w:val="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ce</w:t>
            </w:r>
            <w:r>
              <w:rPr>
                <w:rFonts w:ascii="Calibri" w:eastAsia="Calibri" w:hAnsi="Calibri" w:cs="Calibri"/>
                <w:spacing w:val="-6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8D9BF42" w14:textId="77777777" w:rsidR="00307255" w:rsidRDefault="002175F4">
            <w:pPr>
              <w:spacing w:before="10" w:after="0" w:line="240" w:lineRule="auto"/>
              <w:ind w:left="2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048B2F95" w14:textId="77777777" w:rsidR="00307255" w:rsidRDefault="002175F4">
            <w:pPr>
              <w:spacing w:before="3" w:after="0" w:line="241" w:lineRule="auto"/>
              <w:ind w:left="97" w:right="-6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 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>
              <w:rPr>
                <w:rFonts w:ascii="Calibri" w:eastAsia="Calibri" w:hAnsi="Calibri" w:cs="Calibri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ly.</w:t>
            </w:r>
          </w:p>
        </w:tc>
      </w:tr>
      <w:tr w:rsidR="00307255" w14:paraId="296BF4CD" w14:textId="77777777" w:rsidTr="004A5047">
        <w:trPr>
          <w:trHeight w:hRule="exact" w:val="3906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AFA68" w14:textId="77777777" w:rsidR="00307255" w:rsidRDefault="002175F4" w:rsidP="00960F07">
            <w:pPr>
              <w:spacing w:after="0" w:line="216" w:lineRule="exact"/>
              <w:ind w:left="105" w:right="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 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</w:tc>
        <w:tc>
          <w:tcPr>
            <w:tcW w:w="2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24109" w14:textId="5CC36289" w:rsidR="00307255" w:rsidRDefault="00AD37F6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18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11"/>
                <w:sz w:val="18"/>
                <w:szCs w:val="18"/>
              </w:rPr>
              <w:t xml:space="preserve"> 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2"/>
                <w:w w:val="97"/>
                <w:sz w:val="18"/>
                <w:szCs w:val="18"/>
              </w:rPr>
              <w:t>y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w w:val="97"/>
                <w:sz w:val="18"/>
                <w:szCs w:val="18"/>
              </w:rPr>
              <w:t>e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2"/>
                <w:w w:val="97"/>
                <w:sz w:val="18"/>
                <w:szCs w:val="18"/>
              </w:rPr>
              <w:t>a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w w:val="97"/>
                <w:sz w:val="18"/>
                <w:szCs w:val="18"/>
              </w:rPr>
              <w:t>r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w w:val="97"/>
                <w:sz w:val="18"/>
                <w:szCs w:val="18"/>
              </w:rPr>
              <w:t>s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12"/>
                <w:w w:val="97"/>
                <w:sz w:val="18"/>
                <w:szCs w:val="18"/>
              </w:rPr>
              <w:t xml:space="preserve"> 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r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4"/>
                <w:sz w:val="18"/>
                <w:szCs w:val="18"/>
              </w:rPr>
              <w:t xml:space="preserve"> 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1"/>
                <w:sz w:val="18"/>
                <w:szCs w:val="18"/>
              </w:rPr>
              <w:t>o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l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pacing w:val="-1"/>
                <w:sz w:val="18"/>
                <w:szCs w:val="18"/>
              </w:rPr>
              <w:t>de</w:t>
            </w:r>
            <w:r w:rsidRPr="007E4E98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4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B04E5B" w14:textId="77777777" w:rsidR="00307255" w:rsidRDefault="002175F4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.,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14:paraId="0ABAD347" w14:textId="77777777" w:rsidR="00307255" w:rsidRDefault="002175F4" w:rsidP="004A5047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erm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3C47F295" w14:textId="77777777" w:rsidR="00307255" w:rsidRDefault="002175F4" w:rsidP="004A5047">
            <w:pPr>
              <w:spacing w:after="0" w:line="206" w:lineRule="exact"/>
              <w:ind w:left="462" w:right="8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exh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UI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un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rn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ndus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try</w:t>
            </w:r>
          </w:p>
          <w:p w14:paraId="2F3202EA" w14:textId="77777777" w:rsidR="00307255" w:rsidRDefault="002175F4" w:rsidP="004A5047">
            <w:pPr>
              <w:spacing w:before="13" w:after="0" w:line="240" w:lineRule="auto"/>
              <w:ind w:left="462" w:right="221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  <w:u w:val="single" w:color="000000"/>
              </w:rPr>
              <w:t>or</w:t>
            </w:r>
          </w:p>
          <w:p w14:paraId="2CA69B1C" w14:textId="77777777" w:rsidR="00307255" w:rsidRDefault="002175F4" w:rsidP="004A5047">
            <w:pPr>
              <w:spacing w:before="1" w:after="0" w:line="233" w:lineRule="auto"/>
              <w:ind w:left="462" w:right="733" w:hanging="36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subs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ff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0E993B52" w14:textId="77777777" w:rsidR="00307255" w:rsidRDefault="002175F4" w:rsidP="004A5047">
            <w:pPr>
              <w:spacing w:before="3" w:after="0" w:line="240" w:lineRule="auto"/>
              <w:ind w:left="462" w:right="247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ent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  <w:u w:val="single" w:color="000000"/>
              </w:rPr>
              <w:t>or</w:t>
            </w:r>
          </w:p>
          <w:p w14:paraId="27856A78" w14:textId="77777777" w:rsidR="00307255" w:rsidRDefault="002175F4" w:rsidP="004A5047">
            <w:pPr>
              <w:spacing w:before="2" w:after="0" w:line="216" w:lineRule="exact"/>
              <w:ind w:left="462" w:right="378" w:hanging="3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  </w:t>
            </w:r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Was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f-emp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5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be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mic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r;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4452417B" w14:textId="77777777" w:rsidR="00307255" w:rsidRDefault="002175F4" w:rsidP="004A5047">
            <w:pPr>
              <w:spacing w:before="6" w:after="0" w:line="240" w:lineRule="auto"/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4.   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isp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Home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22A6D4E4" w14:textId="77777777" w:rsidR="00307255" w:rsidRPr="007443C7" w:rsidRDefault="002175F4" w:rsidP="004A5047">
            <w:pPr>
              <w:spacing w:after="0" w:line="202" w:lineRule="exact"/>
              <w:ind w:left="74" w:right="-17" w:firstLine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5.   </w:t>
            </w:r>
            <w:r>
              <w:rPr>
                <w:rFonts w:ascii="Calibri" w:eastAsia="Calibri" w:hAnsi="Calibri" w:cs="Calibri"/>
                <w:spacing w:val="30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Sp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 w:rsidRPr="007443C7">
              <w:rPr>
                <w:rFonts w:ascii="Calibri" w:eastAsia="Calibri" w:hAnsi="Calibri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 w:rsidRPr="007443C7">
              <w:rPr>
                <w:rFonts w:ascii="Calibri" w:eastAsia="Calibri" w:hAnsi="Calibri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be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-16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 w:rsidRPr="007443C7">
              <w:rPr>
                <w:rFonts w:ascii="Calibri" w:eastAsia="Calibri" w:hAnsi="Calibri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A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 w:rsidRPr="007443C7"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F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 w:rsidRPr="007443C7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 w:rsidRPr="007443C7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pacing w:val="12"/>
                <w:position w:val="1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 w:rsidRPr="007443C7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position w:val="1"/>
                <w:sz w:val="18"/>
                <w:szCs w:val="18"/>
              </w:rPr>
              <w:t>st</w:t>
            </w:r>
          </w:p>
          <w:p w14:paraId="7541F40F" w14:textId="77777777" w:rsidR="00307255" w:rsidRDefault="002175F4" w:rsidP="004A5047">
            <w:pPr>
              <w:spacing w:before="10" w:after="0" w:line="218" w:lineRule="exact"/>
              <w:ind w:left="462" w:right="-54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ym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443C7"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r w:rsidRPr="007443C7">
              <w:rPr>
                <w:rFonts w:ascii="Calibri" w:eastAsia="Calibri" w:hAnsi="Calibri" w:cs="Calibri"/>
                <w:spacing w:val="40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rma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 w:rsidRPr="007443C7"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 w:rsidRPr="007443C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pacing w:val="22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 w:rsidRPr="007443C7"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du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 xml:space="preserve">ty </w:t>
            </w:r>
            <w:r w:rsidR="007443C7" w:rsidRPr="0015100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 w:rsidR="007443C7" w:rsidRPr="00151000">
              <w:rPr>
                <w:rFonts w:ascii="Calibri" w:eastAsia="Calibri" w:hAnsi="Calibri" w:cs="Calibri"/>
                <w:sz w:val="18"/>
                <w:szCs w:val="18"/>
              </w:rPr>
              <w:t>tat</w:t>
            </w:r>
            <w:r w:rsidR="007443C7" w:rsidRPr="00151000"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 w:rsidR="007443C7" w:rsidRPr="00B0489D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="007443C7" w:rsidRPr="00B0489D">
              <w:rPr>
                <w:rFonts w:ascii="Calibri" w:eastAsia="Calibri" w:hAnsi="Calibri" w:cs="Calibri"/>
                <w:sz w:val="18"/>
                <w:szCs w:val="18"/>
              </w:rPr>
              <w:t xml:space="preserve">n </w:t>
            </w:r>
            <w:r w:rsidR="007443C7" w:rsidRPr="007443C7">
              <w:rPr>
                <w:rFonts w:ascii="Calibri" w:eastAsia="Calibri" w:hAnsi="Calibri" w:cs="Calibri"/>
                <w:spacing w:val="4"/>
                <w:sz w:val="18"/>
                <w:szCs w:val="18"/>
              </w:rPr>
              <w:t>or</w:t>
            </w:r>
            <w:r w:rsidR="007443C7" w:rsidRPr="00744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0489D" w:rsidRPr="007443C7">
              <w:rPr>
                <w:rFonts w:ascii="Calibri" w:eastAsia="Calibri" w:hAnsi="Calibri" w:cs="Calibri"/>
                <w:spacing w:val="16"/>
                <w:sz w:val="18"/>
                <w:szCs w:val="18"/>
              </w:rPr>
              <w:t>is</w:t>
            </w:r>
            <w:r w:rsidR="00B0489D" w:rsidRPr="00744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B0489D" w:rsidRPr="007443C7">
              <w:rPr>
                <w:rFonts w:ascii="Calibri" w:eastAsia="Calibri" w:hAnsi="Calibri" w:cs="Calibri"/>
                <w:spacing w:val="19"/>
                <w:sz w:val="18"/>
                <w:szCs w:val="18"/>
              </w:rPr>
              <w:t>unemployed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 w:rsidRPr="007443C7"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de</w:t>
            </w:r>
            <w:r w:rsidRPr="007443C7"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 w:rsidRPr="007443C7">
              <w:rPr>
                <w:rFonts w:ascii="Calibri" w:eastAsia="Calibri" w:hAnsi="Calibri" w:cs="Calibri"/>
                <w:spacing w:val="17"/>
                <w:sz w:val="18"/>
                <w:szCs w:val="18"/>
              </w:rPr>
              <w:t xml:space="preserve"> </w:t>
            </w:r>
            <w:r w:rsidR="007443C7"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a</w:t>
            </w:r>
            <w:r w:rsidR="007443C7" w:rsidRPr="007443C7">
              <w:rPr>
                <w:rFonts w:ascii="Calibri" w:eastAsia="Calibri" w:hAnsi="Calibri" w:cs="Calibri"/>
                <w:sz w:val="18"/>
                <w:szCs w:val="18"/>
              </w:rPr>
              <w:t>nd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iffi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lty</w:t>
            </w:r>
            <w:r w:rsidRPr="007443C7"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 w:rsidRPr="007443C7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ndin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7443C7"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upg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 w:rsidRPr="007443C7"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 w:rsidRPr="007443C7"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 w:rsidRPr="007443C7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 w:rsidRPr="007443C7"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 w:rsidRPr="007443C7"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 w:rsidRPr="007443C7">
              <w:rPr>
                <w:rFonts w:ascii="Calibri" w:eastAsia="Calibri" w:hAnsi="Calibri" w:cs="Calibri"/>
                <w:sz w:val="18"/>
                <w:szCs w:val="18"/>
              </w:rPr>
              <w:t>ym</w:t>
            </w:r>
            <w:r w:rsidRPr="007443C7"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</w:t>
            </w:r>
          </w:p>
        </w:tc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85992" w14:textId="3A4B8779" w:rsidR="00307255" w:rsidRDefault="002175F4" w:rsidP="004A5047">
            <w:pPr>
              <w:spacing w:after="0" w:line="237" w:lineRule="auto"/>
              <w:ind w:left="97" w:right="1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ma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</w:t>
            </w:r>
            <w:r w:rsidR="004A504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  <w:tc>
          <w:tcPr>
            <w:tcW w:w="5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FC1D6" w14:textId="77777777" w:rsidR="00307255" w:rsidRDefault="002175F4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test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bili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</w:t>
            </w:r>
          </w:p>
        </w:tc>
      </w:tr>
    </w:tbl>
    <w:p w14:paraId="2D9B2FF2" w14:textId="77777777" w:rsidR="00307255" w:rsidRDefault="00307255">
      <w:pPr>
        <w:spacing w:after="0"/>
        <w:sectPr w:rsidR="00307255">
          <w:pgSz w:w="15840" w:h="12240" w:orient="landscape"/>
          <w:pgMar w:top="480" w:right="860" w:bottom="1160" w:left="1300" w:header="0" w:footer="979" w:gutter="0"/>
          <w:cols w:space="720"/>
        </w:sectPr>
      </w:pPr>
    </w:p>
    <w:p w14:paraId="358B17BA" w14:textId="4823F69A" w:rsidR="00307255" w:rsidRDefault="00705F9F">
      <w:pPr>
        <w:spacing w:before="1" w:after="0" w:line="160" w:lineRule="exact"/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1" behindDoc="1" locked="0" layoutInCell="1" allowOverlap="1" wp14:anchorId="328540B4" wp14:editId="7DDDFC46">
            <wp:simplePos x="0" y="0"/>
            <wp:positionH relativeFrom="page">
              <wp:posOffset>4884420</wp:posOffset>
            </wp:positionH>
            <wp:positionV relativeFrom="page">
              <wp:posOffset>365760</wp:posOffset>
            </wp:positionV>
            <wp:extent cx="2550160" cy="676910"/>
            <wp:effectExtent l="0" t="0" r="0" b="0"/>
            <wp:wrapNone/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A18FB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683D29ED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0D7E53A6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425BC605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55C888EE" w14:textId="77777777" w:rsidR="00307255" w:rsidRDefault="003072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325"/>
        <w:gridCol w:w="1080"/>
        <w:gridCol w:w="1035"/>
        <w:gridCol w:w="6008"/>
      </w:tblGrid>
      <w:tr w:rsidR="00307255" w14:paraId="42ACCC67" w14:textId="77777777" w:rsidTr="00922930">
        <w:trPr>
          <w:trHeight w:hRule="exact" w:val="6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0939E782" w14:textId="7F6132CC" w:rsidR="00307255" w:rsidRDefault="002175F4">
            <w:pPr>
              <w:spacing w:before="2" w:after="0" w:line="237" w:lineRule="auto"/>
              <w:ind w:left="225" w:right="1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 w:rsidR="00DA2C8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Test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und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149C7555" w14:textId="77777777" w:rsidR="00307255" w:rsidRDefault="002175F4">
            <w:pPr>
              <w:spacing w:after="0" w:line="240" w:lineRule="auto"/>
              <w:ind w:left="1701" w:right="16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&amp;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01498A48" w14:textId="285E28FE" w:rsidR="00307255" w:rsidRDefault="002175F4" w:rsidP="00DA2C8A">
            <w:pPr>
              <w:spacing w:after="0" w:line="240" w:lineRule="auto"/>
              <w:ind w:left="3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 w:rsidR="00DA2C8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7D64F153" w14:textId="50CD378A" w:rsidR="00307255" w:rsidRDefault="002175F4" w:rsidP="00DA2C8A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 w:rsidR="00DA2C8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02EFC031" w14:textId="77777777" w:rsidR="00307255" w:rsidRDefault="002175F4">
            <w:pPr>
              <w:spacing w:after="0" w:line="240" w:lineRule="auto"/>
              <w:ind w:left="2429" w:right="23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</w:tr>
      <w:tr w:rsidR="00307255" w14:paraId="3C6B7C19" w14:textId="77777777" w:rsidTr="00922930">
        <w:trPr>
          <w:trHeight w:hRule="exact" w:val="31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5FDD" w14:textId="77777777" w:rsidR="00960F07" w:rsidRDefault="002175F4" w:rsidP="00960F07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="00960F0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718B2939" w14:textId="5584D7B0" w:rsidR="00307255" w:rsidRDefault="002175F4" w:rsidP="00960F07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 w:rsidR="00DA7A11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th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5F48" w14:textId="77777777" w:rsidR="00307255" w:rsidRDefault="00307255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C88EC1B" w14:textId="77777777" w:rsidR="00307255" w:rsidRDefault="002175F4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4BD67BF6" w14:textId="77777777" w:rsidR="00307255" w:rsidRDefault="002175F4">
            <w:pPr>
              <w:spacing w:before="1" w:after="0" w:line="233" w:lineRule="auto"/>
              <w:ind w:left="349" w:right="452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B.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g</w:t>
            </w:r>
            <w:r w:rsidR="00A00C8C"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 or enrolled in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 w:rsidR="00A00C8C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for-credit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7E5E6707" w14:textId="77777777" w:rsidR="00307255" w:rsidRDefault="002175F4">
            <w:pPr>
              <w:spacing w:before="2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w-I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06A36F82" w14:textId="77777777" w:rsidR="00307255" w:rsidRDefault="002175F4">
            <w:pPr>
              <w:spacing w:before="6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D.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46F97A5C" w14:textId="77777777" w:rsidR="00307255" w:rsidRDefault="002175F4">
            <w:pPr>
              <w:spacing w:after="0" w:line="202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BD7F4BC" w14:textId="77777777" w:rsidR="00307255" w:rsidRDefault="002175F4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aw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ay;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or</w:t>
            </w:r>
          </w:p>
          <w:p w14:paraId="56D4BDEA" w14:textId="77777777" w:rsidR="00307255" w:rsidRDefault="002175F4">
            <w:pPr>
              <w:spacing w:after="0" w:line="20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4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</w:p>
          <w:p w14:paraId="3A86B052" w14:textId="77777777" w:rsidR="00307255" w:rsidRDefault="002175F4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5C270C5C" w14:textId="77777777" w:rsidR="00307255" w:rsidRDefault="002175F4">
            <w:pPr>
              <w:spacing w:after="0" w:line="20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0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11205B4" w14:textId="77777777" w:rsidR="00307255" w:rsidRDefault="002175F4">
            <w:pPr>
              <w:spacing w:before="10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lity;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0B71B3E5" w14:textId="77777777" w:rsidR="00307255" w:rsidRDefault="002175F4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240F0214" w14:textId="77777777" w:rsidR="00307255" w:rsidRDefault="002175F4" w:rsidP="00F8700E">
            <w:pPr>
              <w:spacing w:after="0" w:line="206" w:lineRule="exact"/>
              <w:ind w:left="413" w:right="22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5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4"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048A6" w14:textId="77777777" w:rsidR="00307255" w:rsidRDefault="002175F4" w:rsidP="00922930">
            <w:pPr>
              <w:spacing w:after="0" w:line="237" w:lineRule="auto"/>
              <w:ind w:left="100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A6F7" w14:textId="77777777" w:rsidR="00307255" w:rsidRDefault="002175F4" w:rsidP="00922930">
            <w:pPr>
              <w:spacing w:after="0" w:line="239" w:lineRule="auto"/>
              <w:ind w:left="100" w:righ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307E" w14:textId="77777777" w:rsidR="00307255" w:rsidRDefault="002175F4">
            <w:pPr>
              <w:spacing w:after="0" w:line="241" w:lineRule="auto"/>
              <w:ind w:left="100" w:righ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ets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41551A87" w14:textId="77777777" w:rsidR="00307255" w:rsidRDefault="002175F4">
            <w:pPr>
              <w:spacing w:after="0" w:line="217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 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78E79531" w14:textId="77777777" w:rsidR="00307255" w:rsidRDefault="002175F4">
            <w:pPr>
              <w:spacing w:after="0" w:line="218" w:lineRule="exact"/>
              <w:ind w:left="4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67536512" w14:textId="77777777" w:rsidR="00307255" w:rsidRDefault="002175F4">
            <w:pPr>
              <w:spacing w:before="4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lic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05594F84" w14:textId="77777777" w:rsidR="00307255" w:rsidRDefault="002175F4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or</w:t>
            </w:r>
          </w:p>
          <w:p w14:paraId="4E4C249D" w14:textId="77777777" w:rsidR="00307255" w:rsidRDefault="002175F4">
            <w:pPr>
              <w:spacing w:after="0" w:line="21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3.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Hom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7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or</w:t>
            </w:r>
          </w:p>
          <w:p w14:paraId="5A257493" w14:textId="77777777" w:rsidR="00307255" w:rsidRDefault="002175F4">
            <w:pPr>
              <w:spacing w:after="0" w:line="199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4.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ives</w:t>
            </w:r>
            <w:r>
              <w:rPr>
                <w:rFonts w:ascii="Calibri" w:eastAsia="Calibri" w:hAnsi="Calibri" w:cs="Calibri"/>
                <w:spacing w:val="-10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7"/>
                <w:position w:val="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or</w:t>
            </w:r>
          </w:p>
          <w:p w14:paraId="69F60790" w14:textId="77777777" w:rsidR="00307255" w:rsidRDefault="002175F4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rty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t.</w:t>
            </w:r>
          </w:p>
          <w:p w14:paraId="1E8D0930" w14:textId="77777777" w:rsidR="00307255" w:rsidRDefault="002175F4">
            <w:pPr>
              <w:spacing w:after="0" w:line="20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 fami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me</w:t>
            </w:r>
          </w:p>
          <w:p w14:paraId="23A6432B" w14:textId="77777777" w:rsidR="00307255" w:rsidRDefault="002175F4">
            <w:pPr>
              <w:spacing w:before="10" w:after="0" w:line="218" w:lineRule="exact"/>
              <w:ind w:left="100" w:righ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ly.</w:t>
            </w:r>
          </w:p>
        </w:tc>
      </w:tr>
      <w:tr w:rsidR="00307255" w14:paraId="4BD9096A" w14:textId="77777777" w:rsidTr="00922930">
        <w:trPr>
          <w:trHeight w:hRule="exact" w:val="46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73FF1" w14:textId="77777777" w:rsidR="00960F07" w:rsidRDefault="002175F4" w:rsidP="00960F07">
            <w:pPr>
              <w:spacing w:after="0" w:line="237" w:lineRule="auto"/>
              <w:ind w:left="-2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</w:p>
          <w:p w14:paraId="6AA481BA" w14:textId="6D9194D2" w:rsidR="00307255" w:rsidRDefault="002175F4" w:rsidP="00960F07">
            <w:pPr>
              <w:spacing w:after="0" w:line="237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9C67" w14:textId="77777777" w:rsidR="00307255" w:rsidRDefault="002175F4">
            <w:pPr>
              <w:spacing w:before="1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72AA0178" w14:textId="77777777" w:rsidR="00307255" w:rsidRDefault="002175F4" w:rsidP="008B7020">
            <w:pPr>
              <w:spacing w:after="0" w:line="204" w:lineRule="exact"/>
              <w:ind w:left="324" w:right="135" w:hanging="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B.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g</w:t>
            </w:r>
            <w:r w:rsidR="00A00C8C"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 xml:space="preserve"> or enrolled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 xml:space="preserve"> </w:t>
            </w:r>
            <w:r w:rsidR="00A00C8C"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 w:rsidR="00A00C8C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for-credit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7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  <w:sz w:val="18"/>
                <w:szCs w:val="18"/>
              </w:rPr>
              <w:t>at</w:t>
            </w:r>
          </w:p>
          <w:p w14:paraId="7F074191" w14:textId="77777777" w:rsidR="00307255" w:rsidRDefault="002175F4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546B43F2" w14:textId="77777777" w:rsidR="00307255" w:rsidRDefault="002175F4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321A86E3" w14:textId="77777777" w:rsidR="00307255" w:rsidRDefault="002175F4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3EB5827D" w14:textId="77777777" w:rsidR="00307255" w:rsidRDefault="002175F4">
            <w:pPr>
              <w:spacing w:after="0" w:line="19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(a)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6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6"/>
                <w:position w:val="1"/>
                <w:sz w:val="18"/>
                <w:szCs w:val="18"/>
              </w:rPr>
              <w:t>ived</w:t>
            </w:r>
            <w:r>
              <w:rPr>
                <w:rFonts w:ascii="Calibri" w:eastAsia="Calibri" w:hAnsi="Calibri" w:cs="Calibri"/>
                <w:spacing w:val="-2"/>
                <w:w w:val="9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ma/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</w:p>
          <w:p w14:paraId="545BCEF3" w14:textId="77777777" w:rsidR="00307255" w:rsidRDefault="002175F4">
            <w:pPr>
              <w:spacing w:before="10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  <w:p w14:paraId="611F1C70" w14:textId="77777777" w:rsidR="00307255" w:rsidRDefault="002175F4">
            <w:pPr>
              <w:spacing w:before="3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r;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0192DE91" w14:textId="77777777" w:rsidR="00307255" w:rsidRDefault="002175F4">
            <w:pPr>
              <w:spacing w:after="0" w:line="21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</w:p>
          <w:p w14:paraId="7A710709" w14:textId="77777777" w:rsidR="00307255" w:rsidRDefault="002175F4">
            <w:pPr>
              <w:spacing w:after="0" w:line="214" w:lineRule="exact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</w:p>
          <w:p w14:paraId="5D27E479" w14:textId="77777777" w:rsidR="00307255" w:rsidRDefault="002175F4">
            <w:pPr>
              <w:spacing w:before="6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5E74D33E" w14:textId="77777777" w:rsidR="00307255" w:rsidRDefault="002175F4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y: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  <w:u w:val="single" w:color="000000"/>
              </w:rPr>
              <w:t>or</w:t>
            </w:r>
          </w:p>
          <w:p w14:paraId="42D8D0D5" w14:textId="77777777" w:rsidR="00307255" w:rsidRDefault="002175F4">
            <w:pPr>
              <w:spacing w:after="0" w:line="199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4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12D05705" w14:textId="77777777" w:rsidR="00307255" w:rsidRDefault="002175F4">
            <w:pPr>
              <w:spacing w:before="1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5DA713E9" w14:textId="77777777" w:rsidR="00307255" w:rsidRDefault="002175F4">
            <w:pPr>
              <w:spacing w:after="0" w:line="20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7.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Sub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m;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DB3BB37" w14:textId="77777777" w:rsidR="00307255" w:rsidRDefault="002175F4">
            <w:pPr>
              <w:spacing w:before="10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lity;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23222A90" w14:textId="77777777" w:rsidR="00307255" w:rsidRDefault="002175F4">
            <w:pPr>
              <w:spacing w:after="0" w:line="21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9.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</w:p>
          <w:p w14:paraId="70C79A45" w14:textId="117020EC" w:rsidR="00307255" w:rsidRDefault="002175F4">
            <w:pPr>
              <w:spacing w:before="1" w:after="0" w:line="235" w:lineRule="auto"/>
              <w:ind w:left="529" w:righ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5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emp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="007C2BD7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="007C2BD7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 w:rsidR="007C2BD7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 w:rsidR="007C2BD7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-income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2151" w14:textId="77777777" w:rsidR="00307255" w:rsidRDefault="002175F4" w:rsidP="00922930">
            <w:pPr>
              <w:spacing w:after="0" w:line="240" w:lineRule="auto"/>
              <w:ind w:left="100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3B75" w14:textId="77777777" w:rsidR="00307255" w:rsidRDefault="002175F4" w:rsidP="00922930">
            <w:pPr>
              <w:spacing w:after="0" w:line="237" w:lineRule="auto"/>
              <w:ind w:left="100" w:righ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EB795" w14:textId="77777777" w:rsidR="00151000" w:rsidRPr="00D8528E" w:rsidRDefault="001328BB">
            <w:pPr>
              <w:spacing w:after="0" w:line="200" w:lineRule="exact"/>
              <w:rPr>
                <w:sz w:val="18"/>
                <w:szCs w:val="18"/>
              </w:rPr>
            </w:pPr>
            <w:r w:rsidRPr="00D8528E">
              <w:rPr>
                <w:sz w:val="18"/>
                <w:szCs w:val="18"/>
              </w:rPr>
              <w:t>Note: OSY customer</w:t>
            </w:r>
            <w:r w:rsidR="00151000" w:rsidRPr="00D8528E">
              <w:rPr>
                <w:sz w:val="18"/>
                <w:szCs w:val="18"/>
              </w:rPr>
              <w:t>s</w:t>
            </w:r>
            <w:r w:rsidRPr="00D8528E">
              <w:rPr>
                <w:sz w:val="18"/>
                <w:szCs w:val="18"/>
              </w:rPr>
              <w:t xml:space="preserve"> can attend and/or</w:t>
            </w:r>
            <w:r w:rsidR="00151000" w:rsidRPr="00D8528E">
              <w:rPr>
                <w:sz w:val="18"/>
                <w:szCs w:val="18"/>
              </w:rPr>
              <w:t xml:space="preserve"> be</w:t>
            </w:r>
            <w:r w:rsidRPr="00D8528E">
              <w:rPr>
                <w:sz w:val="18"/>
                <w:szCs w:val="18"/>
              </w:rPr>
              <w:t xml:space="preserve"> enrolled in a non-credit postsecondary school at eligibility determination. </w:t>
            </w:r>
          </w:p>
          <w:p w14:paraId="750598C8" w14:textId="77777777" w:rsidR="00151000" w:rsidRPr="00D8528E" w:rsidRDefault="00151000">
            <w:pPr>
              <w:spacing w:after="0" w:line="200" w:lineRule="exact"/>
              <w:rPr>
                <w:sz w:val="18"/>
                <w:szCs w:val="18"/>
              </w:rPr>
            </w:pPr>
          </w:p>
          <w:p w14:paraId="72C31FB2" w14:textId="77777777" w:rsidR="00307255" w:rsidRPr="00D8528E" w:rsidRDefault="001328BB">
            <w:pPr>
              <w:spacing w:after="0" w:line="200" w:lineRule="exact"/>
              <w:rPr>
                <w:sz w:val="18"/>
                <w:szCs w:val="18"/>
              </w:rPr>
            </w:pPr>
            <w:r w:rsidRPr="00D8528E">
              <w:rPr>
                <w:sz w:val="18"/>
                <w:szCs w:val="18"/>
              </w:rPr>
              <w:t xml:space="preserve">OSY </w:t>
            </w:r>
            <w:r w:rsidR="00151000">
              <w:rPr>
                <w:sz w:val="18"/>
                <w:szCs w:val="18"/>
              </w:rPr>
              <w:t xml:space="preserve">customers </w:t>
            </w:r>
            <w:r w:rsidRPr="00D8528E">
              <w:rPr>
                <w:sz w:val="18"/>
                <w:szCs w:val="18"/>
              </w:rPr>
              <w:t xml:space="preserve">21-24 years old </w:t>
            </w:r>
            <w:r w:rsidR="00151000" w:rsidRPr="00D8528E">
              <w:rPr>
                <w:sz w:val="18"/>
                <w:szCs w:val="18"/>
              </w:rPr>
              <w:t>are not subject to</w:t>
            </w:r>
            <w:r w:rsidR="00151000">
              <w:rPr>
                <w:sz w:val="18"/>
                <w:szCs w:val="18"/>
              </w:rPr>
              <w:t xml:space="preserve"> in-school</w:t>
            </w:r>
            <w:r w:rsidR="00151000" w:rsidRPr="00D8528E">
              <w:rPr>
                <w:sz w:val="18"/>
                <w:szCs w:val="18"/>
              </w:rPr>
              <w:t xml:space="preserve"> educational requirements. </w:t>
            </w:r>
          </w:p>
          <w:p w14:paraId="42A3F75C" w14:textId="77777777" w:rsidR="00307255" w:rsidRPr="00DA2C8A" w:rsidRDefault="00307255" w:rsidP="00DA2C8A">
            <w:pPr>
              <w:spacing w:after="0" w:line="200" w:lineRule="exact"/>
              <w:rPr>
                <w:sz w:val="18"/>
                <w:szCs w:val="18"/>
              </w:rPr>
            </w:pPr>
          </w:p>
          <w:p w14:paraId="27555C77" w14:textId="77777777" w:rsidR="00307255" w:rsidRDefault="002175F4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C. 2.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C. 9.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“Ag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mn</w:t>
            </w:r>
          </w:p>
          <w:p w14:paraId="10C9051E" w14:textId="77777777" w:rsidR="00307255" w:rsidRDefault="00307255">
            <w:pPr>
              <w:spacing w:before="16" w:after="0" w:line="200" w:lineRule="exact"/>
              <w:rPr>
                <w:sz w:val="20"/>
                <w:szCs w:val="20"/>
              </w:rPr>
            </w:pPr>
          </w:p>
          <w:p w14:paraId="0AD6191B" w14:textId="77777777" w:rsidR="00307255" w:rsidRDefault="002175F4">
            <w:pPr>
              <w:spacing w:after="0" w:line="218" w:lineRule="exact"/>
              <w:ind w:left="100" w:righ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528DE60B" w14:textId="77777777" w:rsidR="00307255" w:rsidRDefault="002175F4">
            <w:pPr>
              <w:spacing w:before="2" w:after="0" w:line="216" w:lineRule="exact"/>
              <w:ind w:left="457" w:right="262" w:hanging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28BF078B" w14:textId="77777777" w:rsidR="00307255" w:rsidRDefault="002175F4">
            <w:pPr>
              <w:spacing w:before="1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43912747" w14:textId="77777777" w:rsidR="00307255" w:rsidRDefault="002175F4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or</w:t>
            </w:r>
          </w:p>
          <w:p w14:paraId="329CA915" w14:textId="77777777" w:rsidR="00307255" w:rsidRDefault="002175F4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or</w:t>
            </w:r>
          </w:p>
          <w:p w14:paraId="3F0F5FBF" w14:textId="77777777" w:rsidR="00307255" w:rsidRDefault="002175F4">
            <w:pPr>
              <w:spacing w:after="0" w:line="20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4.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rty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t.</w:t>
            </w:r>
          </w:p>
        </w:tc>
      </w:tr>
    </w:tbl>
    <w:p w14:paraId="54BF52BC" w14:textId="77777777" w:rsidR="00307255" w:rsidRDefault="00307255">
      <w:pPr>
        <w:spacing w:after="0"/>
      </w:pPr>
    </w:p>
    <w:p w14:paraId="604AF7FB" w14:textId="766522DC" w:rsidR="00812780" w:rsidRPr="00812780" w:rsidRDefault="00812780" w:rsidP="008243BE">
      <w:pPr>
        <w:tabs>
          <w:tab w:val="left" w:pos="3836"/>
        </w:tabs>
        <w:sectPr w:rsidR="00812780" w:rsidRPr="00812780">
          <w:pgSz w:w="15840" w:h="12240" w:orient="landscape"/>
          <w:pgMar w:top="480" w:right="860" w:bottom="1160" w:left="1300" w:header="0" w:footer="979" w:gutter="0"/>
          <w:cols w:space="720"/>
        </w:sectPr>
      </w:pPr>
    </w:p>
    <w:p w14:paraId="3718352C" w14:textId="77777777" w:rsidR="00307255" w:rsidRDefault="00307255">
      <w:pPr>
        <w:spacing w:before="7" w:after="0" w:line="110" w:lineRule="exact"/>
        <w:rPr>
          <w:sz w:val="11"/>
          <w:szCs w:val="11"/>
        </w:rPr>
      </w:pPr>
    </w:p>
    <w:p w14:paraId="36BC9C6C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7CC9A0FD" w14:textId="77777777" w:rsidR="00307255" w:rsidRDefault="003072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2"/>
        <w:gridCol w:w="3196"/>
        <w:gridCol w:w="2610"/>
        <w:gridCol w:w="1760"/>
        <w:gridCol w:w="4431"/>
      </w:tblGrid>
      <w:tr w:rsidR="00307255" w14:paraId="6EBAB004" w14:textId="77777777" w:rsidTr="00DA7A11">
        <w:trPr>
          <w:trHeight w:hRule="exact" w:val="587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5E320E3B" w14:textId="77777777" w:rsidR="00307255" w:rsidRDefault="002175F4">
            <w:pPr>
              <w:spacing w:before="62" w:after="0" w:line="240" w:lineRule="auto"/>
              <w:ind w:left="179" w:right="8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-Test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d</w:t>
            </w:r>
          </w:p>
          <w:p w14:paraId="4158E53F" w14:textId="77777777" w:rsidR="00307255" w:rsidRDefault="002175F4">
            <w:pPr>
              <w:spacing w:before="1" w:after="0" w:line="240" w:lineRule="auto"/>
              <w:ind w:left="549" w:right="4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und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08E7251B" w14:textId="77777777" w:rsidR="00307255" w:rsidRDefault="002175F4">
            <w:pPr>
              <w:spacing w:after="0" w:line="240" w:lineRule="auto"/>
              <w:ind w:left="1384" w:right="129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&amp;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290CAC72" w14:textId="77777777" w:rsidR="00307255" w:rsidRDefault="002175F4">
            <w:pPr>
              <w:spacing w:after="0" w:line="240" w:lineRule="auto"/>
              <w:ind w:left="6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4F319BDD" w14:textId="77777777" w:rsidR="00307255" w:rsidRDefault="002175F4">
            <w:pPr>
              <w:spacing w:after="0" w:line="240" w:lineRule="auto"/>
              <w:ind w:left="17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vAlign w:val="center"/>
          </w:tcPr>
          <w:p w14:paraId="41803694" w14:textId="77777777" w:rsidR="00307255" w:rsidRDefault="002175F4">
            <w:pPr>
              <w:spacing w:after="0" w:line="240" w:lineRule="auto"/>
              <w:ind w:left="1621" w:right="15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</w:tr>
      <w:tr w:rsidR="00307255" w14:paraId="583EA4C4" w14:textId="77777777" w:rsidTr="00DA7A11">
        <w:trPr>
          <w:trHeight w:hRule="exact" w:val="1968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8174" w14:textId="77777777" w:rsidR="00307255" w:rsidRPr="00DA7A11" w:rsidRDefault="002175F4" w:rsidP="00960F07">
            <w:pPr>
              <w:spacing w:after="0" w:line="216" w:lineRule="exact"/>
              <w:ind w:left="105" w:right="308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>Ch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z w:val="18"/>
                <w:szCs w:val="18"/>
              </w:rPr>
              <w:t>d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Ca</w:t>
            </w:r>
            <w:r w:rsidRPr="00DA7A11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pacing w:val="-15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&amp; Dev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p</w:t>
            </w:r>
            <w:r w:rsidRPr="00DA7A11">
              <w:rPr>
                <w:rFonts w:eastAsia="Calibri" w:cstheme="minorHAnsi"/>
                <w:sz w:val="18"/>
                <w:szCs w:val="18"/>
              </w:rPr>
              <w:t>m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en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t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Fun</w:t>
            </w:r>
            <w:r w:rsidRPr="00DA7A11">
              <w:rPr>
                <w:rFonts w:eastAsia="Calibri" w:cstheme="minorHAnsi"/>
                <w:sz w:val="18"/>
                <w:szCs w:val="18"/>
              </w:rPr>
              <w:t>d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BDB3" w14:textId="77777777" w:rsidR="00307255" w:rsidRPr="00DA7A11" w:rsidRDefault="002175F4" w:rsidP="00DA7A11">
            <w:pPr>
              <w:spacing w:after="0" w:line="216" w:lineRule="exact"/>
              <w:ind w:left="105" w:right="308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>Parents, including teenage parents; legal guardians of minor children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EC5E" w14:textId="4F02D8D5" w:rsidR="00307255" w:rsidRPr="00DA7A11" w:rsidRDefault="002175F4" w:rsidP="00922930">
            <w:pPr>
              <w:spacing w:after="0" w:line="216" w:lineRule="exact"/>
              <w:ind w:left="105" w:right="308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W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or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k</w:t>
            </w:r>
            <w:r w:rsidRPr="00DA7A11">
              <w:rPr>
                <w:rFonts w:eastAsia="Calibri" w:cstheme="minorHAnsi"/>
                <w:spacing w:val="-2"/>
                <w:w w:val="97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w w:val="97"/>
                <w:sz w:val="18"/>
                <w:szCs w:val="18"/>
              </w:rPr>
              <w:t>g</w:t>
            </w:r>
            <w:r w:rsidR="00CB7436" w:rsidRPr="00DA7A11">
              <w:rPr>
                <w:rFonts w:eastAsia="Calibri" w:cstheme="minorHAnsi"/>
                <w:b/>
                <w:bCs/>
                <w:i/>
                <w:iCs/>
                <w:w w:val="97"/>
                <w:sz w:val="18"/>
                <w:szCs w:val="18"/>
              </w:rPr>
              <w:t>, looking for work,</w:t>
            </w:r>
            <w:r w:rsidRPr="00DA7A11">
              <w:rPr>
                <w:rFonts w:eastAsia="Calibri" w:cstheme="minorHAnsi"/>
                <w:spacing w:val="-12"/>
                <w:w w:val="97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att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end</w:t>
            </w:r>
            <w:r w:rsidRPr="00DA7A11">
              <w:rPr>
                <w:rFonts w:eastAsia="Calibri" w:cstheme="minorHAnsi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sz w:val="18"/>
                <w:szCs w:val="18"/>
              </w:rPr>
              <w:t>g</w:t>
            </w:r>
            <w:r w:rsidR="00092936" w:rsidRPr="00DA7A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pacing w:val="1"/>
                <w:position w:val="1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1"/>
                <w:position w:val="1"/>
                <w:sz w:val="18"/>
                <w:szCs w:val="18"/>
              </w:rPr>
              <w:t>oo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at</w:t>
            </w:r>
            <w:r w:rsidRPr="00DA7A11">
              <w:rPr>
                <w:rFonts w:eastAsia="Calibri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3"/>
                <w:position w:val="1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a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t</w:t>
            </w:r>
            <w:r w:rsidRPr="00DA7A11">
              <w:rPr>
                <w:rFonts w:eastAsia="Calibri" w:cstheme="minorHAnsi"/>
                <w:spacing w:val="-4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25</w:t>
            </w:r>
            <w:r w:rsidRPr="00DA7A11">
              <w:rPr>
                <w:rFonts w:eastAsia="Calibri" w:cstheme="minorHAnsi"/>
                <w:spacing w:val="-12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1"/>
                <w:position w:val="1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u</w:t>
            </w:r>
            <w:r w:rsidRPr="00DA7A11">
              <w:rPr>
                <w:rFonts w:eastAsia="Calibri" w:cstheme="minorHAnsi"/>
                <w:spacing w:val="2"/>
                <w:position w:val="1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pacing w:val="-6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pe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r</w:t>
            </w:r>
            <w:r w:rsidR="00092936" w:rsidRPr="00DA7A11">
              <w:rPr>
                <w:rFonts w:eastAsia="Calibri" w:cstheme="minorHAnsi"/>
                <w:position w:val="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1"/>
                <w:position w:val="1"/>
                <w:sz w:val="18"/>
                <w:szCs w:val="18"/>
              </w:rPr>
              <w:t>w</w:t>
            </w:r>
            <w:r w:rsidRPr="00DA7A11">
              <w:rPr>
                <w:rFonts w:eastAsia="Calibri" w:cstheme="minorHAnsi"/>
                <w:spacing w:val="-1"/>
                <w:position w:val="1"/>
                <w:sz w:val="18"/>
                <w:szCs w:val="18"/>
              </w:rPr>
              <w:t>ee</w:t>
            </w:r>
            <w:r w:rsidRPr="00DA7A11">
              <w:rPr>
                <w:rFonts w:eastAsia="Calibri" w:cstheme="minorHAnsi"/>
                <w:position w:val="1"/>
                <w:sz w:val="18"/>
                <w:szCs w:val="18"/>
              </w:rPr>
              <w:t>k</w:t>
            </w:r>
            <w:r w:rsidR="00CB7436" w:rsidRPr="00DA7A11">
              <w:rPr>
                <w:rFonts w:eastAsia="Calibri" w:cstheme="minorHAnsi"/>
                <w:position w:val="1"/>
                <w:sz w:val="18"/>
                <w:szCs w:val="18"/>
              </w:rPr>
              <w:t xml:space="preserve"> </w:t>
            </w:r>
            <w:r w:rsidR="00CB7436" w:rsidRPr="00DA7A11">
              <w:rPr>
                <w:rFonts w:eastAsia="Calibri" w:cstheme="minorHAnsi"/>
                <w:b/>
                <w:bCs/>
                <w:i/>
                <w:iCs/>
                <w:position w:val="1"/>
                <w:sz w:val="18"/>
                <w:szCs w:val="18"/>
              </w:rPr>
              <w:t xml:space="preserve">for single parent households or a combined total of 50 hours per </w:t>
            </w:r>
            <w:r w:rsidR="004A5E96" w:rsidRPr="00DA7A11">
              <w:rPr>
                <w:rFonts w:eastAsia="Calibri" w:cstheme="minorHAnsi"/>
                <w:b/>
                <w:bCs/>
                <w:i/>
                <w:iCs/>
                <w:position w:val="1"/>
                <w:sz w:val="18"/>
                <w:szCs w:val="18"/>
              </w:rPr>
              <w:t>week for dual-parent households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4159" w14:textId="77777777" w:rsidR="00307255" w:rsidRPr="00DA7A11" w:rsidRDefault="002175F4">
            <w:pPr>
              <w:spacing w:after="0" w:line="240" w:lineRule="auto"/>
              <w:ind w:left="702" w:right="61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pacing w:val="3"/>
                <w:w w:val="92"/>
                <w:sz w:val="18"/>
                <w:szCs w:val="18"/>
              </w:rPr>
              <w:t>NA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AE84" w14:textId="2291C715" w:rsidR="00307255" w:rsidRPr="00DA7A11" w:rsidRDefault="002175F4" w:rsidP="005569D1">
            <w:pPr>
              <w:spacing w:after="0" w:line="240" w:lineRule="auto"/>
              <w:ind w:left="102" w:right="-20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 xml:space="preserve">Family income is </w:t>
            </w:r>
            <w:r w:rsidR="004A5E96" w:rsidRPr="00DA7A11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lower than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="005C74BC" w:rsidRPr="00DA7A11">
              <w:rPr>
                <w:rFonts w:eastAsia="Calibri" w:cstheme="minorHAnsi"/>
                <w:sz w:val="18"/>
                <w:szCs w:val="18"/>
              </w:rPr>
              <w:t>85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% </w:t>
            </w:r>
            <w:r w:rsidR="005C74BC" w:rsidRPr="00DA7A11">
              <w:rPr>
                <w:rFonts w:eastAsia="Calibri" w:cstheme="minorHAnsi"/>
                <w:sz w:val="18"/>
                <w:szCs w:val="18"/>
              </w:rPr>
              <w:t>of state median income</w:t>
            </w:r>
            <w:r w:rsidR="00815BD8" w:rsidRPr="00DA7A11">
              <w:rPr>
                <w:rFonts w:eastAsia="Calibri" w:cstheme="minorHAnsi"/>
                <w:sz w:val="18"/>
                <w:szCs w:val="18"/>
              </w:rPr>
              <w:t xml:space="preserve"> (SMI) </w:t>
            </w:r>
            <w:r w:rsidRPr="00DA7A11">
              <w:rPr>
                <w:rFonts w:eastAsia="Calibri" w:cstheme="minorHAnsi"/>
                <w:sz w:val="18"/>
                <w:szCs w:val="18"/>
              </w:rPr>
              <w:t>at</w:t>
            </w:r>
            <w:r w:rsidR="0058340B" w:rsidRPr="00DA7A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initial eligibility and does not exceed 85% </w:t>
            </w:r>
            <w:r w:rsidR="004C14AA" w:rsidRPr="00DA7A11">
              <w:rPr>
                <w:rFonts w:eastAsia="Calibri" w:cstheme="minorHAnsi"/>
                <w:sz w:val="18"/>
                <w:szCs w:val="18"/>
              </w:rPr>
              <w:t xml:space="preserve">SMI </w:t>
            </w:r>
            <w:r w:rsidR="00FD3106" w:rsidRPr="00DA7A11">
              <w:rPr>
                <w:rFonts w:eastAsia="Calibri" w:cstheme="minorHAnsi"/>
                <w:sz w:val="18"/>
                <w:szCs w:val="18"/>
              </w:rPr>
              <w:t>for sustaining eligibility.</w:t>
            </w:r>
          </w:p>
        </w:tc>
      </w:tr>
      <w:tr w:rsidR="00307255" w14:paraId="5CA4C298" w14:textId="77777777" w:rsidTr="00DA7A11">
        <w:trPr>
          <w:trHeight w:hRule="exact" w:val="2166"/>
        </w:trPr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FAEEE" w14:textId="4D67930E" w:rsidR="003834F1" w:rsidRPr="00DA7A11" w:rsidRDefault="002175F4" w:rsidP="00960F07">
            <w:pPr>
              <w:spacing w:after="0" w:line="240" w:lineRule="auto"/>
              <w:ind w:left="105" w:right="-2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>Ch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z w:val="18"/>
                <w:szCs w:val="18"/>
              </w:rPr>
              <w:t>d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Ca</w:t>
            </w:r>
            <w:r w:rsidRPr="00DA7A11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pacing w:val="-15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Loc</w:t>
            </w:r>
            <w:r w:rsidRPr="00DA7A11">
              <w:rPr>
                <w:rFonts w:eastAsia="Calibri" w:cstheme="minorHAnsi"/>
                <w:sz w:val="18"/>
                <w:szCs w:val="18"/>
              </w:rPr>
              <w:t>al</w:t>
            </w:r>
            <w:r w:rsidR="001D421C" w:rsidRPr="00DA7A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Mat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-10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Fun</w:t>
            </w:r>
            <w:r w:rsidRPr="00DA7A11">
              <w:rPr>
                <w:rFonts w:eastAsia="Calibri" w:cstheme="minorHAnsi"/>
                <w:sz w:val="18"/>
                <w:szCs w:val="18"/>
              </w:rPr>
              <w:t>d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90CC" w14:textId="77777777" w:rsidR="00307255" w:rsidRPr="00DA7A11" w:rsidRDefault="002175F4" w:rsidP="00DA7A11">
            <w:pPr>
              <w:spacing w:after="0" w:line="216" w:lineRule="exact"/>
              <w:ind w:left="105" w:right="308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>Parents, including teenage parents; legal guardians of minor children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DF57A" w14:textId="49A079FD" w:rsidR="00307255" w:rsidRPr="00DA7A11" w:rsidRDefault="002175F4" w:rsidP="00922930">
            <w:pPr>
              <w:spacing w:after="0" w:line="216" w:lineRule="exact"/>
              <w:ind w:left="105" w:right="308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W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or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k</w:t>
            </w:r>
            <w:r w:rsidRPr="00DA7A11">
              <w:rPr>
                <w:rFonts w:eastAsia="Calibri" w:cstheme="minorHAnsi"/>
                <w:spacing w:val="-2"/>
                <w:w w:val="97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w w:val="97"/>
                <w:sz w:val="18"/>
                <w:szCs w:val="18"/>
              </w:rPr>
              <w:t>g</w:t>
            </w:r>
            <w:r w:rsidR="00671DEE" w:rsidRPr="00DA7A11">
              <w:rPr>
                <w:rFonts w:eastAsia="Calibri" w:cstheme="minorHAnsi"/>
                <w:w w:val="97"/>
                <w:sz w:val="18"/>
                <w:szCs w:val="18"/>
              </w:rPr>
              <w:t xml:space="preserve">, </w:t>
            </w:r>
            <w:r w:rsidR="00671DEE" w:rsidRPr="00DA7A11">
              <w:rPr>
                <w:rFonts w:eastAsia="Calibri" w:cstheme="minorHAnsi"/>
                <w:b/>
                <w:bCs/>
                <w:i/>
                <w:iCs/>
                <w:w w:val="97"/>
                <w:sz w:val="18"/>
                <w:szCs w:val="18"/>
              </w:rPr>
              <w:t>looking for work,</w:t>
            </w:r>
            <w:r w:rsidRPr="00DA7A11">
              <w:rPr>
                <w:rFonts w:eastAsia="Calibri" w:cstheme="minorHAnsi"/>
                <w:spacing w:val="-12"/>
                <w:w w:val="97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att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end</w:t>
            </w:r>
            <w:r w:rsidRPr="00DA7A11">
              <w:rPr>
                <w:rFonts w:eastAsia="Calibri" w:cstheme="minorHAnsi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sz w:val="18"/>
                <w:szCs w:val="18"/>
              </w:rPr>
              <w:t>g</w:t>
            </w:r>
            <w:r w:rsidR="001D421C" w:rsidRPr="00DA7A11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oo</w:t>
            </w:r>
            <w:r w:rsidRPr="00DA7A11">
              <w:rPr>
                <w:rFonts w:eastAsia="Calibri" w:cstheme="minorHAnsi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at</w:t>
            </w:r>
            <w:r w:rsidRPr="00DA7A11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z w:val="18"/>
                <w:szCs w:val="18"/>
              </w:rPr>
              <w:t>a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z w:val="18"/>
                <w:szCs w:val="18"/>
              </w:rPr>
              <w:t>t</w:t>
            </w:r>
            <w:r w:rsidRPr="00DA7A11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25</w:t>
            </w:r>
            <w:r w:rsidRPr="00DA7A11">
              <w:rPr>
                <w:rFonts w:eastAsia="Calibri" w:cstheme="minorHAnsi"/>
                <w:spacing w:val="-12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u</w:t>
            </w:r>
            <w:r w:rsidRPr="00DA7A11">
              <w:rPr>
                <w:rFonts w:eastAsia="Calibri" w:cstheme="minorHAnsi"/>
                <w:spacing w:val="2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pacing w:val="-6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pe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r 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w</w:t>
            </w:r>
            <w:r w:rsidRPr="00DA7A11">
              <w:rPr>
                <w:rFonts w:eastAsia="Calibri" w:cstheme="minorHAnsi"/>
                <w:spacing w:val="-1"/>
                <w:w w:val="97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w w:val="97"/>
                <w:sz w:val="18"/>
                <w:szCs w:val="18"/>
              </w:rPr>
              <w:t>k</w:t>
            </w:r>
            <w:r w:rsidRPr="00DA7A11">
              <w:rPr>
                <w:rFonts w:eastAsia="Calibri" w:cstheme="minorHAnsi"/>
                <w:spacing w:val="-14"/>
                <w:w w:val="97"/>
                <w:sz w:val="18"/>
                <w:szCs w:val="18"/>
              </w:rPr>
              <w:t xml:space="preserve"> </w:t>
            </w:r>
            <w:r w:rsidR="00D238F1" w:rsidRPr="00DA7A11">
              <w:rPr>
                <w:rFonts w:eastAsia="Calibri" w:cstheme="minorHAnsi"/>
                <w:b/>
                <w:bCs/>
                <w:i/>
                <w:iCs/>
                <w:spacing w:val="-14"/>
                <w:w w:val="97"/>
                <w:sz w:val="18"/>
                <w:szCs w:val="18"/>
              </w:rPr>
              <w:t xml:space="preserve">for single parent households </w:t>
            </w:r>
            <w:r w:rsidR="00EB1141" w:rsidRPr="00DA7A11">
              <w:rPr>
                <w:rFonts w:eastAsia="Calibri" w:cstheme="minorHAnsi"/>
                <w:b/>
                <w:bCs/>
                <w:i/>
                <w:iCs/>
                <w:spacing w:val="-14"/>
                <w:w w:val="97"/>
                <w:sz w:val="18"/>
                <w:szCs w:val="18"/>
              </w:rPr>
              <w:t>or a combined total of 50 hours per week for dual-parent households</w:t>
            </w:r>
            <w:r w:rsidR="00EB1141" w:rsidRPr="00DA7A11">
              <w:rPr>
                <w:rFonts w:eastAsia="Calibri" w:cstheme="minorHAnsi"/>
                <w:spacing w:val="-14"/>
                <w:w w:val="97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>at</w:t>
            </w:r>
            <w:r w:rsidRPr="00DA7A11">
              <w:rPr>
                <w:rFonts w:eastAsia="Calibri" w:cstheme="minorHAnsi"/>
                <w:spacing w:val="-4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a 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des</w:t>
            </w:r>
            <w:r w:rsidRPr="00DA7A11">
              <w:rPr>
                <w:rFonts w:eastAsia="Calibri" w:cstheme="minorHAnsi"/>
                <w:spacing w:val="2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g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sz w:val="18"/>
                <w:szCs w:val="18"/>
              </w:rPr>
              <w:t>a</w:t>
            </w:r>
            <w:r w:rsidRPr="00DA7A11">
              <w:rPr>
                <w:rFonts w:eastAsia="Calibri" w:cstheme="minorHAnsi"/>
                <w:spacing w:val="2"/>
                <w:sz w:val="18"/>
                <w:szCs w:val="18"/>
              </w:rPr>
              <w:t>t</w:t>
            </w:r>
            <w:r w:rsidRPr="00DA7A11">
              <w:rPr>
                <w:rFonts w:eastAsia="Calibri" w:cstheme="minorHAnsi"/>
                <w:spacing w:val="-1"/>
                <w:sz w:val="18"/>
                <w:szCs w:val="18"/>
              </w:rPr>
              <w:t>e</w:t>
            </w:r>
            <w:r w:rsidRPr="00DA7A11">
              <w:rPr>
                <w:rFonts w:eastAsia="Calibri" w:cstheme="minorHAnsi"/>
                <w:sz w:val="18"/>
                <w:szCs w:val="18"/>
              </w:rPr>
              <w:t>d</w:t>
            </w:r>
            <w:r w:rsidRPr="00DA7A11">
              <w:rPr>
                <w:rFonts w:eastAsia="Calibri" w:cstheme="minorHAnsi"/>
                <w:spacing w:val="-12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-3"/>
                <w:sz w:val="18"/>
                <w:szCs w:val="18"/>
              </w:rPr>
              <w:t>l</w:t>
            </w:r>
            <w:r w:rsidRPr="00DA7A11">
              <w:rPr>
                <w:rFonts w:eastAsia="Calibri" w:cstheme="minorHAnsi"/>
                <w:spacing w:val="4"/>
                <w:sz w:val="18"/>
                <w:szCs w:val="18"/>
              </w:rPr>
              <w:t>o</w:t>
            </w:r>
            <w:r w:rsidRPr="00DA7A11">
              <w:rPr>
                <w:rFonts w:eastAsia="Calibri" w:cstheme="minorHAnsi"/>
                <w:spacing w:val="1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al 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m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at</w:t>
            </w:r>
            <w:r w:rsidRPr="00DA7A11">
              <w:rPr>
                <w:rFonts w:eastAsia="Calibri" w:cstheme="minorHAnsi"/>
                <w:spacing w:val="3"/>
                <w:w w:val="97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w w:val="97"/>
                <w:sz w:val="18"/>
                <w:szCs w:val="18"/>
              </w:rPr>
              <w:t>h</w:t>
            </w:r>
            <w:r w:rsidRPr="00DA7A11">
              <w:rPr>
                <w:rFonts w:eastAsia="Calibri" w:cstheme="minorHAnsi"/>
                <w:spacing w:val="-14"/>
                <w:w w:val="97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p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a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r</w:t>
            </w:r>
            <w:r w:rsidRPr="00DA7A11">
              <w:rPr>
                <w:rFonts w:eastAsia="Calibri" w:cstheme="minorHAnsi"/>
                <w:spacing w:val="-1"/>
                <w:w w:val="97"/>
                <w:sz w:val="18"/>
                <w:szCs w:val="18"/>
              </w:rPr>
              <w:t>t</w:t>
            </w:r>
            <w:r w:rsidRPr="00DA7A11">
              <w:rPr>
                <w:rFonts w:eastAsia="Calibri" w:cstheme="minorHAnsi"/>
                <w:spacing w:val="-2"/>
                <w:w w:val="97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3"/>
                <w:w w:val="97"/>
                <w:sz w:val="18"/>
                <w:szCs w:val="18"/>
              </w:rPr>
              <w:t>c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ip</w:t>
            </w:r>
            <w:r w:rsidRPr="00DA7A11">
              <w:rPr>
                <w:rFonts w:eastAsia="Calibri" w:cstheme="minorHAnsi"/>
                <w:spacing w:val="2"/>
                <w:w w:val="97"/>
                <w:sz w:val="18"/>
                <w:szCs w:val="18"/>
              </w:rPr>
              <w:t>a</w:t>
            </w:r>
            <w:r w:rsidRPr="00DA7A11">
              <w:rPr>
                <w:rFonts w:eastAsia="Calibri" w:cstheme="minorHAnsi"/>
                <w:spacing w:val="-1"/>
                <w:w w:val="97"/>
                <w:sz w:val="18"/>
                <w:szCs w:val="18"/>
              </w:rPr>
              <w:t>t</w:t>
            </w:r>
            <w:r w:rsidRPr="00DA7A11">
              <w:rPr>
                <w:rFonts w:eastAsia="Calibri" w:cstheme="minorHAnsi"/>
                <w:spacing w:val="3"/>
                <w:w w:val="97"/>
                <w:sz w:val="18"/>
                <w:szCs w:val="18"/>
              </w:rPr>
              <w:t>i</w:t>
            </w:r>
            <w:r w:rsidRPr="00DA7A11">
              <w:rPr>
                <w:rFonts w:eastAsia="Calibri" w:cstheme="minorHAnsi"/>
                <w:spacing w:val="1"/>
                <w:w w:val="97"/>
                <w:sz w:val="18"/>
                <w:szCs w:val="18"/>
              </w:rPr>
              <w:t>n</w:t>
            </w:r>
            <w:r w:rsidRPr="00DA7A11">
              <w:rPr>
                <w:rFonts w:eastAsia="Calibri" w:cstheme="minorHAnsi"/>
                <w:w w:val="97"/>
                <w:sz w:val="18"/>
                <w:szCs w:val="18"/>
              </w:rPr>
              <w:t>g</w:t>
            </w:r>
            <w:r w:rsidRPr="00DA7A11">
              <w:rPr>
                <w:rFonts w:eastAsia="Calibri" w:cstheme="minorHAnsi"/>
                <w:spacing w:val="-11"/>
                <w:w w:val="97"/>
                <w:sz w:val="18"/>
                <w:szCs w:val="18"/>
              </w:rPr>
              <w:t xml:space="preserve"> </w:t>
            </w:r>
            <w:r w:rsidRPr="00DA7A11">
              <w:rPr>
                <w:rFonts w:eastAsia="Calibri" w:cstheme="minorHAnsi"/>
                <w:spacing w:val="6"/>
                <w:sz w:val="18"/>
                <w:szCs w:val="18"/>
              </w:rPr>
              <w:t>s</w:t>
            </w:r>
            <w:r w:rsidRPr="00DA7A11">
              <w:rPr>
                <w:rFonts w:eastAsia="Calibri" w:cstheme="minorHAnsi"/>
                <w:sz w:val="18"/>
                <w:szCs w:val="18"/>
              </w:rPr>
              <w:t>ite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5095" w14:textId="77777777" w:rsidR="00307255" w:rsidRPr="00DA7A11" w:rsidRDefault="002175F4">
            <w:pPr>
              <w:spacing w:after="0" w:line="240" w:lineRule="auto"/>
              <w:ind w:left="702" w:right="610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pacing w:val="3"/>
                <w:w w:val="92"/>
                <w:sz w:val="18"/>
                <w:szCs w:val="18"/>
              </w:rPr>
              <w:t>NA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D212" w14:textId="186B86D1" w:rsidR="00307255" w:rsidRPr="00DA7A11" w:rsidRDefault="00335AFB" w:rsidP="0079338D">
            <w:pPr>
              <w:spacing w:before="1" w:after="0" w:line="240" w:lineRule="auto"/>
              <w:ind w:left="102" w:right="-20"/>
              <w:rPr>
                <w:rFonts w:eastAsia="Calibri" w:cstheme="minorHAnsi"/>
                <w:sz w:val="18"/>
                <w:szCs w:val="18"/>
              </w:rPr>
            </w:pPr>
            <w:r w:rsidRPr="00DA7A11">
              <w:rPr>
                <w:rFonts w:eastAsia="Calibri" w:cstheme="minorHAnsi"/>
                <w:sz w:val="18"/>
                <w:szCs w:val="18"/>
              </w:rPr>
              <w:t xml:space="preserve">Family income is </w:t>
            </w:r>
            <w:r w:rsidR="004A5E96" w:rsidRPr="00DA7A11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lower than</w:t>
            </w:r>
            <w:r w:rsidRPr="00DA7A11">
              <w:rPr>
                <w:rFonts w:eastAsia="Calibri" w:cstheme="minorHAnsi"/>
                <w:sz w:val="18"/>
                <w:szCs w:val="18"/>
              </w:rPr>
              <w:t xml:space="preserve"> 85% of state median income (SMI) at initial eligibility and does not exceed 85% SMI for sustaining eligibility.</w:t>
            </w:r>
          </w:p>
        </w:tc>
      </w:tr>
    </w:tbl>
    <w:p w14:paraId="37CA3B0E" w14:textId="77777777" w:rsidR="00307255" w:rsidRDefault="00307255">
      <w:pPr>
        <w:spacing w:after="0"/>
        <w:sectPr w:rsidR="00307255">
          <w:footerReference w:type="default" r:id="rId15"/>
          <w:pgSz w:w="15840" w:h="12240" w:orient="landscape"/>
          <w:pgMar w:top="1120" w:right="840" w:bottom="1320" w:left="1300" w:header="0" w:footer="1123" w:gutter="0"/>
          <w:cols w:space="720"/>
        </w:sectPr>
      </w:pPr>
    </w:p>
    <w:p w14:paraId="644848E6" w14:textId="77777777" w:rsidR="00307255" w:rsidRDefault="00307255">
      <w:pPr>
        <w:spacing w:before="4" w:after="0" w:line="130" w:lineRule="exact"/>
        <w:rPr>
          <w:sz w:val="13"/>
          <w:szCs w:val="13"/>
        </w:rPr>
      </w:pPr>
    </w:p>
    <w:p w14:paraId="44217DF7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53EA4179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5CDEA981" w14:textId="2497FFF7" w:rsidR="00307255" w:rsidRDefault="00705F9F">
      <w:pPr>
        <w:spacing w:before="16" w:after="0" w:line="240" w:lineRule="auto"/>
        <w:ind w:left="100" w:right="-20"/>
        <w:rPr>
          <w:rFonts w:ascii="Georgia" w:eastAsia="Georgia" w:hAnsi="Georgia" w:cs="Georgia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3D101208" wp14:editId="1EE0793E">
                <wp:simplePos x="0" y="0"/>
                <wp:positionH relativeFrom="page">
                  <wp:posOffset>896620</wp:posOffset>
                </wp:positionH>
                <wp:positionV relativeFrom="paragraph">
                  <wp:posOffset>295910</wp:posOffset>
                </wp:positionV>
                <wp:extent cx="5981065" cy="1270"/>
                <wp:effectExtent l="10795" t="12700" r="8890" b="508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466"/>
                          <a:chExt cx="9419" cy="2"/>
                        </a:xfrm>
                      </wpg:grpSpPr>
                      <wps:wsp>
                        <wps:cNvPr id="15" name="Freeform 7"/>
                        <wps:cNvSpPr>
                          <a:spLocks/>
                        </wps:cNvSpPr>
                        <wps:spPr bwMode="auto">
                          <a:xfrm>
                            <a:off x="1412" y="466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F7F92F" id="Group 6" o:spid="_x0000_s1026" style="position:absolute;margin-left:70.6pt;margin-top:23.3pt;width:470.95pt;height:.1pt;z-index:-251658238;mso-position-horizontal-relative:page" coordorigin="1412,466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">
                <v:shape id="Freeform 7" o:spid="_x0000_s1027" style="position:absolute;left:1412;top:466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2175F4">
        <w:rPr>
          <w:rFonts w:ascii="Georgia" w:eastAsia="Georgia" w:hAnsi="Georgia" w:cs="Georgia"/>
          <w:sz w:val="40"/>
          <w:szCs w:val="40"/>
        </w:rPr>
        <w:t>Fi</w:t>
      </w:r>
      <w:r w:rsidR="002175F4">
        <w:rPr>
          <w:rFonts w:ascii="Georgia" w:eastAsia="Georgia" w:hAnsi="Georgia" w:cs="Georgia"/>
          <w:spacing w:val="3"/>
          <w:sz w:val="40"/>
          <w:szCs w:val="40"/>
        </w:rPr>
        <w:t>n</w:t>
      </w:r>
      <w:r w:rsidR="002175F4">
        <w:rPr>
          <w:rFonts w:ascii="Georgia" w:eastAsia="Georgia" w:hAnsi="Georgia" w:cs="Georgia"/>
          <w:spacing w:val="-5"/>
          <w:sz w:val="40"/>
          <w:szCs w:val="40"/>
        </w:rPr>
        <w:t>a</w:t>
      </w:r>
      <w:r w:rsidR="002175F4">
        <w:rPr>
          <w:rFonts w:ascii="Georgia" w:eastAsia="Georgia" w:hAnsi="Georgia" w:cs="Georgia"/>
          <w:spacing w:val="3"/>
          <w:sz w:val="40"/>
          <w:szCs w:val="40"/>
        </w:rPr>
        <w:t>n</w:t>
      </w:r>
      <w:r w:rsidR="002175F4">
        <w:rPr>
          <w:rFonts w:ascii="Georgia" w:eastAsia="Georgia" w:hAnsi="Georgia" w:cs="Georgia"/>
          <w:sz w:val="40"/>
          <w:szCs w:val="40"/>
        </w:rPr>
        <w:t>ci</w:t>
      </w:r>
      <w:r w:rsidR="002175F4">
        <w:rPr>
          <w:rFonts w:ascii="Georgia" w:eastAsia="Georgia" w:hAnsi="Georgia" w:cs="Georgia"/>
          <w:spacing w:val="-5"/>
          <w:sz w:val="40"/>
          <w:szCs w:val="40"/>
        </w:rPr>
        <w:t>a</w:t>
      </w:r>
      <w:r w:rsidR="002175F4">
        <w:rPr>
          <w:rFonts w:ascii="Georgia" w:eastAsia="Georgia" w:hAnsi="Georgia" w:cs="Georgia"/>
          <w:sz w:val="40"/>
          <w:szCs w:val="40"/>
        </w:rPr>
        <w:t>l</w:t>
      </w:r>
      <w:r w:rsidR="002175F4">
        <w:rPr>
          <w:rFonts w:ascii="Georgia" w:eastAsia="Georgia" w:hAnsi="Georgia" w:cs="Georgia"/>
          <w:spacing w:val="-17"/>
          <w:sz w:val="40"/>
          <w:szCs w:val="40"/>
        </w:rPr>
        <w:t xml:space="preserve"> </w:t>
      </w:r>
      <w:r w:rsidR="002175F4">
        <w:rPr>
          <w:rFonts w:ascii="Georgia" w:eastAsia="Georgia" w:hAnsi="Georgia" w:cs="Georgia"/>
          <w:spacing w:val="1"/>
          <w:sz w:val="40"/>
          <w:szCs w:val="40"/>
        </w:rPr>
        <w:t>A</w:t>
      </w:r>
      <w:r w:rsidR="002175F4">
        <w:rPr>
          <w:rFonts w:ascii="Georgia" w:eastAsia="Georgia" w:hAnsi="Georgia" w:cs="Georgia"/>
          <w:spacing w:val="-5"/>
          <w:sz w:val="40"/>
          <w:szCs w:val="40"/>
        </w:rPr>
        <w:t>i</w:t>
      </w:r>
      <w:r w:rsidR="002175F4">
        <w:rPr>
          <w:rFonts w:ascii="Georgia" w:eastAsia="Georgia" w:hAnsi="Georgia" w:cs="Georgia"/>
          <w:sz w:val="40"/>
          <w:szCs w:val="40"/>
        </w:rPr>
        <w:t>d</w:t>
      </w:r>
      <w:r w:rsidR="002175F4">
        <w:rPr>
          <w:rFonts w:ascii="Georgia" w:eastAsia="Georgia" w:hAnsi="Georgia" w:cs="Georgia"/>
          <w:spacing w:val="-12"/>
          <w:sz w:val="40"/>
          <w:szCs w:val="40"/>
        </w:rPr>
        <w:t xml:space="preserve"> </w:t>
      </w:r>
      <w:r w:rsidR="002175F4">
        <w:rPr>
          <w:rFonts w:ascii="Georgia" w:eastAsia="Georgia" w:hAnsi="Georgia" w:cs="Georgia"/>
          <w:sz w:val="40"/>
          <w:szCs w:val="40"/>
        </w:rPr>
        <w:t>I</w:t>
      </w:r>
      <w:r w:rsidR="002175F4">
        <w:rPr>
          <w:rFonts w:ascii="Georgia" w:eastAsia="Georgia" w:hAnsi="Georgia" w:cs="Georgia"/>
          <w:spacing w:val="1"/>
          <w:sz w:val="40"/>
          <w:szCs w:val="40"/>
        </w:rPr>
        <w:t>n</w:t>
      </w:r>
      <w:r w:rsidR="002175F4">
        <w:rPr>
          <w:rFonts w:ascii="Georgia" w:eastAsia="Georgia" w:hAnsi="Georgia" w:cs="Georgia"/>
          <w:sz w:val="40"/>
          <w:szCs w:val="40"/>
        </w:rPr>
        <w:t>co</w:t>
      </w:r>
      <w:r w:rsidR="002175F4">
        <w:rPr>
          <w:rFonts w:ascii="Georgia" w:eastAsia="Georgia" w:hAnsi="Georgia" w:cs="Georgia"/>
          <w:spacing w:val="-5"/>
          <w:sz w:val="40"/>
          <w:szCs w:val="40"/>
        </w:rPr>
        <w:t>m</w:t>
      </w:r>
      <w:r w:rsidR="002175F4">
        <w:rPr>
          <w:rFonts w:ascii="Georgia" w:eastAsia="Georgia" w:hAnsi="Georgia" w:cs="Georgia"/>
          <w:sz w:val="40"/>
          <w:szCs w:val="40"/>
        </w:rPr>
        <w:t>e</w:t>
      </w:r>
      <w:r w:rsidR="002175F4">
        <w:rPr>
          <w:rFonts w:ascii="Georgia" w:eastAsia="Georgia" w:hAnsi="Georgia" w:cs="Georgia"/>
          <w:spacing w:val="-12"/>
          <w:sz w:val="40"/>
          <w:szCs w:val="40"/>
        </w:rPr>
        <w:t xml:space="preserve"> </w:t>
      </w:r>
      <w:r w:rsidR="002175F4">
        <w:rPr>
          <w:rFonts w:ascii="Georgia" w:eastAsia="Georgia" w:hAnsi="Georgia" w:cs="Georgia"/>
          <w:spacing w:val="-2"/>
          <w:sz w:val="40"/>
          <w:szCs w:val="40"/>
        </w:rPr>
        <w:t>G</w:t>
      </w:r>
      <w:r w:rsidR="002175F4">
        <w:rPr>
          <w:rFonts w:ascii="Georgia" w:eastAsia="Georgia" w:hAnsi="Georgia" w:cs="Georgia"/>
          <w:sz w:val="40"/>
          <w:szCs w:val="40"/>
        </w:rPr>
        <w:t>ui</w:t>
      </w:r>
      <w:r w:rsidR="002175F4">
        <w:rPr>
          <w:rFonts w:ascii="Georgia" w:eastAsia="Georgia" w:hAnsi="Georgia" w:cs="Georgia"/>
          <w:spacing w:val="-9"/>
          <w:sz w:val="40"/>
          <w:szCs w:val="40"/>
        </w:rPr>
        <w:t>d</w:t>
      </w:r>
      <w:r w:rsidR="002175F4">
        <w:rPr>
          <w:rFonts w:ascii="Georgia" w:eastAsia="Georgia" w:hAnsi="Georgia" w:cs="Georgia"/>
          <w:spacing w:val="1"/>
          <w:sz w:val="40"/>
          <w:szCs w:val="40"/>
        </w:rPr>
        <w:t>el</w:t>
      </w:r>
      <w:r w:rsidR="002175F4">
        <w:rPr>
          <w:rFonts w:ascii="Georgia" w:eastAsia="Georgia" w:hAnsi="Georgia" w:cs="Georgia"/>
          <w:sz w:val="40"/>
          <w:szCs w:val="40"/>
        </w:rPr>
        <w:t>i</w:t>
      </w:r>
      <w:r w:rsidR="002175F4">
        <w:rPr>
          <w:rFonts w:ascii="Georgia" w:eastAsia="Georgia" w:hAnsi="Georgia" w:cs="Georgia"/>
          <w:spacing w:val="-2"/>
          <w:sz w:val="40"/>
          <w:szCs w:val="40"/>
        </w:rPr>
        <w:t>n</w:t>
      </w:r>
      <w:r w:rsidR="002175F4">
        <w:rPr>
          <w:rFonts w:ascii="Georgia" w:eastAsia="Georgia" w:hAnsi="Georgia" w:cs="Georgia"/>
          <w:spacing w:val="1"/>
          <w:sz w:val="40"/>
          <w:szCs w:val="40"/>
        </w:rPr>
        <w:t>es</w:t>
      </w:r>
    </w:p>
    <w:p w14:paraId="65199EF1" w14:textId="77777777" w:rsidR="00307255" w:rsidRDefault="002175F4">
      <w:pPr>
        <w:spacing w:after="0" w:line="393" w:lineRule="exact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A Adult</w:t>
      </w:r>
    </w:p>
    <w:p w14:paraId="22F35EAA" w14:textId="77777777" w:rsidR="00307255" w:rsidRDefault="00307255">
      <w:pPr>
        <w:spacing w:before="12" w:after="0" w:line="220" w:lineRule="exact"/>
      </w:pPr>
    </w:p>
    <w:p w14:paraId="6D8374CD" w14:textId="0EE9BD49" w:rsidR="00307255" w:rsidRPr="00EF7AD4" w:rsidRDefault="002175F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ff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ec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iv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 w:rsidR="00FA3594">
        <w:rPr>
          <w:rFonts w:ascii="Times New Roman" w:eastAsia="Times New Roman" w:hAnsi="Times New Roman" w:cs="Times New Roman"/>
          <w:spacing w:val="4"/>
          <w:sz w:val="36"/>
          <w:szCs w:val="36"/>
        </w:rPr>
        <w:tab/>
      </w:r>
      <w:r w:rsidR="00EB1141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April 19, 2023</w:t>
      </w:r>
    </w:p>
    <w:p w14:paraId="42CAD65A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7A8E1FC5" w14:textId="77777777" w:rsidR="00307255" w:rsidRDefault="00307255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6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9"/>
        <w:gridCol w:w="2609"/>
        <w:gridCol w:w="2633"/>
      </w:tblGrid>
      <w:tr w:rsidR="00307255" w14:paraId="740FEE67" w14:textId="77777777" w:rsidTr="007E4E98">
        <w:trPr>
          <w:trHeight w:hRule="exact" w:val="564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5CA0B" w14:textId="77777777" w:rsidR="00307255" w:rsidRPr="00EF7AD4" w:rsidRDefault="002175F4">
            <w:pPr>
              <w:spacing w:after="0" w:line="267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 –</w:t>
            </w:r>
            <w:r w:rsidRPr="00EF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u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1104DD0B" w14:textId="77777777" w:rsidR="00307255" w:rsidRPr="00EF7AD4" w:rsidRDefault="002175F4">
            <w:pPr>
              <w:spacing w:after="0" w:line="271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 w:rsidRPr="00EF7AD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ily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0A8B2" w14:textId="77777777" w:rsidR="00307255" w:rsidRPr="00EF7AD4" w:rsidRDefault="002175F4">
            <w:pPr>
              <w:spacing w:after="0" w:line="267" w:lineRule="exact"/>
              <w:ind w:left="215"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nnu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F7AD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687462E5" w14:textId="77777777" w:rsidR="00307255" w:rsidRPr="00EF7AD4" w:rsidRDefault="002175F4">
            <w:pPr>
              <w:spacing w:after="0" w:line="269" w:lineRule="exact"/>
              <w:ind w:left="669" w:right="5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Low</w:t>
            </w:r>
            <w:r w:rsidRPr="00EF7AD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EF7AD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2C7CE" w14:textId="77777777" w:rsidR="00307255" w:rsidRPr="00EF7AD4" w:rsidRDefault="002175F4">
            <w:pPr>
              <w:spacing w:after="0" w:line="267" w:lineRule="exact"/>
              <w:ind w:left="173"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nnu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F7AD4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14:paraId="09B807CD" w14:textId="77777777" w:rsidR="00307255" w:rsidRPr="00EF7AD4" w:rsidRDefault="002175F4">
            <w:pPr>
              <w:spacing w:after="0" w:line="271" w:lineRule="exact"/>
              <w:ind w:left="461" w:right="3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 w:rsidRPr="00EF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307255" w14:paraId="43F96B1B" w14:textId="77777777" w:rsidTr="00107F79">
        <w:trPr>
          <w:trHeight w:hRule="exact" w:val="631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A0B122" w14:textId="77777777" w:rsidR="00307255" w:rsidRPr="00EF7AD4" w:rsidRDefault="002175F4">
            <w:pPr>
              <w:spacing w:after="0" w:line="240" w:lineRule="auto"/>
              <w:ind w:left="1284" w:right="1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F8C804" w14:textId="380F5DA1" w:rsidR="00307255" w:rsidRPr="00897FFA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EB11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14,580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9045F" w14:textId="4087C799" w:rsidR="00307255" w:rsidRPr="00897FFA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29,160</w:t>
            </w:r>
          </w:p>
        </w:tc>
      </w:tr>
      <w:tr w:rsidR="00307255" w14:paraId="1E1E73A4" w14:textId="77777777" w:rsidTr="00107F79">
        <w:trPr>
          <w:trHeight w:hRule="exact" w:val="629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A2322" w14:textId="77777777" w:rsidR="00307255" w:rsidRPr="00EF7AD4" w:rsidRDefault="002175F4">
            <w:pPr>
              <w:spacing w:after="0" w:line="240" w:lineRule="auto"/>
              <w:ind w:left="1265" w:right="1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9A74E" w14:textId="340117D1" w:rsidR="00307255" w:rsidRPr="00897FFA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19,720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56A5E" w14:textId="28FB8199" w:rsidR="00307255" w:rsidRPr="00897FFA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39,440</w:t>
            </w:r>
          </w:p>
        </w:tc>
      </w:tr>
      <w:tr w:rsidR="00307255" w14:paraId="2B53402C" w14:textId="77777777" w:rsidTr="00107F79">
        <w:trPr>
          <w:trHeight w:hRule="exact" w:val="720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D2B42" w14:textId="77777777" w:rsidR="00307255" w:rsidRPr="00EF7AD4" w:rsidRDefault="002175F4">
            <w:pPr>
              <w:spacing w:after="0" w:line="240" w:lineRule="auto"/>
              <w:ind w:left="1204" w:right="10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40C288" w14:textId="5D11864F" w:rsidR="00307255" w:rsidRPr="004C0BA1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24,860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1A704E" w14:textId="1A0C2441" w:rsidR="00307255" w:rsidRPr="004C0BA1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49,720</w:t>
            </w:r>
          </w:p>
        </w:tc>
      </w:tr>
      <w:tr w:rsidR="00307255" w14:paraId="571DDFF2" w14:textId="77777777" w:rsidTr="00107F79">
        <w:trPr>
          <w:trHeight w:hRule="exact" w:val="632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48A76" w14:textId="77777777" w:rsidR="00307255" w:rsidRPr="00EF7AD4" w:rsidRDefault="002175F4">
            <w:pPr>
              <w:spacing w:after="0" w:line="240" w:lineRule="auto"/>
              <w:ind w:left="1258" w:right="1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235F5" w14:textId="111EA6BB" w:rsidR="00307255" w:rsidRPr="004C0BA1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30,000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55300" w14:textId="7309F5A3" w:rsidR="00307255" w:rsidRPr="004C0BA1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60,000</w:t>
            </w:r>
          </w:p>
        </w:tc>
      </w:tr>
      <w:tr w:rsidR="00307255" w14:paraId="64470ECC" w14:textId="77777777" w:rsidTr="00107F79">
        <w:trPr>
          <w:trHeight w:hRule="exact" w:val="720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B5AAF" w14:textId="77777777" w:rsidR="00307255" w:rsidRPr="00EF7AD4" w:rsidRDefault="002175F4">
            <w:pPr>
              <w:spacing w:after="0" w:line="240" w:lineRule="auto"/>
              <w:ind w:left="1270" w:right="1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82C3D" w14:textId="60216593" w:rsidR="00307255" w:rsidRPr="004C0BA1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35,140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D496F" w14:textId="7C429FE0" w:rsidR="00307255" w:rsidRPr="004C0BA1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CD64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70</w:t>
            </w:r>
            <w:r w:rsidR="002F3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,280</w:t>
            </w:r>
          </w:p>
        </w:tc>
      </w:tr>
      <w:tr w:rsidR="00307255" w14:paraId="29442BDC" w14:textId="77777777" w:rsidTr="00107F79">
        <w:trPr>
          <w:trHeight w:hRule="exact" w:val="720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5C0F4" w14:textId="77777777" w:rsidR="00307255" w:rsidRPr="00EF7AD4" w:rsidRDefault="002175F4">
            <w:pPr>
              <w:spacing w:after="0" w:line="240" w:lineRule="auto"/>
              <w:ind w:left="1325" w:right="12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D4524" w14:textId="22FC4EA9" w:rsidR="00307255" w:rsidRPr="004C0BA1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2F3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40,280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6E175" w14:textId="489DC279" w:rsidR="00307255" w:rsidRPr="004C0BA1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2F32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80,560</w:t>
            </w:r>
          </w:p>
        </w:tc>
      </w:tr>
      <w:tr w:rsidR="00307255" w14:paraId="59F989B6" w14:textId="77777777" w:rsidTr="00107F79">
        <w:trPr>
          <w:trHeight w:hRule="exact" w:val="629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C34B6" w14:textId="77777777" w:rsidR="00307255" w:rsidRPr="00EF7AD4" w:rsidRDefault="002175F4">
            <w:pPr>
              <w:spacing w:after="0" w:line="240" w:lineRule="auto"/>
              <w:ind w:left="1190" w:right="10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ACC29" w14:textId="6BAAE0B5" w:rsidR="00307255" w:rsidRPr="007E4E98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45,55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8B160" w14:textId="728618C5" w:rsidR="00307255" w:rsidRPr="007E4E98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91,116</w:t>
            </w:r>
          </w:p>
        </w:tc>
      </w:tr>
      <w:tr w:rsidR="00307255" w14:paraId="6767F27E" w14:textId="77777777" w:rsidTr="00107F79">
        <w:trPr>
          <w:trHeight w:hRule="exact" w:val="720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6C890" w14:textId="77777777" w:rsidR="00307255" w:rsidRPr="00EF7AD4" w:rsidRDefault="002175F4">
            <w:pPr>
              <w:spacing w:after="0" w:line="240" w:lineRule="auto"/>
              <w:ind w:left="1223" w:right="1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g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65E1A" w14:textId="3A1FF769" w:rsidR="00307255" w:rsidRPr="007E4E98" w:rsidRDefault="002175F4">
            <w:pPr>
              <w:spacing w:after="0" w:line="240" w:lineRule="auto"/>
              <w:ind w:left="95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51,32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292B1F" w14:textId="6910C747" w:rsidR="00307255" w:rsidRPr="007E4E98" w:rsidRDefault="002175F4">
            <w:pPr>
              <w:spacing w:after="0" w:line="240" w:lineRule="auto"/>
              <w:ind w:left="8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102,654</w:t>
            </w:r>
          </w:p>
        </w:tc>
      </w:tr>
      <w:tr w:rsidR="00307255" w14:paraId="20BF9AAF" w14:textId="77777777" w:rsidTr="00107F79">
        <w:trPr>
          <w:trHeight w:hRule="exact" w:val="1088"/>
        </w:trPr>
        <w:tc>
          <w:tcPr>
            <w:tcW w:w="2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EA4EC" w14:textId="77777777" w:rsidR="00307255" w:rsidRPr="00EF7AD4" w:rsidRDefault="002175F4">
            <w:pPr>
              <w:spacing w:after="0" w:line="240" w:lineRule="auto"/>
              <w:ind w:left="105" w:right="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it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dd 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his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ACF88" w14:textId="359462D6" w:rsidR="00307255" w:rsidRPr="007E4E98" w:rsidRDefault="002175F4">
            <w:pPr>
              <w:spacing w:after="0" w:line="240" w:lineRule="auto"/>
              <w:ind w:left="974" w:right="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$5,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C33471" w14:textId="00AC3E80" w:rsidR="00307255" w:rsidRPr="004C0BA1" w:rsidRDefault="002175F4">
            <w:pPr>
              <w:spacing w:after="0" w:line="240" w:lineRule="auto"/>
              <w:ind w:left="922" w:right="81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thick"/>
              </w:rPr>
              <w:t>$</w:t>
            </w:r>
            <w:r w:rsidR="00491A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thick"/>
              </w:rPr>
              <w:t>10,280</w:t>
            </w:r>
          </w:p>
        </w:tc>
      </w:tr>
    </w:tbl>
    <w:p w14:paraId="4C616F9A" w14:textId="77777777" w:rsidR="00307255" w:rsidRDefault="00307255">
      <w:pPr>
        <w:spacing w:after="0"/>
        <w:jc w:val="center"/>
      </w:pPr>
    </w:p>
    <w:p w14:paraId="719DF7EC" w14:textId="6AE66C9E" w:rsidR="00ED0176" w:rsidRPr="005828FC" w:rsidRDefault="005828FC" w:rsidP="00ED0176">
      <w:pPr>
        <w:spacing w:after="0"/>
        <w:ind w:left="720"/>
        <w:jc w:val="both"/>
        <w:rPr>
          <w:rFonts w:ascii="Times New Roman" w:hAnsi="Times New Roman" w:cs="Times New Roman"/>
          <w:b/>
          <w:bCs/>
          <w:i/>
          <w:iCs/>
        </w:rPr>
        <w:sectPr w:rsidR="00ED0176" w:rsidRPr="005828FC">
          <w:headerReference w:type="default" r:id="rId16"/>
          <w:footerReference w:type="default" r:id="rId17"/>
          <w:pgSz w:w="12240" w:h="15840"/>
          <w:pgMar w:top="2500" w:right="1580" w:bottom="1320" w:left="1340" w:header="1428" w:footer="1123" w:gutter="0"/>
          <w:pgNumType w:start="5"/>
          <w:cols w:space="720"/>
        </w:sectPr>
      </w:pPr>
      <w:r>
        <w:rPr>
          <w:rFonts w:ascii="Times New Roman" w:hAnsi="Times New Roman" w:cs="Times New Roman"/>
          <w:b/>
          <w:bCs/>
          <w:i/>
          <w:iCs/>
        </w:rPr>
        <w:t xml:space="preserve">Note: </w:t>
      </w:r>
      <w:r w:rsidR="00AB5EA3" w:rsidRPr="005828FC">
        <w:rPr>
          <w:rFonts w:ascii="Times New Roman" w:hAnsi="Times New Roman" w:cs="Times New Roman"/>
          <w:b/>
          <w:bCs/>
          <w:i/>
          <w:iCs/>
        </w:rPr>
        <w:t xml:space="preserve">When funds are limited, </w:t>
      </w:r>
      <w:r w:rsidR="00C65B58">
        <w:rPr>
          <w:rFonts w:ascii="Times New Roman" w:hAnsi="Times New Roman" w:cs="Times New Roman"/>
          <w:b/>
          <w:bCs/>
          <w:i/>
          <w:iCs/>
        </w:rPr>
        <w:t xml:space="preserve">Workforce Solutions </w:t>
      </w:r>
      <w:r w:rsidR="00AB5EA3" w:rsidRPr="005828FC">
        <w:rPr>
          <w:rFonts w:ascii="Times New Roman" w:hAnsi="Times New Roman" w:cs="Times New Roman"/>
          <w:b/>
          <w:bCs/>
          <w:i/>
          <w:iCs/>
        </w:rPr>
        <w:t xml:space="preserve">staff must use the </w:t>
      </w:r>
      <w:r w:rsidR="00B3082A" w:rsidRPr="005828FC">
        <w:rPr>
          <w:rFonts w:ascii="Times New Roman" w:hAnsi="Times New Roman" w:cs="Times New Roman"/>
          <w:b/>
          <w:bCs/>
          <w:i/>
          <w:iCs/>
        </w:rPr>
        <w:t xml:space="preserve">low-income wages to determine </w:t>
      </w:r>
      <w:r w:rsidR="00553008" w:rsidRPr="005828FC">
        <w:rPr>
          <w:rFonts w:ascii="Times New Roman" w:hAnsi="Times New Roman" w:cs="Times New Roman"/>
          <w:b/>
          <w:bCs/>
          <w:i/>
          <w:iCs/>
        </w:rPr>
        <w:t xml:space="preserve">eligibility for </w:t>
      </w:r>
      <w:r w:rsidRPr="005828FC">
        <w:rPr>
          <w:rFonts w:ascii="Times New Roman" w:hAnsi="Times New Roman" w:cs="Times New Roman"/>
          <w:b/>
          <w:bCs/>
          <w:i/>
          <w:iCs/>
        </w:rPr>
        <w:t>WIOA Adult funding.</w:t>
      </w:r>
    </w:p>
    <w:p w14:paraId="543D1C75" w14:textId="77777777" w:rsidR="00307255" w:rsidRDefault="00307255">
      <w:pPr>
        <w:spacing w:before="6" w:after="0" w:line="130" w:lineRule="exact"/>
        <w:rPr>
          <w:sz w:val="13"/>
          <w:szCs w:val="13"/>
        </w:rPr>
      </w:pPr>
    </w:p>
    <w:p w14:paraId="47799AEE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1F3981EB" w14:textId="77777777" w:rsidR="00307255" w:rsidRDefault="00307255">
      <w:pPr>
        <w:spacing w:after="0" w:line="200" w:lineRule="exact"/>
        <w:rPr>
          <w:sz w:val="20"/>
          <w:szCs w:val="20"/>
        </w:rPr>
      </w:pPr>
    </w:p>
    <w:p w14:paraId="7C39C598" w14:textId="77777777" w:rsidR="00307255" w:rsidRDefault="002175F4">
      <w:pPr>
        <w:tabs>
          <w:tab w:val="left" w:pos="9480"/>
        </w:tabs>
        <w:spacing w:before="16" w:after="0" w:line="240" w:lineRule="auto"/>
        <w:ind w:left="100" w:right="-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>F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in</w:t>
      </w:r>
      <w:r>
        <w:rPr>
          <w:rFonts w:ascii="Georgia" w:eastAsia="Georgia" w:hAnsi="Georgia" w:cs="Georgia"/>
          <w:spacing w:val="-5"/>
          <w:w w:val="98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n</w:t>
      </w:r>
      <w:r>
        <w:rPr>
          <w:rFonts w:ascii="Georgia" w:eastAsia="Georgia" w:hAnsi="Georgia" w:cs="Georgia"/>
          <w:spacing w:val="1"/>
          <w:w w:val="98"/>
          <w:sz w:val="40"/>
          <w:szCs w:val="40"/>
          <w:u w:val="thick" w:color="000000"/>
        </w:rPr>
        <w:t>c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-5"/>
          <w:w w:val="98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 xml:space="preserve">l 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A</w:t>
      </w:r>
      <w:r>
        <w:rPr>
          <w:rFonts w:ascii="Georgia" w:eastAsia="Georgia" w:hAnsi="Georgia" w:cs="Georgia"/>
          <w:spacing w:val="-3"/>
          <w:w w:val="98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>d</w:t>
      </w:r>
      <w:r>
        <w:rPr>
          <w:rFonts w:ascii="Georgia" w:eastAsia="Georgia" w:hAnsi="Georgia" w:cs="Georgia"/>
          <w:spacing w:val="-6"/>
          <w:w w:val="98"/>
          <w:sz w:val="40"/>
          <w:szCs w:val="40"/>
          <w:u w:val="thick" w:color="000000"/>
        </w:rPr>
        <w:t xml:space="preserve"> </w:t>
      </w:r>
      <w:r>
        <w:rPr>
          <w:rFonts w:ascii="Georgia" w:eastAsia="Georgia" w:hAnsi="Georgia" w:cs="Georgia"/>
          <w:spacing w:val="-1"/>
          <w:w w:val="98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n</w:t>
      </w:r>
      <w:r>
        <w:rPr>
          <w:rFonts w:ascii="Georgia" w:eastAsia="Georgia" w:hAnsi="Georgia" w:cs="Georgia"/>
          <w:spacing w:val="1"/>
          <w:w w:val="98"/>
          <w:sz w:val="40"/>
          <w:szCs w:val="40"/>
          <w:u w:val="thick" w:color="000000"/>
        </w:rPr>
        <w:t>co</w:t>
      </w:r>
      <w:r>
        <w:rPr>
          <w:rFonts w:ascii="Georgia" w:eastAsia="Georgia" w:hAnsi="Georgia" w:cs="Georgia"/>
          <w:spacing w:val="-5"/>
          <w:w w:val="98"/>
          <w:sz w:val="40"/>
          <w:szCs w:val="40"/>
          <w:u w:val="thick" w:color="000000"/>
        </w:rPr>
        <w:t>m</w:t>
      </w: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>e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 xml:space="preserve"> </w:t>
      </w:r>
      <w:r>
        <w:rPr>
          <w:rFonts w:ascii="Georgia" w:eastAsia="Georgia" w:hAnsi="Georgia" w:cs="Georgia"/>
          <w:spacing w:val="-1"/>
          <w:w w:val="98"/>
          <w:sz w:val="40"/>
          <w:szCs w:val="40"/>
          <w:u w:val="thick" w:color="000000"/>
        </w:rPr>
        <w:t>G</w:t>
      </w:r>
      <w:r>
        <w:rPr>
          <w:rFonts w:ascii="Georgia" w:eastAsia="Georgia" w:hAnsi="Georgia" w:cs="Georgia"/>
          <w:spacing w:val="-2"/>
          <w:w w:val="98"/>
          <w:sz w:val="40"/>
          <w:szCs w:val="40"/>
          <w:u w:val="thick" w:color="000000"/>
        </w:rPr>
        <w:t>u</w:t>
      </w:r>
      <w:r>
        <w:rPr>
          <w:rFonts w:ascii="Georgia" w:eastAsia="Georgia" w:hAnsi="Georgia" w:cs="Georgia"/>
          <w:spacing w:val="2"/>
          <w:w w:val="98"/>
          <w:sz w:val="40"/>
          <w:szCs w:val="40"/>
          <w:u w:val="thick" w:color="000000"/>
        </w:rPr>
        <w:t>i</w:t>
      </w:r>
      <w:r>
        <w:rPr>
          <w:rFonts w:ascii="Georgia" w:eastAsia="Georgia" w:hAnsi="Georgia" w:cs="Georgia"/>
          <w:spacing w:val="-6"/>
          <w:w w:val="98"/>
          <w:sz w:val="40"/>
          <w:szCs w:val="40"/>
          <w:u w:val="thick" w:color="000000"/>
        </w:rPr>
        <w:t>d</w:t>
      </w:r>
      <w:r>
        <w:rPr>
          <w:rFonts w:ascii="Georgia" w:eastAsia="Georgia" w:hAnsi="Georgia" w:cs="Georgia"/>
          <w:spacing w:val="1"/>
          <w:w w:val="98"/>
          <w:sz w:val="40"/>
          <w:szCs w:val="40"/>
          <w:u w:val="thick" w:color="000000"/>
        </w:rPr>
        <w:t>e</w:t>
      </w: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>l</w:t>
      </w:r>
      <w:r>
        <w:rPr>
          <w:rFonts w:ascii="Georgia" w:eastAsia="Georgia" w:hAnsi="Georgia" w:cs="Georgia"/>
          <w:spacing w:val="-1"/>
          <w:w w:val="98"/>
          <w:sz w:val="40"/>
          <w:szCs w:val="40"/>
          <w:u w:val="thick" w:color="000000"/>
        </w:rPr>
        <w:t>in</w:t>
      </w:r>
      <w:r>
        <w:rPr>
          <w:rFonts w:ascii="Georgia" w:eastAsia="Georgia" w:hAnsi="Georgia" w:cs="Georgia"/>
          <w:spacing w:val="1"/>
          <w:w w:val="98"/>
          <w:sz w:val="40"/>
          <w:szCs w:val="40"/>
          <w:u w:val="thick" w:color="000000"/>
        </w:rPr>
        <w:t>e</w:t>
      </w:r>
      <w:r>
        <w:rPr>
          <w:rFonts w:ascii="Georgia" w:eastAsia="Georgia" w:hAnsi="Georgia" w:cs="Georgia"/>
          <w:w w:val="98"/>
          <w:sz w:val="40"/>
          <w:szCs w:val="40"/>
          <w:u w:val="thick" w:color="000000"/>
        </w:rPr>
        <w:t xml:space="preserve">s </w:t>
      </w:r>
      <w:r>
        <w:rPr>
          <w:rFonts w:ascii="Georgia" w:eastAsia="Georgia" w:hAnsi="Georgia" w:cs="Georgia"/>
          <w:sz w:val="40"/>
          <w:szCs w:val="40"/>
          <w:u w:val="thick" w:color="000000"/>
        </w:rPr>
        <w:tab/>
      </w:r>
    </w:p>
    <w:p w14:paraId="4F5E6562" w14:textId="77777777" w:rsidR="00307255" w:rsidRDefault="002175F4">
      <w:pPr>
        <w:spacing w:after="0" w:line="381" w:lineRule="exact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A Youth</w:t>
      </w:r>
    </w:p>
    <w:p w14:paraId="73644288" w14:textId="77777777" w:rsidR="00307255" w:rsidRDefault="00307255">
      <w:pPr>
        <w:spacing w:before="9" w:after="0" w:line="220" w:lineRule="exact"/>
      </w:pPr>
    </w:p>
    <w:p w14:paraId="51C09B21" w14:textId="0A1372ED" w:rsidR="00FA3594" w:rsidRPr="00EF7AD4" w:rsidRDefault="00FA3594" w:rsidP="00FA359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ff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ec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iv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ab/>
      </w:r>
      <w:r w:rsidR="003708D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April 19, 2023</w:t>
      </w:r>
    </w:p>
    <w:p w14:paraId="40253D73" w14:textId="77777777" w:rsidR="00307255" w:rsidRPr="00EF7AD4" w:rsidRDefault="00307255">
      <w:pPr>
        <w:spacing w:before="4" w:after="0" w:line="100" w:lineRule="exact"/>
        <w:rPr>
          <w:sz w:val="10"/>
          <w:szCs w:val="10"/>
        </w:rPr>
      </w:pPr>
    </w:p>
    <w:p w14:paraId="6FB32B95" w14:textId="77777777" w:rsidR="00307255" w:rsidRPr="00EF7AD4" w:rsidRDefault="00307255">
      <w:pPr>
        <w:spacing w:after="0" w:line="200" w:lineRule="exact"/>
        <w:rPr>
          <w:sz w:val="20"/>
          <w:szCs w:val="20"/>
        </w:rPr>
      </w:pPr>
    </w:p>
    <w:p w14:paraId="479BE5EB" w14:textId="77777777" w:rsidR="00307255" w:rsidRPr="00EF7AD4" w:rsidRDefault="00307255">
      <w:pPr>
        <w:spacing w:after="0" w:line="200" w:lineRule="exact"/>
        <w:rPr>
          <w:sz w:val="20"/>
          <w:szCs w:val="20"/>
        </w:rPr>
      </w:pPr>
    </w:p>
    <w:p w14:paraId="42D04CB3" w14:textId="77777777" w:rsidR="00307255" w:rsidRPr="00EF7AD4" w:rsidRDefault="00307255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tblpX="2232" w:tblpY="1"/>
        <w:tblOverlap w:val="never"/>
        <w:tblW w:w="0" w:type="auto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014"/>
      </w:tblGrid>
      <w:tr w:rsidR="00307255" w:rsidRPr="00EF7AD4" w14:paraId="77697FE5" w14:textId="77777777" w:rsidTr="00905D05">
        <w:trPr>
          <w:trHeight w:hRule="exact" w:val="569"/>
        </w:trPr>
        <w:tc>
          <w:tcPr>
            <w:tcW w:w="2970" w:type="dxa"/>
            <w:tcBorders>
              <w:left w:val="single" w:sz="4" w:space="0" w:color="000000"/>
            </w:tcBorders>
          </w:tcPr>
          <w:p w14:paraId="4C1B512F" w14:textId="77777777" w:rsidR="00307255" w:rsidRPr="00EF7AD4" w:rsidRDefault="002175F4" w:rsidP="00905D05">
            <w:pPr>
              <w:spacing w:after="0" w:line="265" w:lineRule="exact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– N</w:t>
            </w:r>
            <w:r w:rsidRPr="00EF7AD4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>u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b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F7AD4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</w:p>
          <w:p w14:paraId="4F064FF7" w14:textId="77777777" w:rsidR="00307255" w:rsidRPr="00EF7AD4" w:rsidRDefault="002175F4" w:rsidP="00905D05">
            <w:pPr>
              <w:spacing w:before="5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 w:rsidRPr="00EF7AD4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ily</w:t>
            </w:r>
          </w:p>
        </w:tc>
        <w:tc>
          <w:tcPr>
            <w:tcW w:w="2014" w:type="dxa"/>
          </w:tcPr>
          <w:p w14:paraId="4036930B" w14:textId="77777777" w:rsidR="00307255" w:rsidRPr="00EF7AD4" w:rsidRDefault="002175F4" w:rsidP="00905D05">
            <w:pPr>
              <w:spacing w:after="0" w:line="265" w:lineRule="exact"/>
              <w:ind w:left="417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nnu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z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ed</w:t>
            </w:r>
          </w:p>
          <w:p w14:paraId="08B3DE72" w14:textId="77777777" w:rsidR="00307255" w:rsidRPr="00EF7AD4" w:rsidRDefault="002175F4" w:rsidP="00905D05">
            <w:pPr>
              <w:spacing w:before="5" w:after="0" w:line="240" w:lineRule="auto"/>
              <w:ind w:left="623" w:right="5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 w:rsidRPr="00EF7AD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 w:rsidRPr="00EF7AD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307255" w:rsidRPr="00EF7AD4" w14:paraId="5058B20C" w14:textId="77777777" w:rsidTr="00CE72FE">
        <w:trPr>
          <w:trHeight w:hRule="exact" w:val="629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6706D725" w14:textId="77777777" w:rsidR="00307255" w:rsidRPr="00EF7AD4" w:rsidRDefault="002175F4" w:rsidP="00905D05">
            <w:pPr>
              <w:spacing w:after="0" w:line="240" w:lineRule="auto"/>
              <w:ind w:left="1279" w:right="1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One</w:t>
            </w:r>
          </w:p>
        </w:tc>
        <w:tc>
          <w:tcPr>
            <w:tcW w:w="2014" w:type="dxa"/>
            <w:vAlign w:val="center"/>
          </w:tcPr>
          <w:p w14:paraId="066AF57F" w14:textId="272CAC24" w:rsidR="00307255" w:rsidRPr="00897FFA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14,580</w:t>
            </w:r>
          </w:p>
        </w:tc>
      </w:tr>
      <w:tr w:rsidR="00307255" w:rsidRPr="00EF7AD4" w14:paraId="196BE46B" w14:textId="77777777" w:rsidTr="00CE72FE">
        <w:trPr>
          <w:trHeight w:hRule="exact" w:val="631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7C1B3A8E" w14:textId="77777777" w:rsidR="00307255" w:rsidRPr="00EF7AD4" w:rsidRDefault="002175F4" w:rsidP="00905D05">
            <w:pPr>
              <w:spacing w:after="0" w:line="240" w:lineRule="auto"/>
              <w:ind w:left="1259" w:right="1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w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014" w:type="dxa"/>
            <w:vAlign w:val="center"/>
          </w:tcPr>
          <w:p w14:paraId="6032D6EB" w14:textId="77D4A3D6" w:rsidR="00307255" w:rsidRPr="00897FFA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19,720</w:t>
            </w:r>
          </w:p>
        </w:tc>
      </w:tr>
      <w:tr w:rsidR="00307255" w:rsidRPr="00EF7AD4" w14:paraId="28194864" w14:textId="77777777" w:rsidTr="00CE72FE">
        <w:trPr>
          <w:trHeight w:hRule="exact" w:val="720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72962B54" w14:textId="77777777" w:rsidR="00307255" w:rsidRPr="00EF7AD4" w:rsidRDefault="002175F4" w:rsidP="00905D05">
            <w:pPr>
              <w:spacing w:after="0" w:line="240" w:lineRule="auto"/>
              <w:ind w:left="1199" w:right="1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14" w:type="dxa"/>
            <w:vAlign w:val="center"/>
          </w:tcPr>
          <w:p w14:paraId="27454949" w14:textId="59786836" w:rsidR="00307255" w:rsidRPr="004C0BA1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24,860</w:t>
            </w:r>
          </w:p>
        </w:tc>
      </w:tr>
      <w:tr w:rsidR="00307255" w:rsidRPr="00EF7AD4" w14:paraId="12768ED4" w14:textId="77777777" w:rsidTr="00CE72FE">
        <w:trPr>
          <w:trHeight w:hRule="exact" w:val="629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735A5046" w14:textId="77777777" w:rsidR="00307255" w:rsidRPr="00EF7AD4" w:rsidRDefault="002175F4" w:rsidP="00905D05">
            <w:pPr>
              <w:spacing w:after="0" w:line="240" w:lineRule="auto"/>
              <w:ind w:left="1252" w:right="1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</w:p>
        </w:tc>
        <w:tc>
          <w:tcPr>
            <w:tcW w:w="2014" w:type="dxa"/>
            <w:vAlign w:val="center"/>
          </w:tcPr>
          <w:p w14:paraId="5CFDDF90" w14:textId="7B42BB7A" w:rsidR="00307255" w:rsidRPr="004C0BA1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30,000</w:t>
            </w:r>
          </w:p>
        </w:tc>
      </w:tr>
      <w:tr w:rsidR="00307255" w:rsidRPr="00EF7AD4" w14:paraId="3DCCD923" w14:textId="77777777" w:rsidTr="00CE72FE">
        <w:trPr>
          <w:trHeight w:hRule="exact" w:val="720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0A61FC33" w14:textId="77777777" w:rsidR="00307255" w:rsidRPr="00EF7AD4" w:rsidRDefault="002175F4" w:rsidP="00905D05">
            <w:pPr>
              <w:spacing w:after="0" w:line="240" w:lineRule="auto"/>
              <w:ind w:left="1267" w:right="1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2014" w:type="dxa"/>
            <w:vAlign w:val="center"/>
          </w:tcPr>
          <w:p w14:paraId="7BBA86A8" w14:textId="28DBB5DD" w:rsidR="00307255" w:rsidRPr="004C0BA1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35,140</w:t>
            </w:r>
          </w:p>
        </w:tc>
      </w:tr>
      <w:tr w:rsidR="00307255" w:rsidRPr="00EF7AD4" w14:paraId="3BC95552" w14:textId="77777777" w:rsidTr="00CE72FE">
        <w:trPr>
          <w:trHeight w:hRule="exact" w:val="720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479B45EA" w14:textId="77777777" w:rsidR="00307255" w:rsidRPr="00EF7AD4" w:rsidRDefault="002175F4" w:rsidP="00905D05">
            <w:pPr>
              <w:spacing w:after="0" w:line="240" w:lineRule="auto"/>
              <w:ind w:left="1319" w:right="1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14" w:type="dxa"/>
            <w:vAlign w:val="center"/>
          </w:tcPr>
          <w:p w14:paraId="7002F04B" w14:textId="0FDC983C" w:rsidR="00307255" w:rsidRPr="004C0BA1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C0B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$</w:t>
            </w:r>
            <w:r w:rsidR="003708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40,280</w:t>
            </w:r>
          </w:p>
        </w:tc>
      </w:tr>
      <w:tr w:rsidR="00307255" w:rsidRPr="00EF7AD4" w14:paraId="30616BF7" w14:textId="77777777" w:rsidTr="00CE72FE">
        <w:trPr>
          <w:trHeight w:hRule="exact" w:val="631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3008123F" w14:textId="77777777" w:rsidR="00307255" w:rsidRPr="00EF7AD4" w:rsidRDefault="002175F4" w:rsidP="00905D05">
            <w:pPr>
              <w:spacing w:after="0" w:line="240" w:lineRule="auto"/>
              <w:ind w:left="1187" w:right="10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014" w:type="dxa"/>
            <w:vAlign w:val="center"/>
          </w:tcPr>
          <w:p w14:paraId="57AD59F8" w14:textId="5ED5D1F5" w:rsidR="00307255" w:rsidRPr="007E4E98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45,55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07255" w:rsidRPr="00EF7AD4" w14:paraId="1BB33081" w14:textId="77777777" w:rsidTr="00CE72FE">
        <w:trPr>
          <w:trHeight w:hRule="exact" w:val="720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2019E3C2" w14:textId="77777777" w:rsidR="00307255" w:rsidRPr="00EF7AD4" w:rsidRDefault="002175F4" w:rsidP="00905D05">
            <w:pPr>
              <w:spacing w:after="0" w:line="240" w:lineRule="auto"/>
              <w:ind w:left="1219" w:right="1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 w:rsidRPr="00EF7AD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g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014" w:type="dxa"/>
            <w:vAlign w:val="center"/>
          </w:tcPr>
          <w:p w14:paraId="5B8BC28B" w14:textId="1AE174EF" w:rsidR="00307255" w:rsidRPr="007E4E98" w:rsidRDefault="002175F4" w:rsidP="00905D05">
            <w:pPr>
              <w:spacing w:after="0" w:line="240" w:lineRule="auto"/>
              <w:ind w:left="60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51,32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7255" w:rsidRPr="00EF7AD4" w14:paraId="27D5F16D" w14:textId="77777777" w:rsidTr="00CE72FE">
        <w:trPr>
          <w:trHeight w:hRule="exact" w:val="1085"/>
        </w:trPr>
        <w:tc>
          <w:tcPr>
            <w:tcW w:w="2970" w:type="dxa"/>
            <w:tcBorders>
              <w:left w:val="single" w:sz="4" w:space="0" w:color="000000"/>
            </w:tcBorders>
            <w:vAlign w:val="center"/>
          </w:tcPr>
          <w:p w14:paraId="146BCC7C" w14:textId="77777777" w:rsidR="00307255" w:rsidRPr="00EF7AD4" w:rsidRDefault="002175F4" w:rsidP="00905D05">
            <w:pPr>
              <w:spacing w:after="0" w:line="240" w:lineRule="auto"/>
              <w:ind w:left="95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 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ddi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t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ion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f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l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mb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F7A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dd th</w:t>
            </w:r>
            <w:r w:rsidRPr="00EF7AD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</w:t>
            </w:r>
            <w:r w:rsidRPr="00EF7A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EF7A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m</w:t>
            </w:r>
            <w:r w:rsidRPr="00EF7AD4">
              <w:rPr>
                <w:rFonts w:ascii="Times New Roman" w:eastAsia="Times New Roman" w:hAnsi="Times New Roman" w:cs="Times New Roman"/>
                <w:sz w:val="24"/>
                <w:szCs w:val="24"/>
              </w:rPr>
              <w:t>ount</w:t>
            </w:r>
          </w:p>
        </w:tc>
        <w:tc>
          <w:tcPr>
            <w:tcW w:w="2014" w:type="dxa"/>
            <w:vAlign w:val="center"/>
          </w:tcPr>
          <w:p w14:paraId="6B0E8A21" w14:textId="48742998" w:rsidR="00307255" w:rsidRPr="007E4E98" w:rsidRDefault="002175F4" w:rsidP="00905D05">
            <w:pPr>
              <w:spacing w:after="0" w:line="240" w:lineRule="auto"/>
              <w:ind w:left="67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$5,</w:t>
            </w:r>
            <w:r w:rsidR="004C0BA1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  <w:r w:rsidR="00546EE4" w:rsidRPr="007E4E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01A0411" w14:textId="77777777" w:rsidR="00307255" w:rsidRDefault="00307255" w:rsidP="004C0BA1">
      <w:pPr>
        <w:pStyle w:val="Header"/>
        <w:tabs>
          <w:tab w:val="clear" w:pos="4680"/>
          <w:tab w:val="clear" w:pos="9360"/>
        </w:tabs>
        <w:spacing w:line="276" w:lineRule="auto"/>
      </w:pPr>
    </w:p>
    <w:p w14:paraId="0AE06305" w14:textId="77777777" w:rsidR="00812780" w:rsidRPr="00812780" w:rsidRDefault="00812780" w:rsidP="00812780"/>
    <w:p w14:paraId="00FAD246" w14:textId="77777777" w:rsidR="00812780" w:rsidRPr="00812780" w:rsidRDefault="00812780" w:rsidP="00812780"/>
    <w:p w14:paraId="01002720" w14:textId="77777777" w:rsidR="00812780" w:rsidRPr="00812780" w:rsidRDefault="00812780" w:rsidP="00812780"/>
    <w:p w14:paraId="09339D6B" w14:textId="77777777" w:rsidR="00812780" w:rsidRPr="00812780" w:rsidRDefault="00812780" w:rsidP="00812780"/>
    <w:p w14:paraId="3043749C" w14:textId="77777777" w:rsidR="00812780" w:rsidRPr="00812780" w:rsidRDefault="00812780" w:rsidP="00812780"/>
    <w:p w14:paraId="11AE453C" w14:textId="77777777" w:rsidR="00812780" w:rsidRPr="00812780" w:rsidRDefault="00812780" w:rsidP="00812780"/>
    <w:p w14:paraId="32F4E738" w14:textId="77777777" w:rsidR="00812780" w:rsidRPr="00812780" w:rsidRDefault="00812780" w:rsidP="00812780"/>
    <w:p w14:paraId="41EDCC18" w14:textId="77777777" w:rsidR="00812780" w:rsidRPr="00812780" w:rsidRDefault="00812780" w:rsidP="00812780"/>
    <w:p w14:paraId="65F77109" w14:textId="77777777" w:rsidR="00812780" w:rsidRPr="00812780" w:rsidRDefault="00812780" w:rsidP="00812780"/>
    <w:p w14:paraId="1BE15169" w14:textId="77777777" w:rsidR="00812780" w:rsidRPr="00812780" w:rsidRDefault="00812780" w:rsidP="00812780"/>
    <w:p w14:paraId="59328B3A" w14:textId="77777777" w:rsidR="00812780" w:rsidRPr="00812780" w:rsidRDefault="00812780" w:rsidP="00812780"/>
    <w:p w14:paraId="31D5CC71" w14:textId="77777777" w:rsidR="00812780" w:rsidRPr="00812780" w:rsidRDefault="00812780" w:rsidP="00812780"/>
    <w:p w14:paraId="08B79AB8" w14:textId="77777777" w:rsidR="00812780" w:rsidRPr="00812780" w:rsidRDefault="00812780" w:rsidP="00812780"/>
    <w:p w14:paraId="3FA7A010" w14:textId="77777777" w:rsidR="00812780" w:rsidRPr="00812780" w:rsidRDefault="00812780" w:rsidP="00812780"/>
    <w:p w14:paraId="4E0E639E" w14:textId="77777777" w:rsidR="00812780" w:rsidRPr="00812780" w:rsidRDefault="00812780" w:rsidP="00812780"/>
    <w:p w14:paraId="27FE84E3" w14:textId="77777777" w:rsidR="00812780" w:rsidRDefault="00812780" w:rsidP="00812780"/>
    <w:p w14:paraId="37886C99" w14:textId="2CD55407" w:rsidR="00812780" w:rsidRDefault="00812780" w:rsidP="00812780">
      <w:pPr>
        <w:tabs>
          <w:tab w:val="left" w:pos="1573"/>
        </w:tabs>
      </w:pPr>
      <w:r>
        <w:tab/>
      </w:r>
    </w:p>
    <w:p w14:paraId="559BA98E" w14:textId="07BB05AC" w:rsidR="00812780" w:rsidRPr="00812780" w:rsidRDefault="00812780" w:rsidP="00812780">
      <w:pPr>
        <w:tabs>
          <w:tab w:val="left" w:pos="1573"/>
        </w:tabs>
        <w:sectPr w:rsidR="00812780" w:rsidRPr="00812780">
          <w:pgSz w:w="12240" w:h="15840"/>
          <w:pgMar w:top="2500" w:right="1300" w:bottom="1320" w:left="1340" w:header="1428" w:footer="1123" w:gutter="0"/>
          <w:cols w:space="720"/>
        </w:sectPr>
      </w:pPr>
      <w:r>
        <w:tab/>
      </w:r>
    </w:p>
    <w:p w14:paraId="66AE4950" w14:textId="3DCD63D1" w:rsidR="00413E46" w:rsidRDefault="00705F9F">
      <w:pPr>
        <w:spacing w:before="52"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2C90922D" wp14:editId="4619674F">
                <wp:simplePos x="0" y="0"/>
                <wp:positionH relativeFrom="page">
                  <wp:posOffset>896620</wp:posOffset>
                </wp:positionH>
                <wp:positionV relativeFrom="paragraph">
                  <wp:posOffset>36830</wp:posOffset>
                </wp:positionV>
                <wp:extent cx="5981065" cy="1270"/>
                <wp:effectExtent l="10795" t="11430" r="8890" b="6350"/>
                <wp:wrapNone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58"/>
                          <a:chExt cx="9419" cy="2"/>
                        </a:xfrm>
                      </wpg:grpSpPr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1412" y="58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53EA7" id="Group 4" o:spid="_x0000_s1026" style="position:absolute;margin-left:70.6pt;margin-top:2.9pt;width:470.95pt;height:.1pt;z-index:-251658237;mso-position-horizontal-relative:page" coordorigin="1412,58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">
                <v:shape id="Freeform 5" o:spid="_x0000_s1027" style="position:absolute;left:1412;top:58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2175F4">
        <w:rPr>
          <w:rFonts w:ascii="Times New Roman" w:eastAsia="Times New Roman" w:hAnsi="Times New Roman" w:cs="Times New Roman"/>
          <w:sz w:val="36"/>
          <w:szCs w:val="36"/>
        </w:rPr>
        <w:t>Ch</w:t>
      </w:r>
      <w:r w:rsidR="002175F4">
        <w:rPr>
          <w:rFonts w:ascii="Times New Roman" w:eastAsia="Times New Roman" w:hAnsi="Times New Roman" w:cs="Times New Roman"/>
          <w:spacing w:val="1"/>
          <w:sz w:val="36"/>
          <w:szCs w:val="36"/>
        </w:rPr>
        <w:t>il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d</w:t>
      </w:r>
      <w:r w:rsidR="002175F4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C</w:t>
      </w:r>
      <w:r w:rsidR="002175F4"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 w:rsidR="002175F4">
        <w:rPr>
          <w:rFonts w:ascii="Times New Roman" w:eastAsia="Times New Roman" w:hAnsi="Times New Roman" w:cs="Times New Roman"/>
          <w:spacing w:val="-2"/>
          <w:sz w:val="36"/>
          <w:szCs w:val="36"/>
        </w:rPr>
        <w:t>r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e</w:t>
      </w:r>
      <w:r w:rsidR="002175F4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&amp;</w:t>
      </w:r>
      <w:r w:rsidR="002175F4"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</w:t>
      </w:r>
      <w:r w:rsidR="002175F4">
        <w:rPr>
          <w:rFonts w:ascii="Times New Roman" w:eastAsia="Times New Roman" w:hAnsi="Times New Roman" w:cs="Times New Roman"/>
          <w:spacing w:val="-1"/>
          <w:sz w:val="36"/>
          <w:szCs w:val="36"/>
        </w:rPr>
        <w:t>D</w:t>
      </w:r>
      <w:r w:rsidR="002175F4">
        <w:rPr>
          <w:rFonts w:ascii="Times New Roman" w:eastAsia="Times New Roman" w:hAnsi="Times New Roman" w:cs="Times New Roman"/>
          <w:spacing w:val="-9"/>
          <w:sz w:val="36"/>
          <w:szCs w:val="36"/>
        </w:rPr>
        <w:t>e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v</w:t>
      </w:r>
      <w:r w:rsidR="002175F4">
        <w:rPr>
          <w:rFonts w:ascii="Times New Roman" w:eastAsia="Times New Roman" w:hAnsi="Times New Roman" w:cs="Times New Roman"/>
          <w:spacing w:val="1"/>
          <w:sz w:val="36"/>
          <w:szCs w:val="36"/>
        </w:rPr>
        <w:t>el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op</w:t>
      </w:r>
      <w:r w:rsidR="002175F4">
        <w:rPr>
          <w:rFonts w:ascii="Times New Roman" w:eastAsia="Times New Roman" w:hAnsi="Times New Roman" w:cs="Times New Roman"/>
          <w:spacing w:val="-9"/>
          <w:sz w:val="36"/>
          <w:szCs w:val="36"/>
        </w:rPr>
        <w:t>m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ent</w:t>
      </w:r>
      <w:r w:rsidR="002175F4">
        <w:rPr>
          <w:rFonts w:ascii="Times New Roman" w:eastAsia="Times New Roman" w:hAnsi="Times New Roman" w:cs="Times New Roman"/>
          <w:spacing w:val="10"/>
          <w:sz w:val="36"/>
          <w:szCs w:val="36"/>
        </w:rPr>
        <w:t xml:space="preserve"> </w:t>
      </w:r>
      <w:r w:rsidR="002175F4">
        <w:rPr>
          <w:rFonts w:ascii="Times New Roman" w:eastAsia="Times New Roman" w:hAnsi="Times New Roman" w:cs="Times New Roman"/>
          <w:sz w:val="36"/>
          <w:szCs w:val="36"/>
        </w:rPr>
        <w:t>Fund</w:t>
      </w:r>
      <w:r w:rsidR="00413E46">
        <w:rPr>
          <w:rFonts w:ascii="Times New Roman" w:eastAsia="Times New Roman" w:hAnsi="Times New Roman" w:cs="Times New Roman"/>
          <w:sz w:val="36"/>
          <w:szCs w:val="36"/>
        </w:rPr>
        <w:t xml:space="preserve"> and Local Match</w:t>
      </w:r>
    </w:p>
    <w:p w14:paraId="4179F45D" w14:textId="77777777" w:rsidR="00307255" w:rsidRDefault="00307255">
      <w:pPr>
        <w:spacing w:before="9" w:after="0" w:line="220" w:lineRule="exact"/>
      </w:pPr>
    </w:p>
    <w:p w14:paraId="7EA076B0" w14:textId="3A460F74" w:rsidR="00307255" w:rsidRPr="005569D1" w:rsidRDefault="002175F4">
      <w:pPr>
        <w:spacing w:after="0" w:line="406" w:lineRule="exact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 w:rsidRPr="005569D1"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ff</w:t>
      </w:r>
      <w:r w:rsidRPr="005569D1"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ec</w:t>
      </w:r>
      <w:r w:rsidRPr="005569D1"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t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ive</w:t>
      </w:r>
      <w:r w:rsidRPr="005569D1">
        <w:rPr>
          <w:rFonts w:ascii="Times New Roman" w:eastAsia="Times New Roman" w:hAnsi="Times New Roman" w:cs="Times New Roman"/>
          <w:spacing w:val="5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from</w:t>
      </w:r>
      <w:r w:rsidRPr="005569D1">
        <w:rPr>
          <w:rFonts w:ascii="Times New Roman" w:eastAsia="Times New Roman" w:hAnsi="Times New Roman" w:cs="Times New Roman"/>
          <w:spacing w:val="-7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spacing w:val="-3"/>
          <w:position w:val="-1"/>
          <w:sz w:val="36"/>
          <w:szCs w:val="36"/>
        </w:rPr>
        <w:t>O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c</w:t>
      </w:r>
      <w:r w:rsidRPr="005569D1"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>t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ob</w:t>
      </w:r>
      <w:r w:rsidRPr="005569D1"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r</w:t>
      </w:r>
      <w:r w:rsidRPr="005569D1"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1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,</w:t>
      </w:r>
      <w:r w:rsidRPr="005569D1">
        <w:rPr>
          <w:rFonts w:ascii="Times New Roman" w:eastAsia="Times New Roman" w:hAnsi="Times New Roman" w:cs="Times New Roman"/>
          <w:spacing w:val="7"/>
          <w:position w:val="-1"/>
          <w:sz w:val="36"/>
          <w:szCs w:val="36"/>
        </w:rPr>
        <w:t xml:space="preserve"> </w:t>
      </w:r>
      <w:proofErr w:type="gramStart"/>
      <w:r w:rsidR="00F60D48"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20</w:t>
      </w:r>
      <w:r w:rsidR="00F60D48" w:rsidRPr="005569D1"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>2</w:t>
      </w:r>
      <w:r w:rsidR="00897FFA">
        <w:rPr>
          <w:rFonts w:ascii="Times New Roman" w:eastAsia="Times New Roman" w:hAnsi="Times New Roman" w:cs="Times New Roman"/>
          <w:spacing w:val="2"/>
          <w:position w:val="-1"/>
          <w:sz w:val="36"/>
          <w:szCs w:val="36"/>
        </w:rPr>
        <w:t>2</w:t>
      </w:r>
      <w:proofErr w:type="gramEnd"/>
      <w:r w:rsidR="00F60D48" w:rsidRPr="005569D1">
        <w:rPr>
          <w:rFonts w:ascii="Times New Roman" w:eastAsia="Times New Roman" w:hAnsi="Times New Roman" w:cs="Times New Roman"/>
          <w:spacing w:val="-8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t</w:t>
      </w:r>
      <w:r w:rsidRPr="005569D1">
        <w:rPr>
          <w:rFonts w:ascii="Times New Roman" w:eastAsia="Times New Roman" w:hAnsi="Times New Roman" w:cs="Times New Roman"/>
          <w:spacing w:val="-2"/>
          <w:position w:val="-1"/>
          <w:sz w:val="36"/>
          <w:szCs w:val="36"/>
        </w:rPr>
        <w:t>h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rough</w:t>
      </w:r>
      <w:r w:rsidRPr="005569D1">
        <w:rPr>
          <w:rFonts w:ascii="Times New Roman" w:eastAsia="Times New Roman" w:hAnsi="Times New Roman" w:cs="Times New Roman"/>
          <w:spacing w:val="9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spacing w:val="-1"/>
          <w:position w:val="-1"/>
          <w:sz w:val="36"/>
          <w:szCs w:val="36"/>
        </w:rPr>
        <w:t>S</w:t>
      </w:r>
      <w:r w:rsidRPr="005569D1">
        <w:rPr>
          <w:rFonts w:ascii="Times New Roman" w:eastAsia="Times New Roman" w:hAnsi="Times New Roman" w:cs="Times New Roman"/>
          <w:spacing w:val="1"/>
          <w:position w:val="-1"/>
          <w:sz w:val="36"/>
          <w:szCs w:val="36"/>
        </w:rPr>
        <w:t>ep</w:t>
      </w:r>
      <w:r w:rsidRPr="005569D1">
        <w:rPr>
          <w:rFonts w:ascii="Times New Roman" w:eastAsia="Times New Roman" w:hAnsi="Times New Roman" w:cs="Times New Roman"/>
          <w:spacing w:val="-4"/>
          <w:position w:val="-1"/>
          <w:sz w:val="36"/>
          <w:szCs w:val="36"/>
        </w:rPr>
        <w:t>t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ember</w:t>
      </w:r>
      <w:r w:rsidRPr="005569D1">
        <w:rPr>
          <w:rFonts w:ascii="Times New Roman" w:eastAsia="Times New Roman" w:hAnsi="Times New Roman" w:cs="Times New Roman"/>
          <w:spacing w:val="4"/>
          <w:position w:val="-1"/>
          <w:sz w:val="36"/>
          <w:szCs w:val="36"/>
        </w:rPr>
        <w:t xml:space="preserve"> 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3</w:t>
      </w:r>
      <w:r w:rsidRPr="005569D1">
        <w:rPr>
          <w:rFonts w:ascii="Times New Roman" w:eastAsia="Times New Roman" w:hAnsi="Times New Roman" w:cs="Times New Roman"/>
          <w:spacing w:val="-5"/>
          <w:position w:val="-1"/>
          <w:sz w:val="36"/>
          <w:szCs w:val="36"/>
        </w:rPr>
        <w:t>0</w:t>
      </w:r>
      <w:r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,</w:t>
      </w:r>
      <w:r w:rsidRPr="005569D1">
        <w:rPr>
          <w:rFonts w:ascii="Times New Roman" w:eastAsia="Times New Roman" w:hAnsi="Times New Roman" w:cs="Times New Roman"/>
          <w:spacing w:val="5"/>
          <w:position w:val="-1"/>
          <w:sz w:val="36"/>
          <w:szCs w:val="36"/>
        </w:rPr>
        <w:t xml:space="preserve"> </w:t>
      </w:r>
      <w:r w:rsidR="00F60D48"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20</w:t>
      </w:r>
      <w:r w:rsidR="007C388E" w:rsidRPr="005569D1">
        <w:rPr>
          <w:rFonts w:ascii="Times New Roman" w:eastAsia="Times New Roman" w:hAnsi="Times New Roman" w:cs="Times New Roman"/>
          <w:position w:val="-1"/>
          <w:sz w:val="36"/>
          <w:szCs w:val="36"/>
        </w:rPr>
        <w:t>2</w:t>
      </w:r>
      <w:r w:rsidR="00897FFA">
        <w:rPr>
          <w:rFonts w:ascii="Times New Roman" w:eastAsia="Times New Roman" w:hAnsi="Times New Roman" w:cs="Times New Roman"/>
          <w:position w:val="-1"/>
          <w:sz w:val="36"/>
          <w:szCs w:val="36"/>
        </w:rPr>
        <w:t>3</w:t>
      </w:r>
    </w:p>
    <w:p w14:paraId="6CF63525" w14:textId="77777777" w:rsidR="00307255" w:rsidRPr="0060188D" w:rsidRDefault="00307255">
      <w:pPr>
        <w:spacing w:before="11" w:after="0" w:line="280" w:lineRule="exact"/>
        <w:rPr>
          <w:sz w:val="28"/>
          <w:szCs w:val="28"/>
        </w:rPr>
      </w:pPr>
    </w:p>
    <w:p w14:paraId="1D6257E7" w14:textId="77777777" w:rsidR="00307255" w:rsidRDefault="00307255">
      <w:pPr>
        <w:spacing w:after="0"/>
      </w:pPr>
    </w:p>
    <w:tbl>
      <w:tblPr>
        <w:tblStyle w:val="TableGrid"/>
        <w:tblW w:w="0" w:type="auto"/>
        <w:tblInd w:w="1801" w:type="dxa"/>
        <w:tblLook w:val="04A0" w:firstRow="1" w:lastRow="0" w:firstColumn="1" w:lastColumn="0" w:noHBand="0" w:noVBand="1"/>
      </w:tblPr>
      <w:tblGrid>
        <w:gridCol w:w="2966"/>
        <w:gridCol w:w="2966"/>
      </w:tblGrid>
      <w:tr w:rsidR="00897FFA" w14:paraId="655E99C8" w14:textId="77777777" w:rsidTr="00CE4D0B">
        <w:trPr>
          <w:trHeight w:val="971"/>
        </w:trPr>
        <w:tc>
          <w:tcPr>
            <w:tcW w:w="2966" w:type="dxa"/>
          </w:tcPr>
          <w:p w14:paraId="42D3F425" w14:textId="77777777" w:rsid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a</w:t>
            </w:r>
            <w:r w:rsidRPr="005569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569D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</w:t>
            </w:r>
            <w:r w:rsidRPr="00556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z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4A0349" w14:textId="77777777" w:rsid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5569D1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u</w:t>
            </w:r>
            <w:r w:rsidRPr="005569D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m</w:t>
            </w:r>
            <w:r w:rsidRPr="005569D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b</w:t>
            </w:r>
            <w:r w:rsidRPr="00556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5569D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P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er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556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s in</w:t>
            </w:r>
            <w:r w:rsidRPr="005569D1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5569D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5569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a</w:t>
            </w:r>
            <w:r w:rsidRPr="005569D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m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ily</w:t>
            </w:r>
          </w:p>
        </w:tc>
        <w:tc>
          <w:tcPr>
            <w:tcW w:w="2966" w:type="dxa"/>
          </w:tcPr>
          <w:p w14:paraId="2A6CEB2D" w14:textId="77777777" w:rsidR="00897FFA" w:rsidRPr="00897FFA" w:rsidRDefault="00897FFA" w:rsidP="00CE4D0B">
            <w:pPr>
              <w:spacing w:line="265" w:lineRule="exact"/>
              <w:ind w:left="305" w:righ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Initial and S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us</w:t>
            </w:r>
            <w:r w:rsidRPr="00897F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897FF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ining</w:t>
            </w:r>
            <w:r w:rsidRPr="00897FF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897FF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i</w:t>
            </w:r>
            <w:r w:rsidRPr="00897FF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g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ib</w:t>
            </w:r>
            <w:r w:rsidRPr="00897F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897FF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 w:rsidRPr="00897FF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>t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 Monthly Income </w:t>
            </w:r>
          </w:p>
          <w:p w14:paraId="2F86E727" w14:textId="77777777" w:rsidR="00897FFA" w:rsidRPr="00897FFA" w:rsidRDefault="00897FFA" w:rsidP="00CE4D0B">
            <w:pPr>
              <w:spacing w:line="265" w:lineRule="exact"/>
              <w:ind w:left="305" w:right="206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85% </w:t>
            </w:r>
            <w:r w:rsidRPr="00897F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897FF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M</w:t>
            </w: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897FFA" w:rsidRPr="00E16492" w14:paraId="2E846412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793E8CF5" w14:textId="77777777" w:rsid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5569D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w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2966" w:type="dxa"/>
            <w:vAlign w:val="center"/>
          </w:tcPr>
          <w:p w14:paraId="6FB28425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$4,276</w:t>
            </w:r>
          </w:p>
        </w:tc>
      </w:tr>
      <w:tr w:rsidR="00897FFA" w:rsidRPr="00E16492" w14:paraId="640EC118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27FFDE48" w14:textId="77777777" w:rsid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Thr</w:t>
            </w:r>
            <w:r w:rsidRPr="005569D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ee</w:t>
            </w:r>
          </w:p>
        </w:tc>
        <w:tc>
          <w:tcPr>
            <w:tcW w:w="2966" w:type="dxa"/>
            <w:vAlign w:val="center"/>
          </w:tcPr>
          <w:p w14:paraId="1DFF3E89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$5,283</w:t>
            </w:r>
          </w:p>
        </w:tc>
      </w:tr>
      <w:tr w:rsidR="00897FFA" w:rsidRPr="00E16492" w14:paraId="05C4996E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25129FD2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</w:p>
        </w:tc>
        <w:tc>
          <w:tcPr>
            <w:tcW w:w="2966" w:type="dxa"/>
            <w:vAlign w:val="center"/>
          </w:tcPr>
          <w:p w14:paraId="5689F68E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$6,289</w:t>
            </w:r>
          </w:p>
        </w:tc>
      </w:tr>
      <w:tr w:rsidR="00897FFA" w:rsidRPr="00E16492" w14:paraId="11D89718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623EBD64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ive</w:t>
            </w:r>
          </w:p>
        </w:tc>
        <w:tc>
          <w:tcPr>
            <w:tcW w:w="2966" w:type="dxa"/>
            <w:vAlign w:val="center"/>
          </w:tcPr>
          <w:p w14:paraId="1BF49A85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$7,295</w:t>
            </w:r>
          </w:p>
        </w:tc>
      </w:tr>
      <w:tr w:rsidR="00897FFA" w:rsidRPr="00E16492" w14:paraId="484D7F7D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3D291EBA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966" w:type="dxa"/>
            <w:vAlign w:val="center"/>
          </w:tcPr>
          <w:p w14:paraId="6D8CA973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$8,301</w:t>
            </w:r>
          </w:p>
        </w:tc>
      </w:tr>
      <w:tr w:rsidR="00897FFA" w:rsidRPr="00E16492" w14:paraId="16166DDE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6020A8AA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Seve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66" w:type="dxa"/>
            <w:vAlign w:val="center"/>
          </w:tcPr>
          <w:p w14:paraId="5FF35BD2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$8,490</w:t>
            </w:r>
          </w:p>
        </w:tc>
      </w:tr>
      <w:tr w:rsidR="00897FFA" w:rsidRPr="00E16492" w14:paraId="0B5F2BCB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7581AAAC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ht</w:t>
            </w:r>
          </w:p>
        </w:tc>
        <w:tc>
          <w:tcPr>
            <w:tcW w:w="2966" w:type="dxa"/>
            <w:vAlign w:val="center"/>
          </w:tcPr>
          <w:p w14:paraId="0A7D7E33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$8,679</w:t>
            </w:r>
          </w:p>
        </w:tc>
      </w:tr>
      <w:tr w:rsidR="00897FFA" w:rsidRPr="00E16492" w14:paraId="04263EEF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5D1FC63D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Nine</w:t>
            </w:r>
          </w:p>
        </w:tc>
        <w:tc>
          <w:tcPr>
            <w:tcW w:w="2966" w:type="dxa"/>
            <w:vAlign w:val="center"/>
          </w:tcPr>
          <w:p w14:paraId="2704F48B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$8,867</w:t>
            </w:r>
          </w:p>
        </w:tc>
      </w:tr>
      <w:tr w:rsidR="00897FFA" w:rsidRPr="00E16492" w14:paraId="69ECE2C3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4A490069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n*</w:t>
            </w:r>
          </w:p>
        </w:tc>
        <w:tc>
          <w:tcPr>
            <w:tcW w:w="2966" w:type="dxa"/>
            <w:vAlign w:val="center"/>
          </w:tcPr>
          <w:p w14:paraId="6DA18EB7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$9,056</w:t>
            </w:r>
          </w:p>
        </w:tc>
      </w:tr>
      <w:tr w:rsidR="00897FFA" w:rsidRPr="00E16492" w14:paraId="6D6CF487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3FC43C6A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El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ven*</w:t>
            </w:r>
          </w:p>
        </w:tc>
        <w:tc>
          <w:tcPr>
            <w:tcW w:w="2966" w:type="dxa"/>
            <w:vAlign w:val="center"/>
          </w:tcPr>
          <w:p w14:paraId="664E85B9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$9,245</w:t>
            </w:r>
          </w:p>
        </w:tc>
      </w:tr>
      <w:tr w:rsidR="00897FFA" w:rsidRPr="00E16492" w14:paraId="66F5BC2F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07EDD595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Tw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lve*</w:t>
            </w:r>
          </w:p>
        </w:tc>
        <w:tc>
          <w:tcPr>
            <w:tcW w:w="2966" w:type="dxa"/>
            <w:vAlign w:val="center"/>
          </w:tcPr>
          <w:p w14:paraId="4A277664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$9,433</w:t>
            </w:r>
          </w:p>
        </w:tc>
      </w:tr>
      <w:tr w:rsidR="00897FFA" w:rsidRPr="00E16492" w14:paraId="3211DE23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7C413974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Thirte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n*</w:t>
            </w:r>
          </w:p>
        </w:tc>
        <w:tc>
          <w:tcPr>
            <w:tcW w:w="2966" w:type="dxa"/>
            <w:vAlign w:val="center"/>
          </w:tcPr>
          <w:p w14:paraId="6D4603EF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$9,622</w:t>
            </w:r>
          </w:p>
        </w:tc>
      </w:tr>
      <w:tr w:rsidR="00897FFA" w:rsidRPr="00E16492" w14:paraId="1A7E4B04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7283B75C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ou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n*</w:t>
            </w:r>
          </w:p>
        </w:tc>
        <w:tc>
          <w:tcPr>
            <w:tcW w:w="2966" w:type="dxa"/>
            <w:vAlign w:val="center"/>
          </w:tcPr>
          <w:p w14:paraId="421E2BAC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$9,811</w:t>
            </w:r>
          </w:p>
        </w:tc>
      </w:tr>
      <w:tr w:rsidR="00897FFA" w:rsidRPr="00E16492" w14:paraId="14072FEE" w14:textId="77777777" w:rsidTr="00CE4D0B">
        <w:trPr>
          <w:trHeight w:val="432"/>
        </w:trPr>
        <w:tc>
          <w:tcPr>
            <w:tcW w:w="2966" w:type="dxa"/>
            <w:vAlign w:val="center"/>
          </w:tcPr>
          <w:p w14:paraId="7A1090A5" w14:textId="77777777" w:rsidR="00897FFA" w:rsidRPr="00E16492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ift</w:t>
            </w:r>
            <w:r w:rsidRPr="00E1649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5569D1">
              <w:rPr>
                <w:rFonts w:ascii="Times New Roman" w:eastAsia="Times New Roman" w:hAnsi="Times New Roman" w:cs="Times New Roman"/>
                <w:sz w:val="24"/>
                <w:szCs w:val="24"/>
              </w:rPr>
              <w:t>en*</w:t>
            </w:r>
          </w:p>
        </w:tc>
        <w:tc>
          <w:tcPr>
            <w:tcW w:w="2966" w:type="dxa"/>
            <w:vAlign w:val="center"/>
          </w:tcPr>
          <w:p w14:paraId="688A12FC" w14:textId="77777777" w:rsidR="00897FFA" w:rsidRPr="00897FFA" w:rsidRDefault="00897FFA" w:rsidP="00CE4D0B">
            <w:pPr>
              <w:spacing w:line="265" w:lineRule="exact"/>
              <w:ind w:left="261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FFA">
              <w:rPr>
                <w:rFonts w:ascii="Times New Roman" w:eastAsia="Times New Roman" w:hAnsi="Times New Roman" w:cs="Times New Roman"/>
                <w:sz w:val="24"/>
                <w:szCs w:val="24"/>
              </w:rPr>
              <w:t>$9,999</w:t>
            </w:r>
          </w:p>
        </w:tc>
      </w:tr>
    </w:tbl>
    <w:p w14:paraId="71FDD9B4" w14:textId="0E924B60" w:rsidR="00897FFA" w:rsidRDefault="00897FFA">
      <w:pPr>
        <w:spacing w:after="0"/>
        <w:sectPr w:rsidR="00897FFA">
          <w:headerReference w:type="default" r:id="rId18"/>
          <w:pgSz w:w="12240" w:h="15840"/>
          <w:pgMar w:top="3500" w:right="1580" w:bottom="1520" w:left="1340" w:header="1428" w:footer="1123" w:gutter="0"/>
          <w:cols w:space="720"/>
        </w:sectPr>
      </w:pPr>
    </w:p>
    <w:p w14:paraId="670731C7" w14:textId="77777777" w:rsidR="00307255" w:rsidRDefault="00307255">
      <w:pPr>
        <w:spacing w:before="14" w:after="0" w:line="220" w:lineRule="exact"/>
      </w:pPr>
    </w:p>
    <w:p w14:paraId="1A0D8DBD" w14:textId="77777777" w:rsidR="00307255" w:rsidRDefault="002175F4">
      <w:pPr>
        <w:spacing w:before="13"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Guid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for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10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9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14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z w:val="36"/>
          <w:szCs w:val="36"/>
        </w:rPr>
        <w:t>ing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>come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Guid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eli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s for</w:t>
      </w:r>
      <w:r>
        <w:rPr>
          <w:rFonts w:ascii="Times New Roman" w:eastAsia="Times New Roman" w:hAnsi="Times New Roman" w:cs="Times New Roman"/>
          <w:spacing w:val="7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pacing w:val="-9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z w:val="36"/>
          <w:szCs w:val="36"/>
        </w:rPr>
        <w:t>e</w:t>
      </w:r>
    </w:p>
    <w:p w14:paraId="15035B76" w14:textId="77777777" w:rsidR="00307255" w:rsidRDefault="002175F4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Fin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cia</w:t>
      </w:r>
      <w:r>
        <w:rPr>
          <w:rFonts w:ascii="Times New Roman" w:eastAsia="Times New Roman" w:hAnsi="Times New Roman" w:cs="Times New Roman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Aid</w:t>
      </w:r>
    </w:p>
    <w:p w14:paraId="3CD88281" w14:textId="77777777" w:rsidR="00307255" w:rsidRDefault="00307255">
      <w:pPr>
        <w:spacing w:before="11" w:after="0" w:line="220" w:lineRule="exact"/>
      </w:pPr>
    </w:p>
    <w:p w14:paraId="59135106" w14:textId="77777777" w:rsidR="00307255" w:rsidRDefault="002175F4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183BEE" w14:textId="77777777" w:rsidR="00307255" w:rsidRDefault="00307255">
      <w:pPr>
        <w:spacing w:before="16" w:after="0" w:line="260" w:lineRule="exact"/>
        <w:rPr>
          <w:sz w:val="26"/>
          <w:szCs w:val="26"/>
        </w:rPr>
      </w:pPr>
    </w:p>
    <w:p w14:paraId="1DBFF0C1" w14:textId="3C062AF5" w:rsidR="00307255" w:rsidRPr="00CF1728" w:rsidRDefault="00BA0947" w:rsidP="005569D1">
      <w:pPr>
        <w:pStyle w:val="ListParagraph"/>
        <w:numPr>
          <w:ilvl w:val="0"/>
          <w:numId w:val="3"/>
        </w:numPr>
        <w:spacing w:after="0" w:line="240" w:lineRule="auto"/>
        <w:ind w:left="900" w:right="539"/>
        <w:rPr>
          <w:rFonts w:ascii="Times New Roman" w:eastAsia="Times New Roman" w:hAnsi="Times New Roman" w:cs="Times New Roman"/>
          <w:sz w:val="24"/>
          <w:szCs w:val="24"/>
        </w:rPr>
      </w:pPr>
      <w:r w:rsidRPr="00CF1728">
        <w:rPr>
          <w:rFonts w:ascii="Times New Roman" w:eastAsia="Times New Roman" w:hAnsi="Times New Roman" w:cs="Times New Roman"/>
          <w:sz w:val="24"/>
          <w:szCs w:val="24"/>
        </w:rPr>
        <w:t xml:space="preserve">Effective February </w:t>
      </w:r>
      <w:r w:rsidR="0069127B" w:rsidRPr="00CF172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F17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47BDB" w:rsidRPr="00CF1728">
        <w:rPr>
          <w:rFonts w:ascii="Times New Roman" w:eastAsia="Times New Roman" w:hAnsi="Times New Roman" w:cs="Times New Roman"/>
          <w:sz w:val="24"/>
          <w:szCs w:val="24"/>
        </w:rPr>
        <w:t>2022, Workforce</w:t>
      </w:r>
      <w:r w:rsidR="008C7923" w:rsidRPr="00CF1728">
        <w:rPr>
          <w:rFonts w:ascii="Times New Roman" w:eastAsia="Times New Roman" w:hAnsi="Times New Roman" w:cs="Times New Roman"/>
          <w:sz w:val="24"/>
          <w:szCs w:val="24"/>
        </w:rPr>
        <w:t xml:space="preserve"> Solutions will use the</w:t>
      </w:r>
      <w:r w:rsidR="00EA28BA" w:rsidRPr="00CF1728">
        <w:rPr>
          <w:rFonts w:ascii="Times New Roman" w:eastAsia="Times New Roman" w:hAnsi="Times New Roman" w:cs="Times New Roman"/>
          <w:sz w:val="24"/>
          <w:szCs w:val="24"/>
        </w:rPr>
        <w:t xml:space="preserve"> 85%</w:t>
      </w:r>
      <w:r w:rsidR="0057789C" w:rsidRPr="00CF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B78" w:rsidRPr="00CF1728">
        <w:rPr>
          <w:rFonts w:ascii="Times New Roman" w:eastAsia="Times New Roman" w:hAnsi="Times New Roman" w:cs="Times New Roman"/>
          <w:spacing w:val="9"/>
          <w:sz w:val="24"/>
          <w:szCs w:val="24"/>
        </w:rPr>
        <w:t>State Median Income</w:t>
      </w:r>
      <w:r w:rsidR="00582B78" w:rsidRPr="00CF17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7789C" w:rsidRPr="00CF1728">
        <w:rPr>
          <w:rFonts w:ascii="Times New Roman" w:eastAsia="Times New Roman" w:hAnsi="Times New Roman" w:cs="Times New Roman"/>
          <w:sz w:val="24"/>
          <w:szCs w:val="24"/>
        </w:rPr>
        <w:t>SMI</w:t>
      </w:r>
      <w:r w:rsidR="00582B78" w:rsidRPr="00CF17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57789C" w:rsidRPr="00CF1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A1C" w:rsidRPr="00CF1728">
        <w:rPr>
          <w:rFonts w:ascii="Times New Roman" w:eastAsia="Times New Roman" w:hAnsi="Times New Roman" w:cs="Times New Roman"/>
          <w:sz w:val="24"/>
          <w:szCs w:val="24"/>
        </w:rPr>
        <w:t xml:space="preserve">for both </w:t>
      </w:r>
      <w:r w:rsidR="002175F4" w:rsidRPr="00CF1728">
        <w:rPr>
          <w:rFonts w:ascii="Times New Roman" w:eastAsia="Times New Roman" w:hAnsi="Times New Roman" w:cs="Times New Roman"/>
          <w:spacing w:val="-18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n</w:t>
      </w:r>
      <w:r w:rsidR="002175F4" w:rsidRPr="00CF1728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l</w:t>
      </w:r>
      <w:r w:rsidR="002175F4" w:rsidRPr="00CF172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Eli</w:t>
      </w:r>
      <w:r w:rsidR="002175F4" w:rsidRPr="00CF1728"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ib</w:t>
      </w:r>
      <w:r w:rsidR="002175F4" w:rsidRPr="00CF1728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y</w:t>
      </w:r>
      <w:r w:rsidR="002175F4" w:rsidRPr="00CF1728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2175F4" w:rsidRPr="00CF1728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175F4" w:rsidRPr="00CF17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75F4" w:rsidRPr="00CF1728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ning</w:t>
      </w:r>
      <w:r w:rsidR="002175F4" w:rsidRPr="00CF172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El</w:t>
      </w:r>
      <w:r w:rsidR="002175F4" w:rsidRPr="00CF1728"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-10"/>
          <w:sz w:val="24"/>
          <w:szCs w:val="24"/>
        </w:rPr>
        <w:t>g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ib</w:t>
      </w:r>
      <w:r w:rsidR="002175F4" w:rsidRPr="00CF1728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l</w:t>
      </w:r>
      <w:r w:rsidR="002175F4" w:rsidRPr="00CF1728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12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y</w:t>
      </w:r>
      <w:r w:rsidR="002175F4" w:rsidRPr="00CF1728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175F4" w:rsidRPr="00CF1728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o</w:t>
      </w:r>
      <w:r w:rsidR="002175F4" w:rsidRPr="00CF1728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175F4" w:rsidRPr="00CF172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p</w:t>
      </w:r>
      <w:r w:rsidR="002175F4" w:rsidRPr="00CF1728">
        <w:rPr>
          <w:rFonts w:ascii="Times New Roman" w:eastAsia="Times New Roman" w:hAnsi="Times New Roman" w:cs="Times New Roman"/>
          <w:spacing w:val="15"/>
          <w:sz w:val="24"/>
          <w:szCs w:val="24"/>
        </w:rPr>
        <w:t>l</w:t>
      </w:r>
      <w:r w:rsidR="002175F4" w:rsidRPr="00CF1728">
        <w:rPr>
          <w:rFonts w:ascii="Times New Roman" w:eastAsia="Times New Roman" w:hAnsi="Times New Roman" w:cs="Times New Roman"/>
          <w:spacing w:val="-24"/>
          <w:sz w:val="24"/>
          <w:szCs w:val="24"/>
        </w:rPr>
        <w:t>y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10"/>
          <w:sz w:val="24"/>
          <w:szCs w:val="24"/>
        </w:rPr>
        <w:t>n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g</w:t>
      </w:r>
      <w:r w:rsidR="002175F4" w:rsidRPr="00CF172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 w:rsidR="002175F4" w:rsidRPr="00CF1728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r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he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pacing w:val="-7"/>
          <w:sz w:val="24"/>
          <w:szCs w:val="24"/>
        </w:rPr>
        <w:t>g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75F4" w:rsidRPr="00CF17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2175F4" w:rsidRPr="00CF1728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2175F4" w:rsidRPr="00CF1728"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l</w:t>
      </w:r>
      <w:r w:rsidR="002175F4" w:rsidRPr="00CF172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2175F4" w:rsidRPr="00CF1728">
        <w:rPr>
          <w:rFonts w:ascii="Times New Roman" w:eastAsia="Times New Roman" w:hAnsi="Times New Roman" w:cs="Times New Roman"/>
          <w:spacing w:val="-13"/>
          <w:sz w:val="24"/>
          <w:szCs w:val="24"/>
        </w:rPr>
        <w:t>I</w:t>
      </w:r>
      <w:r w:rsidR="002175F4" w:rsidRPr="00CF1728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o</w:t>
      </w:r>
      <w:r w:rsidR="002175F4" w:rsidRPr="00CF1728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20EAA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Eligible/At Risk </w:t>
      </w:r>
      <w:r w:rsidR="005C617D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and Local Match </w:t>
      </w:r>
      <w:r w:rsidR="002175F4" w:rsidRPr="00CF1728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inan</w:t>
      </w:r>
      <w:r w:rsidR="002175F4" w:rsidRPr="00CF1728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2175F4" w:rsidRPr="00CF1728">
        <w:rPr>
          <w:rFonts w:ascii="Times New Roman" w:eastAsia="Times New Roman" w:hAnsi="Times New Roman" w:cs="Times New Roman"/>
          <w:sz w:val="24"/>
          <w:szCs w:val="24"/>
        </w:rPr>
        <w:t>ial aid.</w:t>
      </w:r>
    </w:p>
    <w:p w14:paraId="6783E70A" w14:textId="77777777" w:rsidR="00307255" w:rsidRPr="00CF1728" w:rsidRDefault="00307255">
      <w:pPr>
        <w:spacing w:before="19" w:after="0" w:line="260" w:lineRule="exact"/>
        <w:rPr>
          <w:sz w:val="26"/>
          <w:szCs w:val="26"/>
        </w:rPr>
      </w:pPr>
    </w:p>
    <w:p w14:paraId="4A435D0C" w14:textId="71D35222" w:rsidR="00307255" w:rsidRPr="00CF1728" w:rsidRDefault="00FF63D0" w:rsidP="005569D1">
      <w:pPr>
        <w:pStyle w:val="ListParagraph"/>
        <w:numPr>
          <w:ilvl w:val="0"/>
          <w:numId w:val="3"/>
        </w:numPr>
        <w:spacing w:after="0" w:line="240" w:lineRule="auto"/>
        <w:ind w:left="900" w:right="539"/>
        <w:rPr>
          <w:rFonts w:ascii="Times New Roman" w:eastAsia="Times New Roman" w:hAnsi="Times New Roman" w:cs="Times New Roman"/>
          <w:sz w:val="24"/>
          <w:szCs w:val="24"/>
        </w:rPr>
      </w:pPr>
      <w:r w:rsidRPr="00CF1728">
        <w:rPr>
          <w:rFonts w:ascii="Times New Roman" w:eastAsia="Times New Roman" w:hAnsi="Times New Roman" w:cs="Times New Roman"/>
          <w:sz w:val="24"/>
          <w:szCs w:val="24"/>
        </w:rPr>
        <w:t>C</w:t>
      </w:r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 xml:space="preserve">ustomers initially applying must meet the </w:t>
      </w:r>
      <w:r w:rsidR="00582B78" w:rsidRPr="00CF1728">
        <w:rPr>
          <w:rFonts w:ascii="Times New Roman" w:eastAsia="Times New Roman" w:hAnsi="Times New Roman" w:cs="Times New Roman"/>
          <w:sz w:val="24"/>
          <w:szCs w:val="24"/>
        </w:rPr>
        <w:t>85</w:t>
      </w:r>
      <w:r w:rsidR="00383DB1" w:rsidRPr="00CF172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16ECB" w:rsidRPr="00CF1728">
        <w:rPr>
          <w:rFonts w:ascii="Times New Roman" w:eastAsia="Times New Roman" w:hAnsi="Times New Roman" w:cs="Times New Roman"/>
          <w:sz w:val="24"/>
          <w:szCs w:val="24"/>
        </w:rPr>
        <w:t xml:space="preserve">SMI </w:t>
      </w:r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 xml:space="preserve">Initial Eligibility income requirement to receive financial assistance for </w:t>
      </w:r>
      <w:proofErr w:type="gramStart"/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>child care</w:t>
      </w:r>
      <w:proofErr w:type="gramEnd"/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 xml:space="preserve">.  At recertification, a customer’s income cannot exceed </w:t>
      </w:r>
      <w:r w:rsidR="004F12B1" w:rsidRPr="00CF1728">
        <w:rPr>
          <w:rFonts w:ascii="Times New Roman" w:eastAsia="Times New Roman" w:hAnsi="Times New Roman" w:cs="Times New Roman"/>
          <w:sz w:val="24"/>
          <w:szCs w:val="24"/>
        </w:rPr>
        <w:t xml:space="preserve">the 85% SMI </w:t>
      </w:r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 xml:space="preserve">sustaining income limits to continue receiving financial assistance for </w:t>
      </w:r>
      <w:proofErr w:type="gramStart"/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>child care</w:t>
      </w:r>
      <w:proofErr w:type="gramEnd"/>
      <w:r w:rsidR="0039095B" w:rsidRPr="00CF17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B002D" w:rsidRPr="00CF17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5557D37" w14:textId="3B1AA5BB" w:rsidR="00307255" w:rsidRPr="00CF1728" w:rsidRDefault="00307255" w:rsidP="005569D1">
      <w:pPr>
        <w:pStyle w:val="ListParagraph"/>
        <w:spacing w:after="0" w:line="240" w:lineRule="auto"/>
        <w:ind w:left="900" w:right="539"/>
        <w:rPr>
          <w:rFonts w:ascii="Times New Roman" w:eastAsia="Times New Roman" w:hAnsi="Times New Roman" w:cs="Times New Roman"/>
          <w:sz w:val="24"/>
          <w:szCs w:val="24"/>
        </w:rPr>
      </w:pPr>
    </w:p>
    <w:p w14:paraId="3038BD7E" w14:textId="0E1CD13F" w:rsidR="00220780" w:rsidRPr="00CF1728" w:rsidRDefault="002175F4" w:rsidP="005569D1">
      <w:pPr>
        <w:pStyle w:val="ListParagraph"/>
        <w:numPr>
          <w:ilvl w:val="0"/>
          <w:numId w:val="3"/>
        </w:numPr>
        <w:spacing w:after="0" w:line="240" w:lineRule="auto"/>
        <w:ind w:left="900" w:right="539"/>
        <w:rPr>
          <w:rFonts w:ascii="Times New Roman" w:eastAsia="Times New Roman" w:hAnsi="Times New Roman" w:cs="Times New Roman"/>
          <w:sz w:val="24"/>
          <w:szCs w:val="24"/>
        </w:rPr>
      </w:pPr>
      <w:r w:rsidRPr="00CF1728">
        <w:rPr>
          <w:rFonts w:ascii="Times New Roman" w:eastAsia="Times New Roman" w:hAnsi="Times New Roman" w:cs="Times New Roman"/>
          <w:sz w:val="24"/>
          <w:szCs w:val="24"/>
        </w:rPr>
        <w:t xml:space="preserve">Income eligibility limits are set in TWIST.  TWIST will store the </w:t>
      </w:r>
      <w:r w:rsidR="00D62F37" w:rsidRPr="00CF1728">
        <w:rPr>
          <w:rFonts w:ascii="Times New Roman" w:eastAsia="Times New Roman" w:hAnsi="Times New Roman" w:cs="Times New Roman"/>
          <w:sz w:val="24"/>
          <w:szCs w:val="24"/>
        </w:rPr>
        <w:t>85</w:t>
      </w:r>
      <w:r w:rsidR="007F3D84" w:rsidRPr="00CF172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D62F37" w:rsidRPr="00CF1728">
        <w:rPr>
          <w:rFonts w:ascii="Times New Roman" w:eastAsia="Times New Roman" w:hAnsi="Times New Roman" w:cs="Times New Roman"/>
          <w:sz w:val="24"/>
          <w:szCs w:val="24"/>
        </w:rPr>
        <w:t xml:space="preserve">SMI </w:t>
      </w:r>
      <w:r w:rsidR="007F3D84" w:rsidRPr="00CF1728">
        <w:rPr>
          <w:rFonts w:ascii="Times New Roman" w:eastAsia="Times New Roman" w:hAnsi="Times New Roman" w:cs="Times New Roman"/>
          <w:sz w:val="24"/>
          <w:szCs w:val="24"/>
        </w:rPr>
        <w:t>Initial Eligibility income requirement</w:t>
      </w:r>
      <w:r w:rsidR="00E54CF0" w:rsidRPr="00CF17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2732" w:rsidRPr="00CF1728">
        <w:rPr>
          <w:rFonts w:ascii="Times New Roman" w:eastAsia="Times New Roman" w:hAnsi="Times New Roman" w:cs="Times New Roman"/>
          <w:sz w:val="24"/>
          <w:szCs w:val="24"/>
        </w:rPr>
        <w:t>Customers will be determined eligi</w:t>
      </w:r>
      <w:r w:rsidR="00D85841" w:rsidRPr="00CF1728">
        <w:rPr>
          <w:rFonts w:ascii="Times New Roman" w:eastAsia="Times New Roman" w:hAnsi="Times New Roman" w:cs="Times New Roman"/>
          <w:sz w:val="24"/>
          <w:szCs w:val="24"/>
        </w:rPr>
        <w:t xml:space="preserve">ble initially with this income requirement. </w:t>
      </w:r>
    </w:p>
    <w:p w14:paraId="0A2EEE57" w14:textId="77777777" w:rsidR="00307255" w:rsidRPr="005569D1" w:rsidRDefault="00307255">
      <w:pPr>
        <w:spacing w:before="14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307255" w:rsidRPr="005569D1">
      <w:headerReference w:type="default" r:id="rId19"/>
      <w:pgSz w:w="12240" w:h="15840"/>
      <w:pgMar w:top="2500" w:right="1360" w:bottom="1520" w:left="1340" w:header="1428" w:footer="1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DF1F" w14:textId="77777777" w:rsidR="003A0053" w:rsidRDefault="003A0053">
      <w:pPr>
        <w:spacing w:after="0" w:line="240" w:lineRule="auto"/>
      </w:pPr>
      <w:r>
        <w:separator/>
      </w:r>
    </w:p>
  </w:endnote>
  <w:endnote w:type="continuationSeparator" w:id="0">
    <w:p w14:paraId="216E2E1B" w14:textId="77777777" w:rsidR="003A0053" w:rsidRDefault="003A0053">
      <w:pPr>
        <w:spacing w:after="0" w:line="240" w:lineRule="auto"/>
      </w:pPr>
      <w:r>
        <w:continuationSeparator/>
      </w:r>
    </w:p>
  </w:endnote>
  <w:endnote w:type="continuationNotice" w:id="1">
    <w:p w14:paraId="5749D451" w14:textId="77777777" w:rsidR="003A0053" w:rsidRDefault="003A00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A9157" w14:textId="5703C53A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34195D" wp14:editId="01012956">
              <wp:simplePos x="0" y="0"/>
              <wp:positionH relativeFrom="page">
                <wp:posOffset>901700</wp:posOffset>
              </wp:positionH>
              <wp:positionV relativeFrom="page">
                <wp:posOffset>6884035</wp:posOffset>
              </wp:positionV>
              <wp:extent cx="2169795" cy="52959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79A64" w14:textId="77777777" w:rsidR="00307255" w:rsidRDefault="002175F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inan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ial Aid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idelines –</w:t>
                          </w:r>
                        </w:p>
                        <w:p w14:paraId="1C2AA7CD" w14:textId="62EEF0FF" w:rsidR="00307255" w:rsidRPr="003F5459" w:rsidRDefault="001F6A2E">
                          <w:pPr>
                            <w:spacing w:after="0" w:line="26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 xml:space="preserve">Revised </w:t>
                          </w:r>
                          <w:r w:rsidR="00AD37F6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April 19, 2023</w:t>
                          </w:r>
                        </w:p>
                        <w:p w14:paraId="2B74232A" w14:textId="77777777" w:rsidR="00307255" w:rsidRDefault="002175F4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4195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1pt;margin-top:542.05pt;width:170.85pt;height:41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" filled="f" stroked="f">
              <v:textbox inset="0,0,0,0">
                <w:txbxContent>
                  <w:p w14:paraId="1C379A64" w14:textId="77777777" w:rsidR="00307255" w:rsidRDefault="002175F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inan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ial Aid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idelines –</w:t>
                    </w:r>
                  </w:p>
                  <w:p w14:paraId="1C2AA7CD" w14:textId="62EEF0FF" w:rsidR="00307255" w:rsidRPr="003F5459" w:rsidRDefault="001F6A2E">
                    <w:pPr>
                      <w:spacing w:after="0" w:line="26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 xml:space="preserve">Revised </w:t>
                    </w:r>
                    <w:r w:rsidR="00AD37F6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April 19, 2023</w:t>
                    </w:r>
                  </w:p>
                  <w:p w14:paraId="2B74232A" w14:textId="77777777" w:rsidR="00307255" w:rsidRDefault="002175F4">
                    <w:pPr>
                      <w:spacing w:before="9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AA26" w14:textId="1AF48D28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FBDFC00" wp14:editId="36DB6D15">
              <wp:simplePos x="0" y="0"/>
              <wp:positionH relativeFrom="page">
                <wp:posOffset>901700</wp:posOffset>
              </wp:positionH>
              <wp:positionV relativeFrom="page">
                <wp:posOffset>6884035</wp:posOffset>
              </wp:positionV>
              <wp:extent cx="2169795" cy="52959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E64D8" w14:textId="77777777" w:rsidR="00307255" w:rsidRDefault="002175F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inan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ial Aid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idelines –</w:t>
                          </w:r>
                        </w:p>
                        <w:p w14:paraId="493F9766" w14:textId="43B75569" w:rsidR="00307255" w:rsidRPr="003F5459" w:rsidRDefault="00C25A6B">
                          <w:pPr>
                            <w:spacing w:after="0" w:line="26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April 19, 2023</w:t>
                          </w:r>
                        </w:p>
                        <w:p w14:paraId="279FF13C" w14:textId="77777777" w:rsidR="00307255" w:rsidRDefault="002175F4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DFC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1pt;margin-top:542.05pt;width:170.85pt;height:41.7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" filled="f" stroked="f">
              <v:textbox inset="0,0,0,0">
                <w:txbxContent>
                  <w:p w14:paraId="3E0E64D8" w14:textId="77777777" w:rsidR="00307255" w:rsidRDefault="002175F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inan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ial Aid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idelines –</w:t>
                    </w:r>
                  </w:p>
                  <w:p w14:paraId="493F9766" w14:textId="43B75569" w:rsidR="00307255" w:rsidRPr="003F5459" w:rsidRDefault="00C25A6B">
                    <w:pPr>
                      <w:spacing w:after="0" w:line="269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April 19, 2023</w:t>
                    </w:r>
                  </w:p>
                  <w:p w14:paraId="279FF13C" w14:textId="77777777" w:rsidR="00307255" w:rsidRDefault="002175F4">
                    <w:pPr>
                      <w:spacing w:before="9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F313" w14:textId="04204BED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74769DA3" wp14:editId="791DB7C7">
              <wp:simplePos x="0" y="0"/>
              <wp:positionH relativeFrom="page">
                <wp:posOffset>901700</wp:posOffset>
              </wp:positionH>
              <wp:positionV relativeFrom="page">
                <wp:posOffset>9078595</wp:posOffset>
              </wp:positionV>
              <wp:extent cx="2169795" cy="529590"/>
              <wp:effectExtent l="0" t="127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0F27" w14:textId="77777777" w:rsidR="00307255" w:rsidRDefault="002175F4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inan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ial Aid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4"/>
                              <w:szCs w:val="24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idelines –</w:t>
                          </w:r>
                        </w:p>
                        <w:p w14:paraId="6D0626CE" w14:textId="710A1BB3" w:rsidR="00307255" w:rsidRPr="003F5459" w:rsidRDefault="003708DF">
                          <w:pPr>
                            <w:spacing w:after="0" w:line="269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7E4E98"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24"/>
                              <w:szCs w:val="24"/>
                            </w:rPr>
                            <w:t>April 19, 2023</w:t>
                          </w:r>
                        </w:p>
                        <w:p w14:paraId="200B8C4C" w14:textId="77777777" w:rsidR="00307255" w:rsidRDefault="002175F4">
                          <w:pPr>
                            <w:spacing w:before="9" w:after="0" w:line="240" w:lineRule="auto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769D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pt;margin-top:714.85pt;width:170.85pt;height:41.7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" filled="f" stroked="f">
              <v:textbox inset="0,0,0,0">
                <w:txbxContent>
                  <w:p w14:paraId="2B440F27" w14:textId="77777777" w:rsidR="00307255" w:rsidRDefault="002175F4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inan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ial Aid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4"/>
                        <w:szCs w:val="24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idelines –</w:t>
                    </w:r>
                  </w:p>
                  <w:p w14:paraId="6D0626CE" w14:textId="710A1BB3" w:rsidR="00307255" w:rsidRPr="003F5459" w:rsidRDefault="003708DF">
                    <w:pPr>
                      <w:spacing w:after="0" w:line="269" w:lineRule="exact"/>
                      <w:ind w:left="20" w:right="-20"/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7E4E98">
                      <w:rPr>
                        <w:rFonts w:ascii="Times New Roman" w:eastAsia="Times New Roman" w:hAnsi="Times New Roman" w:cs="Times New Roman"/>
                        <w:spacing w:val="-5"/>
                        <w:sz w:val="24"/>
                        <w:szCs w:val="24"/>
                      </w:rPr>
                      <w:t>April 19, 2023</w:t>
                    </w:r>
                  </w:p>
                  <w:p w14:paraId="200B8C4C" w14:textId="77777777" w:rsidR="00307255" w:rsidRDefault="002175F4">
                    <w:pPr>
                      <w:spacing w:before="9" w:after="0" w:line="240" w:lineRule="auto"/>
                      <w:ind w:left="2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2F540" w14:textId="77777777" w:rsidR="003A0053" w:rsidRDefault="003A0053">
      <w:pPr>
        <w:spacing w:after="0" w:line="240" w:lineRule="auto"/>
      </w:pPr>
      <w:r>
        <w:separator/>
      </w:r>
    </w:p>
  </w:footnote>
  <w:footnote w:type="continuationSeparator" w:id="0">
    <w:p w14:paraId="45405AFE" w14:textId="77777777" w:rsidR="003A0053" w:rsidRDefault="003A0053">
      <w:pPr>
        <w:spacing w:after="0" w:line="240" w:lineRule="auto"/>
      </w:pPr>
      <w:r>
        <w:continuationSeparator/>
      </w:r>
    </w:p>
  </w:footnote>
  <w:footnote w:type="continuationNotice" w:id="1">
    <w:p w14:paraId="11704B4A" w14:textId="77777777" w:rsidR="003A0053" w:rsidRDefault="003A00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722E" w14:textId="705D2947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06793F1B" wp14:editId="50A8A20A">
          <wp:simplePos x="0" y="0"/>
          <wp:positionH relativeFrom="page">
            <wp:posOffset>4134485</wp:posOffset>
          </wp:positionH>
          <wp:positionV relativeFrom="page">
            <wp:posOffset>906780</wp:posOffset>
          </wp:positionV>
          <wp:extent cx="2571115" cy="68135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9897" w14:textId="0D70B125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4" behindDoc="1" locked="0" layoutInCell="1" allowOverlap="1" wp14:anchorId="058A6437" wp14:editId="19D4A2A7">
          <wp:simplePos x="0" y="0"/>
          <wp:positionH relativeFrom="page">
            <wp:posOffset>4134485</wp:posOffset>
          </wp:positionH>
          <wp:positionV relativeFrom="page">
            <wp:posOffset>906780</wp:posOffset>
          </wp:positionV>
          <wp:extent cx="2571115" cy="6813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11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93337F9" wp14:editId="39DEF99C">
              <wp:simplePos x="0" y="0"/>
              <wp:positionH relativeFrom="page">
                <wp:posOffset>901700</wp:posOffset>
              </wp:positionH>
              <wp:positionV relativeFrom="page">
                <wp:posOffset>1955165</wp:posOffset>
              </wp:positionV>
              <wp:extent cx="3663315" cy="2800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31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8C940" w14:textId="77777777" w:rsidR="00307255" w:rsidRDefault="002175F4">
                          <w:pPr>
                            <w:spacing w:after="0" w:line="431" w:lineRule="exact"/>
                            <w:ind w:left="20" w:right="-80"/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Fi</w:t>
                          </w:r>
                          <w:r>
                            <w:rPr>
                              <w:rFonts w:ascii="Georgia" w:eastAsia="Georgia" w:hAnsi="Georgia" w:cs="Georgia"/>
                              <w:spacing w:val="3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Georgia" w:eastAsia="Georgia" w:hAnsi="Georgia" w:cs="Georgia"/>
                              <w:spacing w:val="-5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spacing w:val="3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ci</w:t>
                          </w:r>
                          <w:r>
                            <w:rPr>
                              <w:rFonts w:ascii="Georgia" w:eastAsia="Georgia" w:hAnsi="Georgia" w:cs="Georgia"/>
                              <w:spacing w:val="-5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l</w:t>
                          </w:r>
                          <w:r>
                            <w:rPr>
                              <w:rFonts w:ascii="Georgia" w:eastAsia="Georgia" w:hAnsi="Georgia" w:cs="Georgia"/>
                              <w:spacing w:val="-17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40"/>
                              <w:szCs w:val="40"/>
                            </w:rPr>
                            <w:t>A</w:t>
                          </w:r>
                          <w:r>
                            <w:rPr>
                              <w:rFonts w:ascii="Georgia" w:eastAsia="Georgia" w:hAnsi="Georgia" w:cs="Georgia"/>
                              <w:spacing w:val="-5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ascii="Georgia" w:eastAsia="Georgia" w:hAnsi="Georgia" w:cs="Georgia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co</w:t>
                          </w:r>
                          <w:r>
                            <w:rPr>
                              <w:rFonts w:ascii="Georgia" w:eastAsia="Georgia" w:hAnsi="Georgia" w:cs="Georgia"/>
                              <w:spacing w:val="-5"/>
                              <w:sz w:val="40"/>
                              <w:szCs w:val="40"/>
                            </w:rPr>
                            <w:t>m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e</w:t>
                          </w:r>
                          <w:r>
                            <w:rPr>
                              <w:rFonts w:ascii="Georgia" w:eastAsia="Georgia" w:hAnsi="Georgia" w:cs="Georgia"/>
                              <w:spacing w:val="-12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2"/>
                              <w:sz w:val="40"/>
                              <w:szCs w:val="40"/>
                            </w:rPr>
                            <w:t>G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ui</w:t>
                          </w:r>
                          <w:r>
                            <w:rPr>
                              <w:rFonts w:ascii="Georgia" w:eastAsia="Georgia" w:hAnsi="Georgia" w:cs="Georgia"/>
                              <w:spacing w:val="-9"/>
                              <w:sz w:val="40"/>
                              <w:szCs w:val="40"/>
                            </w:rPr>
                            <w:t>d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40"/>
                              <w:szCs w:val="40"/>
                            </w:rPr>
                            <w:t>el</w:t>
                          </w:r>
                          <w:r>
                            <w:rPr>
                              <w:rFonts w:ascii="Georgia" w:eastAsia="Georgia" w:hAnsi="Georgia" w:cs="Georgia"/>
                              <w:sz w:val="40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Georgia" w:eastAsia="Georgia" w:hAnsi="Georgia" w:cs="Georgia"/>
                              <w:spacing w:val="-2"/>
                              <w:sz w:val="40"/>
                              <w:szCs w:val="40"/>
                            </w:rPr>
                            <w:t>n</w:t>
                          </w:r>
                          <w:r>
                            <w:rPr>
                              <w:rFonts w:ascii="Georgia" w:eastAsia="Georgia" w:hAnsi="Georgia" w:cs="Georgia"/>
                              <w:spacing w:val="1"/>
                              <w:sz w:val="40"/>
                              <w:szCs w:val="40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3337F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1pt;margin-top:153.95pt;width:288.45pt;height:22.0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" filled="f" stroked="f">
              <v:textbox inset="0,0,0,0">
                <w:txbxContent>
                  <w:p w14:paraId="2C08C940" w14:textId="77777777" w:rsidR="00307255" w:rsidRDefault="002175F4">
                    <w:pPr>
                      <w:spacing w:after="0" w:line="431" w:lineRule="exact"/>
                      <w:ind w:left="20" w:right="-80"/>
                      <w:rPr>
                        <w:rFonts w:ascii="Georgia" w:eastAsia="Georgia" w:hAnsi="Georgia" w:cs="Georgia"/>
                        <w:sz w:val="40"/>
                        <w:szCs w:val="40"/>
                      </w:rPr>
                    </w:pP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Fi</w:t>
                    </w:r>
                    <w:r>
                      <w:rPr>
                        <w:rFonts w:ascii="Georgia" w:eastAsia="Georgia" w:hAnsi="Georgia" w:cs="Georgia"/>
                        <w:spacing w:val="3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Georgia" w:eastAsia="Georgia" w:hAnsi="Georgia" w:cs="Georgia"/>
                        <w:spacing w:val="-5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spacing w:val="3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ci</w:t>
                    </w:r>
                    <w:r>
                      <w:rPr>
                        <w:rFonts w:ascii="Georgia" w:eastAsia="Georgia" w:hAnsi="Georgia" w:cs="Georgia"/>
                        <w:spacing w:val="-5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l</w:t>
                    </w:r>
                    <w:r>
                      <w:rPr>
                        <w:rFonts w:ascii="Georgia" w:eastAsia="Georgia" w:hAnsi="Georgia" w:cs="Georgia"/>
                        <w:spacing w:val="-17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Georgia" w:eastAsia="Georgia" w:hAnsi="Georgia" w:cs="Georgia"/>
                        <w:spacing w:val="-5"/>
                        <w:sz w:val="40"/>
                        <w:szCs w:val="40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Georgia" w:eastAsia="Georgia" w:hAnsi="Georgia" w:cs="Georgia"/>
                        <w:spacing w:val="-1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co</w:t>
                    </w:r>
                    <w:r>
                      <w:rPr>
                        <w:rFonts w:ascii="Georgia" w:eastAsia="Georgia" w:hAnsi="Georgia" w:cs="Georgia"/>
                        <w:spacing w:val="-5"/>
                        <w:sz w:val="40"/>
                        <w:szCs w:val="40"/>
                      </w:rPr>
                      <w:t>m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Georgia" w:eastAsia="Georgia" w:hAnsi="Georgia" w:cs="Georgia"/>
                        <w:spacing w:val="-12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2"/>
                        <w:sz w:val="40"/>
                        <w:szCs w:val="40"/>
                      </w:rPr>
                      <w:t>G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ui</w:t>
                    </w:r>
                    <w:r>
                      <w:rPr>
                        <w:rFonts w:ascii="Georgia" w:eastAsia="Georgia" w:hAnsi="Georgia" w:cs="Georgia"/>
                        <w:spacing w:val="-9"/>
                        <w:sz w:val="40"/>
                        <w:szCs w:val="40"/>
                      </w:rPr>
                      <w:t>d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40"/>
                        <w:szCs w:val="40"/>
                      </w:rPr>
                      <w:t>el</w:t>
                    </w:r>
                    <w:r>
                      <w:rPr>
                        <w:rFonts w:ascii="Georgia" w:eastAsia="Georgia" w:hAnsi="Georgia" w:cs="Georgia"/>
                        <w:sz w:val="40"/>
                        <w:szCs w:val="40"/>
                      </w:rPr>
                      <w:t>i</w:t>
                    </w:r>
                    <w:r>
                      <w:rPr>
                        <w:rFonts w:ascii="Georgia" w:eastAsia="Georgia" w:hAnsi="Georgia" w:cs="Georgia"/>
                        <w:spacing w:val="-2"/>
                        <w:sz w:val="40"/>
                        <w:szCs w:val="40"/>
                      </w:rPr>
                      <w:t>n</w:t>
                    </w:r>
                    <w:r>
                      <w:rPr>
                        <w:rFonts w:ascii="Georgia" w:eastAsia="Georgia" w:hAnsi="Georgia" w:cs="Georgia"/>
                        <w:spacing w:val="1"/>
                        <w:sz w:val="40"/>
                        <w:szCs w:val="40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6217" w14:textId="73EA78C8" w:rsidR="00307255" w:rsidRDefault="00705F9F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6" behindDoc="1" locked="0" layoutInCell="1" allowOverlap="1" wp14:anchorId="1B26026C" wp14:editId="17BACA2A">
          <wp:simplePos x="0" y="0"/>
          <wp:positionH relativeFrom="page">
            <wp:posOffset>4134485</wp:posOffset>
          </wp:positionH>
          <wp:positionV relativeFrom="page">
            <wp:posOffset>906780</wp:posOffset>
          </wp:positionV>
          <wp:extent cx="2552065" cy="673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CB7"/>
    <w:multiLevelType w:val="hybridMultilevel"/>
    <w:tmpl w:val="E64207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F0EDF"/>
    <w:multiLevelType w:val="hybridMultilevel"/>
    <w:tmpl w:val="AA3AE9AA"/>
    <w:lvl w:ilvl="0" w:tplc="7E3A030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507264E0"/>
    <w:multiLevelType w:val="hybridMultilevel"/>
    <w:tmpl w:val="5E2C512C"/>
    <w:lvl w:ilvl="0" w:tplc="C2E204E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841891134">
    <w:abstractNumId w:val="1"/>
  </w:num>
  <w:num w:numId="2" w16cid:durableId="1559583462">
    <w:abstractNumId w:val="2"/>
  </w:num>
  <w:num w:numId="3" w16cid:durableId="1896045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55"/>
    <w:rsid w:val="000029AB"/>
    <w:rsid w:val="00004785"/>
    <w:rsid w:val="00006463"/>
    <w:rsid w:val="0000736A"/>
    <w:rsid w:val="00022DBC"/>
    <w:rsid w:val="00027639"/>
    <w:rsid w:val="000410AA"/>
    <w:rsid w:val="00047BDB"/>
    <w:rsid w:val="0005446A"/>
    <w:rsid w:val="00055309"/>
    <w:rsid w:val="000570D6"/>
    <w:rsid w:val="00061CFF"/>
    <w:rsid w:val="0007369A"/>
    <w:rsid w:val="000750E3"/>
    <w:rsid w:val="00092936"/>
    <w:rsid w:val="00096131"/>
    <w:rsid w:val="000A01A9"/>
    <w:rsid w:val="000B002D"/>
    <w:rsid w:val="000B7DC8"/>
    <w:rsid w:val="000D57D2"/>
    <w:rsid w:val="000D760B"/>
    <w:rsid w:val="000D7B97"/>
    <w:rsid w:val="000F0697"/>
    <w:rsid w:val="000F6608"/>
    <w:rsid w:val="001035F4"/>
    <w:rsid w:val="00107F79"/>
    <w:rsid w:val="001328BB"/>
    <w:rsid w:val="00142418"/>
    <w:rsid w:val="0014496F"/>
    <w:rsid w:val="00151000"/>
    <w:rsid w:val="001617FD"/>
    <w:rsid w:val="001651E1"/>
    <w:rsid w:val="001659A2"/>
    <w:rsid w:val="00195144"/>
    <w:rsid w:val="001B12E9"/>
    <w:rsid w:val="001B3771"/>
    <w:rsid w:val="001C245E"/>
    <w:rsid w:val="001C5105"/>
    <w:rsid w:val="001D421C"/>
    <w:rsid w:val="001E1754"/>
    <w:rsid w:val="001E1DDB"/>
    <w:rsid w:val="001F0C2F"/>
    <w:rsid w:val="001F6A2E"/>
    <w:rsid w:val="002175F4"/>
    <w:rsid w:val="00220780"/>
    <w:rsid w:val="00246109"/>
    <w:rsid w:val="002548A8"/>
    <w:rsid w:val="002550EB"/>
    <w:rsid w:val="00272023"/>
    <w:rsid w:val="002723A5"/>
    <w:rsid w:val="0027428F"/>
    <w:rsid w:val="00281CC8"/>
    <w:rsid w:val="002835B6"/>
    <w:rsid w:val="0028474E"/>
    <w:rsid w:val="00287C5B"/>
    <w:rsid w:val="00290CB2"/>
    <w:rsid w:val="00293CB3"/>
    <w:rsid w:val="002D6295"/>
    <w:rsid w:val="002E47E5"/>
    <w:rsid w:val="002F257F"/>
    <w:rsid w:val="002F29C6"/>
    <w:rsid w:val="002F3285"/>
    <w:rsid w:val="00307255"/>
    <w:rsid w:val="003174C2"/>
    <w:rsid w:val="00326204"/>
    <w:rsid w:val="00332283"/>
    <w:rsid w:val="00335AFB"/>
    <w:rsid w:val="00336AA6"/>
    <w:rsid w:val="003708DF"/>
    <w:rsid w:val="00382DC6"/>
    <w:rsid w:val="003834F1"/>
    <w:rsid w:val="00383DB1"/>
    <w:rsid w:val="0039095B"/>
    <w:rsid w:val="003A0053"/>
    <w:rsid w:val="003B401C"/>
    <w:rsid w:val="003B71D7"/>
    <w:rsid w:val="003C2AE5"/>
    <w:rsid w:val="003C496E"/>
    <w:rsid w:val="003D4603"/>
    <w:rsid w:val="003F485B"/>
    <w:rsid w:val="003F5459"/>
    <w:rsid w:val="00406604"/>
    <w:rsid w:val="00411FFD"/>
    <w:rsid w:val="00413E46"/>
    <w:rsid w:val="00422561"/>
    <w:rsid w:val="0042451B"/>
    <w:rsid w:val="00431E7A"/>
    <w:rsid w:val="00450FEC"/>
    <w:rsid w:val="00484B1A"/>
    <w:rsid w:val="00491A30"/>
    <w:rsid w:val="00495343"/>
    <w:rsid w:val="004A0E24"/>
    <w:rsid w:val="004A5047"/>
    <w:rsid w:val="004A5E96"/>
    <w:rsid w:val="004B37FB"/>
    <w:rsid w:val="004B3F16"/>
    <w:rsid w:val="004C0BA1"/>
    <w:rsid w:val="004C14AA"/>
    <w:rsid w:val="004C4EF5"/>
    <w:rsid w:val="004D08BF"/>
    <w:rsid w:val="004F12B1"/>
    <w:rsid w:val="004F2738"/>
    <w:rsid w:val="004F4C93"/>
    <w:rsid w:val="00505866"/>
    <w:rsid w:val="0051501D"/>
    <w:rsid w:val="00520C44"/>
    <w:rsid w:val="005233BD"/>
    <w:rsid w:val="00546EE4"/>
    <w:rsid w:val="00553008"/>
    <w:rsid w:val="005564AA"/>
    <w:rsid w:val="005569D1"/>
    <w:rsid w:val="00572303"/>
    <w:rsid w:val="00575A01"/>
    <w:rsid w:val="0057789C"/>
    <w:rsid w:val="005828FC"/>
    <w:rsid w:val="00582B62"/>
    <w:rsid w:val="00582B78"/>
    <w:rsid w:val="0058340B"/>
    <w:rsid w:val="005973FA"/>
    <w:rsid w:val="005A4130"/>
    <w:rsid w:val="005C617D"/>
    <w:rsid w:val="005C74BC"/>
    <w:rsid w:val="005D03CB"/>
    <w:rsid w:val="005D1A33"/>
    <w:rsid w:val="005E6282"/>
    <w:rsid w:val="0060188D"/>
    <w:rsid w:val="00635974"/>
    <w:rsid w:val="00636B4E"/>
    <w:rsid w:val="00637AE0"/>
    <w:rsid w:val="006605AD"/>
    <w:rsid w:val="00671DEE"/>
    <w:rsid w:val="00675F94"/>
    <w:rsid w:val="006808DB"/>
    <w:rsid w:val="00681538"/>
    <w:rsid w:val="0068664B"/>
    <w:rsid w:val="00686B29"/>
    <w:rsid w:val="0069127B"/>
    <w:rsid w:val="00694554"/>
    <w:rsid w:val="006A2FB5"/>
    <w:rsid w:val="006D069B"/>
    <w:rsid w:val="006E32C7"/>
    <w:rsid w:val="006E34F6"/>
    <w:rsid w:val="006E5189"/>
    <w:rsid w:val="006F717C"/>
    <w:rsid w:val="00701336"/>
    <w:rsid w:val="00702E83"/>
    <w:rsid w:val="00705F9F"/>
    <w:rsid w:val="00732EDC"/>
    <w:rsid w:val="0074139C"/>
    <w:rsid w:val="007443C7"/>
    <w:rsid w:val="007516E2"/>
    <w:rsid w:val="00755F31"/>
    <w:rsid w:val="00763786"/>
    <w:rsid w:val="007747EF"/>
    <w:rsid w:val="00776619"/>
    <w:rsid w:val="0079338D"/>
    <w:rsid w:val="007C1EEB"/>
    <w:rsid w:val="007C2BD7"/>
    <w:rsid w:val="007C388E"/>
    <w:rsid w:val="007E0B76"/>
    <w:rsid w:val="007E4E98"/>
    <w:rsid w:val="007E6824"/>
    <w:rsid w:val="007F044B"/>
    <w:rsid w:val="007F0845"/>
    <w:rsid w:val="007F12B7"/>
    <w:rsid w:val="007F265F"/>
    <w:rsid w:val="007F3D84"/>
    <w:rsid w:val="00803428"/>
    <w:rsid w:val="00812780"/>
    <w:rsid w:val="00815BD8"/>
    <w:rsid w:val="00816ECB"/>
    <w:rsid w:val="008243BE"/>
    <w:rsid w:val="0082591B"/>
    <w:rsid w:val="008267B5"/>
    <w:rsid w:val="0088269A"/>
    <w:rsid w:val="00891CF2"/>
    <w:rsid w:val="00897FFA"/>
    <w:rsid w:val="008B7020"/>
    <w:rsid w:val="008C1D17"/>
    <w:rsid w:val="008C2607"/>
    <w:rsid w:val="008C723D"/>
    <w:rsid w:val="008C7558"/>
    <w:rsid w:val="008C7923"/>
    <w:rsid w:val="008D20FF"/>
    <w:rsid w:val="008D5AF4"/>
    <w:rsid w:val="008D5ED9"/>
    <w:rsid w:val="008D6066"/>
    <w:rsid w:val="008D792B"/>
    <w:rsid w:val="008E020B"/>
    <w:rsid w:val="008E466E"/>
    <w:rsid w:val="009047DE"/>
    <w:rsid w:val="00905D05"/>
    <w:rsid w:val="00912DF0"/>
    <w:rsid w:val="009145F3"/>
    <w:rsid w:val="00922930"/>
    <w:rsid w:val="00926579"/>
    <w:rsid w:val="009518DB"/>
    <w:rsid w:val="00951D16"/>
    <w:rsid w:val="00954E5D"/>
    <w:rsid w:val="009574F4"/>
    <w:rsid w:val="00960F07"/>
    <w:rsid w:val="00972CE1"/>
    <w:rsid w:val="0098334E"/>
    <w:rsid w:val="00997A1C"/>
    <w:rsid w:val="009A01AC"/>
    <w:rsid w:val="009A147F"/>
    <w:rsid w:val="009B0B77"/>
    <w:rsid w:val="009C00A1"/>
    <w:rsid w:val="009C2732"/>
    <w:rsid w:val="00A00C8C"/>
    <w:rsid w:val="00A03FBF"/>
    <w:rsid w:val="00A10064"/>
    <w:rsid w:val="00A37C91"/>
    <w:rsid w:val="00A55D14"/>
    <w:rsid w:val="00A5753D"/>
    <w:rsid w:val="00A66578"/>
    <w:rsid w:val="00A909AA"/>
    <w:rsid w:val="00AA5925"/>
    <w:rsid w:val="00AA7E8B"/>
    <w:rsid w:val="00AB5EA3"/>
    <w:rsid w:val="00AD37F6"/>
    <w:rsid w:val="00AE27F5"/>
    <w:rsid w:val="00AE41FD"/>
    <w:rsid w:val="00AE7DA4"/>
    <w:rsid w:val="00AF1700"/>
    <w:rsid w:val="00B0489D"/>
    <w:rsid w:val="00B05F38"/>
    <w:rsid w:val="00B20EAA"/>
    <w:rsid w:val="00B3082A"/>
    <w:rsid w:val="00B44F6D"/>
    <w:rsid w:val="00B56F24"/>
    <w:rsid w:val="00B659C4"/>
    <w:rsid w:val="00B6601C"/>
    <w:rsid w:val="00B66E0A"/>
    <w:rsid w:val="00B836FB"/>
    <w:rsid w:val="00B952FF"/>
    <w:rsid w:val="00BA0947"/>
    <w:rsid w:val="00BC771D"/>
    <w:rsid w:val="00BD0871"/>
    <w:rsid w:val="00BD21E0"/>
    <w:rsid w:val="00BE4BD6"/>
    <w:rsid w:val="00BE588F"/>
    <w:rsid w:val="00C202D7"/>
    <w:rsid w:val="00C23D31"/>
    <w:rsid w:val="00C25A6B"/>
    <w:rsid w:val="00C360F6"/>
    <w:rsid w:val="00C418CA"/>
    <w:rsid w:val="00C550B7"/>
    <w:rsid w:val="00C65B58"/>
    <w:rsid w:val="00C84898"/>
    <w:rsid w:val="00C96576"/>
    <w:rsid w:val="00CA25BD"/>
    <w:rsid w:val="00CA6A9E"/>
    <w:rsid w:val="00CB7436"/>
    <w:rsid w:val="00CD2E44"/>
    <w:rsid w:val="00CD64AD"/>
    <w:rsid w:val="00CE72FE"/>
    <w:rsid w:val="00CF06A4"/>
    <w:rsid w:val="00CF1728"/>
    <w:rsid w:val="00D016B3"/>
    <w:rsid w:val="00D04532"/>
    <w:rsid w:val="00D068F3"/>
    <w:rsid w:val="00D238F1"/>
    <w:rsid w:val="00D3454F"/>
    <w:rsid w:val="00D45117"/>
    <w:rsid w:val="00D530C6"/>
    <w:rsid w:val="00D62377"/>
    <w:rsid w:val="00D62F37"/>
    <w:rsid w:val="00D661C3"/>
    <w:rsid w:val="00D67057"/>
    <w:rsid w:val="00D72F63"/>
    <w:rsid w:val="00D763D2"/>
    <w:rsid w:val="00D770B3"/>
    <w:rsid w:val="00D80898"/>
    <w:rsid w:val="00D8528E"/>
    <w:rsid w:val="00D85841"/>
    <w:rsid w:val="00DA2C8A"/>
    <w:rsid w:val="00DA4677"/>
    <w:rsid w:val="00DA7A11"/>
    <w:rsid w:val="00DC709D"/>
    <w:rsid w:val="00DD0C55"/>
    <w:rsid w:val="00DD491A"/>
    <w:rsid w:val="00DE0A07"/>
    <w:rsid w:val="00E009DB"/>
    <w:rsid w:val="00E043FB"/>
    <w:rsid w:val="00E04BA7"/>
    <w:rsid w:val="00E0521D"/>
    <w:rsid w:val="00E156FD"/>
    <w:rsid w:val="00E37A9A"/>
    <w:rsid w:val="00E5401B"/>
    <w:rsid w:val="00E54CF0"/>
    <w:rsid w:val="00E61D6A"/>
    <w:rsid w:val="00E65CD7"/>
    <w:rsid w:val="00E9098C"/>
    <w:rsid w:val="00EA137A"/>
    <w:rsid w:val="00EA28BA"/>
    <w:rsid w:val="00EB1141"/>
    <w:rsid w:val="00EB4A2E"/>
    <w:rsid w:val="00EC0833"/>
    <w:rsid w:val="00EC6EE4"/>
    <w:rsid w:val="00ED0176"/>
    <w:rsid w:val="00ED0A67"/>
    <w:rsid w:val="00EF7AD4"/>
    <w:rsid w:val="00F0621E"/>
    <w:rsid w:val="00F10218"/>
    <w:rsid w:val="00F22614"/>
    <w:rsid w:val="00F31699"/>
    <w:rsid w:val="00F57C20"/>
    <w:rsid w:val="00F60D48"/>
    <w:rsid w:val="00F63F48"/>
    <w:rsid w:val="00F6696D"/>
    <w:rsid w:val="00F75392"/>
    <w:rsid w:val="00F83ACE"/>
    <w:rsid w:val="00F85BD3"/>
    <w:rsid w:val="00F8700E"/>
    <w:rsid w:val="00F878CC"/>
    <w:rsid w:val="00F926E1"/>
    <w:rsid w:val="00FA287E"/>
    <w:rsid w:val="00FA3594"/>
    <w:rsid w:val="00FB054A"/>
    <w:rsid w:val="00FB2BA5"/>
    <w:rsid w:val="00FB55E7"/>
    <w:rsid w:val="00FC04EC"/>
    <w:rsid w:val="00FC4B83"/>
    <w:rsid w:val="00FD3106"/>
    <w:rsid w:val="00FF63D0"/>
    <w:rsid w:val="00FF6806"/>
    <w:rsid w:val="04860944"/>
    <w:rsid w:val="04E082CA"/>
    <w:rsid w:val="13F41FA0"/>
    <w:rsid w:val="251E300F"/>
    <w:rsid w:val="47108D19"/>
    <w:rsid w:val="6905373D"/>
    <w:rsid w:val="6A2DBC32"/>
    <w:rsid w:val="74E98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61918"/>
  <w15:docId w15:val="{97B8BC5E-5343-4510-BF9F-1090667D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463"/>
  </w:style>
  <w:style w:type="paragraph" w:styleId="Footer">
    <w:name w:val="footer"/>
    <w:basedOn w:val="Normal"/>
    <w:link w:val="FooterChar"/>
    <w:uiPriority w:val="99"/>
    <w:unhideWhenUsed/>
    <w:rsid w:val="00006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463"/>
  </w:style>
  <w:style w:type="paragraph" w:styleId="BalloonText">
    <w:name w:val="Balloon Text"/>
    <w:basedOn w:val="Normal"/>
    <w:link w:val="BalloonTextChar"/>
    <w:uiPriority w:val="99"/>
    <w:semiHidden/>
    <w:unhideWhenUsed/>
    <w:rsid w:val="00A0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0C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0C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0C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C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C8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0EAA"/>
    <w:pPr>
      <w:ind w:left="720"/>
      <w:contextualSpacing/>
    </w:pPr>
  </w:style>
  <w:style w:type="table" w:styleId="TableGrid">
    <w:name w:val="Table Grid"/>
    <w:basedOn w:val="TableNormal"/>
    <w:uiPriority w:val="59"/>
    <w:rsid w:val="0089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174C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Attachment</Document_x0020_Type>
    <Issuance_x0020_Number xmlns="b7fda351-ac92-4a7a-9697-134735b92d36">20-02</Issuance_x0020_Number>
    <Status xmlns="b7fda351-ac92-4a7a-9697-134735b92d36">Final</Status>
    <_dlc_DocId xmlns="2e99dc07-e376-472a-bed0-c1893c0a0246">ZYW4KCRARF54-781983771-1644</_dlc_DocId>
    <_dlc_DocIdUrl xmlns="2e99dc07-e376-472a-bed0-c1893c0a0246">
      <Url>http://hs.hgac.net/wf/manuals/_layouts/15/DocIdRedir.aspx?ID=ZYW4KCRARF54-781983771-1644</Url>
      <Description>ZYW4KCRARF54-781983771-1644</Description>
    </_dlc_DocIdUrl>
  </documentManagement>
</p:properties>
</file>

<file path=customXml/itemProps1.xml><?xml version="1.0" encoding="utf-8"?>
<ds:datastoreItem xmlns:ds="http://schemas.openxmlformats.org/officeDocument/2006/customXml" ds:itemID="{ED6AFD9A-1C0F-4001-BC70-EEB6C79C312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0E6DE2F-DCE6-4194-8DBF-74E72EBA0F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2DC480-F90A-4218-B10A-8EAEA9A1D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8902EF-B2D6-424D-A2EF-C1788958FB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523FCA-91E5-4F59-A0B1-FCC6F777926A}">
  <ds:schemaRefs>
    <ds:schemaRef ds:uri="http://purl.org/dc/elements/1.1/"/>
    <ds:schemaRef ds:uri="http://schemas.microsoft.com/office/infopath/2007/PartnerControls"/>
    <ds:schemaRef ds:uri="http://purl.org/dc/terms/"/>
    <ds:schemaRef ds:uri="b7fda351-ac92-4a7a-9697-134735b92d36"/>
    <ds:schemaRef ds:uri="http://schemas.openxmlformats.org/package/2006/metadata/core-properties"/>
    <ds:schemaRef ds:uri="http://schemas.microsoft.com/office/2006/documentManagement/types"/>
    <ds:schemaRef ds:uri="2e99dc07-e376-472a-bed0-c1893c0a024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1322</Words>
  <Characters>7537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Income Guidelines</vt:lpstr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Income Guidelines</dc:title>
  <dc:subject/>
  <dc:creator>ware</dc:creator>
  <cp:keywords>Financial Aid and Income Guidelines</cp:keywords>
  <dc:description/>
  <cp:lastModifiedBy>Nguyen, Dat</cp:lastModifiedBy>
  <cp:revision>2</cp:revision>
  <dcterms:created xsi:type="dcterms:W3CDTF">2023-04-19T13:46:00Z</dcterms:created>
  <dcterms:modified xsi:type="dcterms:W3CDTF">2023-04-19T13:46:00Z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LastSaved">
    <vt:filetime>2019-09-13T00:00:00Z</vt:filetime>
  </property>
  <property fmtid="{D5CDD505-2E9C-101B-9397-08002B2CF9AE}" pid="4" name="ContentTypeId">
    <vt:lpwstr>0x0101002FB386AEB8F90545B5370100911533B1</vt:lpwstr>
  </property>
  <property fmtid="{D5CDD505-2E9C-101B-9397-08002B2CF9AE}" pid="5" name="_dlc_DocIdItemGuid">
    <vt:lpwstr>fef5c9af-33c6-4d55-a968-d621c2c1c617</vt:lpwstr>
  </property>
</Properties>
</file>